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60AA4" w14:textId="01B7AE96" w:rsidR="00304A2A" w:rsidRDefault="00CE32CF" w:rsidP="0040673E">
      <w:pPr>
        <w:pStyle w:val="NoSpacing"/>
      </w:pPr>
      <w:r>
        <w:t>Dear Beavers, Cubs, Scouts, Parents/</w:t>
      </w:r>
      <w:r w:rsidR="007441FF">
        <w:t>Guardians and Family!</w:t>
      </w:r>
    </w:p>
    <w:p w14:paraId="7EB15B93" w14:textId="75130140" w:rsidR="007441FF" w:rsidRDefault="007441FF" w:rsidP="0040673E">
      <w:pPr>
        <w:pStyle w:val="NoSpacing"/>
      </w:pPr>
    </w:p>
    <w:p w14:paraId="7523E5EA" w14:textId="45DBFD21" w:rsidR="007441FF" w:rsidRDefault="001515AA" w:rsidP="0040673E">
      <w:pPr>
        <w:pStyle w:val="NoSpacing"/>
      </w:pPr>
      <w:r>
        <w:t>We hope you are keeping</w:t>
      </w:r>
      <w:r w:rsidR="007E1E4D">
        <w:t xml:space="preserve"> well</w:t>
      </w:r>
      <w:r>
        <w:t xml:space="preserve"> during th</w:t>
      </w:r>
      <w:r w:rsidR="007E1E4D">
        <w:t xml:space="preserve">is </w:t>
      </w:r>
      <w:r w:rsidR="00E412FB">
        <w:t xml:space="preserve">time </w:t>
      </w:r>
      <w:r w:rsidR="007E1E4D">
        <w:t>of</w:t>
      </w:r>
      <w:r>
        <w:t xml:space="preserve"> big changes </w:t>
      </w:r>
      <w:r w:rsidR="007E1E4D">
        <w:t>in the way</w:t>
      </w:r>
      <w:r>
        <w:t xml:space="preserve"> w</w:t>
      </w:r>
      <w:r w:rsidR="00E412FB">
        <w:t>e have to</w:t>
      </w:r>
      <w:r>
        <w:t xml:space="preserve"> live. </w:t>
      </w:r>
      <w:r w:rsidR="007441FF">
        <w:t>We are all stuck at home</w:t>
      </w:r>
      <w:r w:rsidR="00D32CDF">
        <w:t>, but that doesn’t mean we cannot continue our Scouting</w:t>
      </w:r>
      <w:r>
        <w:t>. With this in mind….</w:t>
      </w:r>
    </w:p>
    <w:p w14:paraId="20F2CC37" w14:textId="77777777" w:rsidR="0040673E" w:rsidRDefault="0040673E" w:rsidP="0040673E">
      <w:pPr>
        <w:pStyle w:val="NoSpacing"/>
      </w:pPr>
    </w:p>
    <w:p w14:paraId="583C5433" w14:textId="5EF86424" w:rsidR="0095096E" w:rsidRPr="000B4AE6" w:rsidRDefault="00D32CDF" w:rsidP="000B4AE6">
      <w:pPr>
        <w:pStyle w:val="NoSpacing"/>
        <w:jc w:val="center"/>
        <w:rPr>
          <w:b/>
          <w:bCs/>
          <w:sz w:val="36"/>
          <w:szCs w:val="36"/>
        </w:rPr>
      </w:pPr>
      <w:r w:rsidRPr="000B4AE6">
        <w:rPr>
          <w:b/>
          <w:bCs/>
          <w:sz w:val="36"/>
          <w:szCs w:val="36"/>
        </w:rPr>
        <w:t>5</w:t>
      </w:r>
      <w:r w:rsidRPr="000B4AE6">
        <w:rPr>
          <w:b/>
          <w:bCs/>
          <w:sz w:val="36"/>
          <w:szCs w:val="36"/>
          <w:vertAlign w:val="superscript"/>
        </w:rPr>
        <w:t>th</w:t>
      </w:r>
      <w:r w:rsidRPr="000B4AE6">
        <w:rPr>
          <w:b/>
          <w:bCs/>
          <w:sz w:val="36"/>
          <w:szCs w:val="36"/>
        </w:rPr>
        <w:t xml:space="preserve"> Frome are holding a Virtual Camp</w:t>
      </w:r>
      <w:r w:rsidR="0095096E" w:rsidRPr="000B4AE6">
        <w:rPr>
          <w:b/>
          <w:bCs/>
          <w:sz w:val="36"/>
          <w:szCs w:val="36"/>
        </w:rPr>
        <w:t>!</w:t>
      </w:r>
    </w:p>
    <w:p w14:paraId="29343AC1" w14:textId="77777777" w:rsidR="0020576C" w:rsidRDefault="0020576C" w:rsidP="0040673E">
      <w:pPr>
        <w:pStyle w:val="NoSpacing"/>
      </w:pPr>
    </w:p>
    <w:p w14:paraId="7A2691B7" w14:textId="2CE3B029" w:rsidR="000B74A0" w:rsidRDefault="001515AA" w:rsidP="0040673E">
      <w:pPr>
        <w:pStyle w:val="NoSpacing"/>
      </w:pPr>
      <w:r>
        <w:t>The details are below, we hope you will be able to join us</w:t>
      </w:r>
      <w:r w:rsidR="0020576C">
        <w:t>!</w:t>
      </w:r>
    </w:p>
    <w:p w14:paraId="5A448AC3" w14:textId="77777777" w:rsidR="0020576C" w:rsidRDefault="0020576C" w:rsidP="0040673E">
      <w:pPr>
        <w:pStyle w:val="NoSpacing"/>
        <w:rPr>
          <w:b/>
          <w:bCs/>
        </w:rPr>
      </w:pPr>
    </w:p>
    <w:p w14:paraId="0883C84A" w14:textId="53BED029" w:rsidR="000B74A0" w:rsidRDefault="000B74A0" w:rsidP="0040673E">
      <w:pPr>
        <w:pStyle w:val="NoSpacing"/>
      </w:pPr>
      <w:r w:rsidRPr="00FA3BF2">
        <w:rPr>
          <w:b/>
          <w:bCs/>
        </w:rPr>
        <w:t>When:</w:t>
      </w:r>
      <w:r>
        <w:t xml:space="preserve"> </w:t>
      </w:r>
      <w:r w:rsidR="00D673F8">
        <w:t xml:space="preserve">Sunday </w:t>
      </w:r>
      <w:r w:rsidR="005C6BEE">
        <w:t>12</w:t>
      </w:r>
      <w:r w:rsidR="005C6BEE" w:rsidRPr="005C6BEE">
        <w:rPr>
          <w:vertAlign w:val="superscript"/>
        </w:rPr>
        <w:t>th</w:t>
      </w:r>
      <w:r w:rsidR="005C6BEE">
        <w:t xml:space="preserve"> April, </w:t>
      </w:r>
      <w:r w:rsidR="00E2320C">
        <w:t>15:00 to Monday 13</w:t>
      </w:r>
      <w:r w:rsidR="00E2320C" w:rsidRPr="00E2320C">
        <w:rPr>
          <w:vertAlign w:val="superscript"/>
        </w:rPr>
        <w:t>th</w:t>
      </w:r>
      <w:r w:rsidR="00E2320C">
        <w:t xml:space="preserve"> April </w:t>
      </w:r>
      <w:r w:rsidR="00FA3BF2">
        <w:t>13:00</w:t>
      </w:r>
    </w:p>
    <w:p w14:paraId="65EB2BA9" w14:textId="1DFB11FF" w:rsidR="000B74A0" w:rsidRDefault="000B74A0" w:rsidP="0040673E">
      <w:pPr>
        <w:pStyle w:val="NoSpacing"/>
      </w:pPr>
      <w:r w:rsidRPr="00FA3BF2">
        <w:rPr>
          <w:b/>
          <w:bCs/>
        </w:rPr>
        <w:t>Where:</w:t>
      </w:r>
      <w:r>
        <w:t xml:space="preserve"> </w:t>
      </w:r>
      <w:r w:rsidR="00FA3BF2">
        <w:t>Your home!</w:t>
      </w:r>
    </w:p>
    <w:p w14:paraId="43EE14DD" w14:textId="44A1A9D8" w:rsidR="000B4AE6" w:rsidRDefault="000B4AE6" w:rsidP="0040673E">
      <w:pPr>
        <w:pStyle w:val="NoSpacing"/>
      </w:pPr>
      <w:r w:rsidRPr="000B4AE6">
        <w:rPr>
          <w:b/>
          <w:bCs/>
        </w:rPr>
        <w:t>Cost:</w:t>
      </w:r>
      <w:r>
        <w:t xml:space="preserve"> FREE</w:t>
      </w:r>
    </w:p>
    <w:p w14:paraId="08FDAB66" w14:textId="31546A26" w:rsidR="009C16C6" w:rsidRDefault="009C16C6" w:rsidP="0040673E">
      <w:pPr>
        <w:pStyle w:val="NoSpacing"/>
      </w:pPr>
      <w:r w:rsidRPr="009C16C6">
        <w:rPr>
          <w:b/>
          <w:bCs/>
        </w:rPr>
        <w:t>Register:</w:t>
      </w:r>
      <w:r>
        <w:t xml:space="preserve"> </w:t>
      </w:r>
      <w:hyperlink r:id="rId7" w:tgtFrame="_blank" w:history="1">
        <w:r>
          <w:rPr>
            <w:rStyle w:val="Hyperlink"/>
            <w:rFonts w:ascii="Helvetica" w:hAnsi="Helvetica" w:cs="Helvetica"/>
            <w:color w:val="0E71EB"/>
            <w:sz w:val="21"/>
            <w:szCs w:val="21"/>
            <w:shd w:val="clear" w:color="auto" w:fill="FFFFFF"/>
          </w:rPr>
          <w:t>https://us02web.zoom.us/meeting/register/u5EvduGqqz8inU0cXOcK0lvb7-ZOffMsEA</w:t>
        </w:r>
      </w:hyperlink>
    </w:p>
    <w:p w14:paraId="20A0D60F" w14:textId="112EFCBA" w:rsidR="000B74A0" w:rsidRPr="00FA3BF2" w:rsidRDefault="0046268B" w:rsidP="0040673E">
      <w:pPr>
        <w:pStyle w:val="NoSpacing"/>
        <w:rPr>
          <w:b/>
          <w:bCs/>
        </w:rPr>
      </w:pPr>
      <w:r>
        <w:rPr>
          <w:b/>
          <w:bCs/>
        </w:rPr>
        <w:t>Programme</w:t>
      </w:r>
      <w:r w:rsidR="000B74A0" w:rsidRPr="00FA3BF2">
        <w:rPr>
          <w:b/>
          <w:bCs/>
        </w:rPr>
        <w:t>:</w:t>
      </w:r>
    </w:p>
    <w:p w14:paraId="55820528" w14:textId="77777777" w:rsidR="0084601E" w:rsidRDefault="0084601E" w:rsidP="0084601E">
      <w:pPr>
        <w:pStyle w:val="NoSpacing"/>
      </w:pPr>
    </w:p>
    <w:p w14:paraId="780CA1E0" w14:textId="77777777" w:rsidR="0084601E" w:rsidRDefault="0084601E" w:rsidP="0084601E">
      <w:pPr>
        <w:pStyle w:val="NoSpacing"/>
      </w:pPr>
      <w:r>
        <w:t>Sunday 12</w:t>
      </w:r>
      <w:r w:rsidRPr="001925D3">
        <w:rPr>
          <w:vertAlign w:val="superscript"/>
        </w:rPr>
        <w:t>th</w:t>
      </w:r>
      <w:r>
        <w:t xml:space="preserve"> April</w:t>
      </w:r>
    </w:p>
    <w:tbl>
      <w:tblPr>
        <w:tblStyle w:val="TableGrid"/>
        <w:tblW w:w="10343" w:type="dxa"/>
        <w:tblLook w:val="04A0" w:firstRow="1" w:lastRow="0" w:firstColumn="1" w:lastColumn="0" w:noHBand="0" w:noVBand="1"/>
      </w:tblPr>
      <w:tblGrid>
        <w:gridCol w:w="1271"/>
        <w:gridCol w:w="1592"/>
        <w:gridCol w:w="2235"/>
        <w:gridCol w:w="5245"/>
      </w:tblGrid>
      <w:tr w:rsidR="0084601E" w:rsidRPr="002C46DB" w14:paraId="5A2E61D0" w14:textId="77777777" w:rsidTr="00355FF7">
        <w:tc>
          <w:tcPr>
            <w:tcW w:w="1271" w:type="dxa"/>
          </w:tcPr>
          <w:p w14:paraId="17AB001E" w14:textId="77777777" w:rsidR="0084601E" w:rsidRPr="002C46DB" w:rsidRDefault="0084601E" w:rsidP="007F7317">
            <w:pPr>
              <w:pStyle w:val="NoSpacing"/>
              <w:rPr>
                <w:b/>
                <w:bCs/>
              </w:rPr>
            </w:pPr>
            <w:r w:rsidRPr="002C46DB">
              <w:rPr>
                <w:b/>
                <w:bCs/>
              </w:rPr>
              <w:t>Time</w:t>
            </w:r>
          </w:p>
        </w:tc>
        <w:tc>
          <w:tcPr>
            <w:tcW w:w="1592" w:type="dxa"/>
          </w:tcPr>
          <w:p w14:paraId="16304E8D" w14:textId="77777777" w:rsidR="0084601E" w:rsidRPr="002C46DB" w:rsidRDefault="0084601E" w:rsidP="007F7317">
            <w:pPr>
              <w:pStyle w:val="NoSpacing"/>
              <w:rPr>
                <w:b/>
                <w:bCs/>
              </w:rPr>
            </w:pPr>
            <w:r w:rsidRPr="002C46DB">
              <w:rPr>
                <w:b/>
                <w:bCs/>
              </w:rPr>
              <w:t>Name</w:t>
            </w:r>
          </w:p>
        </w:tc>
        <w:tc>
          <w:tcPr>
            <w:tcW w:w="2235" w:type="dxa"/>
          </w:tcPr>
          <w:p w14:paraId="56422DEB" w14:textId="77777777" w:rsidR="0084601E" w:rsidRPr="002C46DB" w:rsidRDefault="0084601E" w:rsidP="007F7317">
            <w:pPr>
              <w:pStyle w:val="NoSpacing"/>
              <w:rPr>
                <w:b/>
                <w:bCs/>
              </w:rPr>
            </w:pPr>
            <w:r>
              <w:rPr>
                <w:b/>
                <w:bCs/>
              </w:rPr>
              <w:t>Where</w:t>
            </w:r>
          </w:p>
        </w:tc>
        <w:tc>
          <w:tcPr>
            <w:tcW w:w="5245" w:type="dxa"/>
          </w:tcPr>
          <w:p w14:paraId="43E88123" w14:textId="77777777" w:rsidR="0084601E" w:rsidRPr="002C46DB" w:rsidRDefault="0084601E" w:rsidP="007F7317">
            <w:pPr>
              <w:pStyle w:val="NoSpacing"/>
              <w:rPr>
                <w:b/>
                <w:bCs/>
              </w:rPr>
            </w:pPr>
            <w:r w:rsidRPr="002C46DB">
              <w:rPr>
                <w:b/>
                <w:bCs/>
              </w:rPr>
              <w:t>Involves</w:t>
            </w:r>
          </w:p>
        </w:tc>
      </w:tr>
      <w:tr w:rsidR="0084601E" w:rsidRPr="002C46DB" w14:paraId="169104DB" w14:textId="77777777" w:rsidTr="00355FF7">
        <w:tc>
          <w:tcPr>
            <w:tcW w:w="1271" w:type="dxa"/>
          </w:tcPr>
          <w:p w14:paraId="406B5CB4" w14:textId="77777777" w:rsidR="0084601E" w:rsidRPr="002C46DB" w:rsidRDefault="0084601E" w:rsidP="007F7317">
            <w:pPr>
              <w:pStyle w:val="NoSpacing"/>
              <w:rPr>
                <w:sz w:val="18"/>
                <w:szCs w:val="18"/>
              </w:rPr>
            </w:pPr>
            <w:r w:rsidRPr="002C46DB">
              <w:rPr>
                <w:sz w:val="18"/>
                <w:szCs w:val="18"/>
              </w:rPr>
              <w:t>15:00</w:t>
            </w:r>
            <w:r>
              <w:rPr>
                <w:sz w:val="18"/>
                <w:szCs w:val="18"/>
              </w:rPr>
              <w:t>-16:00</w:t>
            </w:r>
          </w:p>
        </w:tc>
        <w:tc>
          <w:tcPr>
            <w:tcW w:w="1592" w:type="dxa"/>
          </w:tcPr>
          <w:p w14:paraId="71D02DB2" w14:textId="7060775D" w:rsidR="0084601E" w:rsidRPr="002C46DB" w:rsidRDefault="0084601E" w:rsidP="007F7317">
            <w:pPr>
              <w:pStyle w:val="NoSpacing"/>
              <w:rPr>
                <w:sz w:val="18"/>
                <w:szCs w:val="18"/>
              </w:rPr>
            </w:pPr>
            <w:r w:rsidRPr="002C46DB">
              <w:rPr>
                <w:sz w:val="18"/>
                <w:szCs w:val="18"/>
              </w:rPr>
              <w:t>Opening Ceremony</w:t>
            </w:r>
            <w:r w:rsidR="00810FE1">
              <w:rPr>
                <w:sz w:val="18"/>
                <w:szCs w:val="18"/>
              </w:rPr>
              <w:t xml:space="preserve"> (In Uniforms)</w:t>
            </w:r>
          </w:p>
        </w:tc>
        <w:tc>
          <w:tcPr>
            <w:tcW w:w="2235" w:type="dxa"/>
          </w:tcPr>
          <w:p w14:paraId="5A75EA5E" w14:textId="77777777" w:rsidR="0084601E" w:rsidRPr="002C46DB" w:rsidRDefault="0084601E" w:rsidP="007F7317">
            <w:pPr>
              <w:pStyle w:val="NoSpacing"/>
              <w:rPr>
                <w:sz w:val="18"/>
                <w:szCs w:val="18"/>
              </w:rPr>
            </w:pPr>
            <w:r>
              <w:rPr>
                <w:sz w:val="18"/>
                <w:szCs w:val="18"/>
              </w:rPr>
              <w:t>Zoom Virtual meeting online</w:t>
            </w:r>
          </w:p>
        </w:tc>
        <w:tc>
          <w:tcPr>
            <w:tcW w:w="5245" w:type="dxa"/>
          </w:tcPr>
          <w:p w14:paraId="78ACF6C8" w14:textId="77777777" w:rsidR="0084601E" w:rsidRDefault="0084601E" w:rsidP="007F7317">
            <w:pPr>
              <w:pStyle w:val="NoSpacing"/>
              <w:rPr>
                <w:sz w:val="18"/>
                <w:szCs w:val="18"/>
              </w:rPr>
            </w:pPr>
            <w:r>
              <w:rPr>
                <w:sz w:val="18"/>
                <w:szCs w:val="18"/>
              </w:rPr>
              <w:t>- Short tech intro</w:t>
            </w:r>
          </w:p>
          <w:p w14:paraId="1E84404F" w14:textId="77777777" w:rsidR="0084601E" w:rsidRDefault="0084601E" w:rsidP="007F7317">
            <w:pPr>
              <w:pStyle w:val="NoSpacing"/>
              <w:rPr>
                <w:sz w:val="18"/>
                <w:szCs w:val="18"/>
              </w:rPr>
            </w:pPr>
            <w:r>
              <w:rPr>
                <w:sz w:val="18"/>
                <w:szCs w:val="18"/>
              </w:rPr>
              <w:t>- Raise flag</w:t>
            </w:r>
          </w:p>
          <w:p w14:paraId="52A3CEAB" w14:textId="191C435D" w:rsidR="0084601E" w:rsidRDefault="0084601E" w:rsidP="007F7317">
            <w:pPr>
              <w:pStyle w:val="NoSpacing"/>
              <w:rPr>
                <w:sz w:val="18"/>
                <w:szCs w:val="18"/>
              </w:rPr>
            </w:pPr>
            <w:r>
              <w:rPr>
                <w:sz w:val="18"/>
                <w:szCs w:val="18"/>
              </w:rPr>
              <w:t>- Intro to camp</w:t>
            </w:r>
          </w:p>
          <w:p w14:paraId="6E4D22B8" w14:textId="0D9F1E4A" w:rsidR="0084601E" w:rsidRPr="002C46DB" w:rsidRDefault="0084601E" w:rsidP="006C036F">
            <w:pPr>
              <w:pStyle w:val="NoSpacing"/>
              <w:rPr>
                <w:sz w:val="18"/>
                <w:szCs w:val="18"/>
              </w:rPr>
            </w:pPr>
            <w:r>
              <w:rPr>
                <w:sz w:val="18"/>
                <w:szCs w:val="18"/>
              </w:rPr>
              <w:t xml:space="preserve">- Explain </w:t>
            </w:r>
            <w:r w:rsidR="006C036F">
              <w:rPr>
                <w:sz w:val="18"/>
                <w:szCs w:val="18"/>
              </w:rPr>
              <w:t>Activities</w:t>
            </w:r>
          </w:p>
        </w:tc>
      </w:tr>
      <w:tr w:rsidR="0084601E" w:rsidRPr="002C46DB" w14:paraId="27ED45E3" w14:textId="77777777" w:rsidTr="00355FF7">
        <w:tc>
          <w:tcPr>
            <w:tcW w:w="1271" w:type="dxa"/>
          </w:tcPr>
          <w:p w14:paraId="54740180" w14:textId="77777777" w:rsidR="0084601E" w:rsidRPr="002C46DB" w:rsidRDefault="0084601E" w:rsidP="007F7317">
            <w:pPr>
              <w:pStyle w:val="NoSpacing"/>
              <w:rPr>
                <w:sz w:val="18"/>
                <w:szCs w:val="18"/>
              </w:rPr>
            </w:pPr>
            <w:r>
              <w:rPr>
                <w:sz w:val="18"/>
                <w:szCs w:val="18"/>
              </w:rPr>
              <w:t>16:00 – 19:00</w:t>
            </w:r>
          </w:p>
        </w:tc>
        <w:tc>
          <w:tcPr>
            <w:tcW w:w="1592" w:type="dxa"/>
          </w:tcPr>
          <w:p w14:paraId="1982ECFA" w14:textId="77777777" w:rsidR="0084601E" w:rsidRDefault="0084601E" w:rsidP="007F7317">
            <w:pPr>
              <w:pStyle w:val="NoSpacing"/>
              <w:rPr>
                <w:sz w:val="18"/>
                <w:szCs w:val="18"/>
              </w:rPr>
            </w:pPr>
            <w:r>
              <w:rPr>
                <w:sz w:val="18"/>
                <w:szCs w:val="18"/>
              </w:rPr>
              <w:t>At home activities</w:t>
            </w:r>
          </w:p>
          <w:p w14:paraId="016A7155" w14:textId="24E5A8A1" w:rsidR="00063941" w:rsidRPr="002C46DB" w:rsidRDefault="00063941" w:rsidP="007F7317">
            <w:pPr>
              <w:pStyle w:val="NoSpacing"/>
              <w:rPr>
                <w:sz w:val="18"/>
                <w:szCs w:val="18"/>
              </w:rPr>
            </w:pPr>
          </w:p>
        </w:tc>
        <w:tc>
          <w:tcPr>
            <w:tcW w:w="2235" w:type="dxa"/>
          </w:tcPr>
          <w:p w14:paraId="6B8A7795" w14:textId="77777777" w:rsidR="0084601E" w:rsidRPr="002C46DB" w:rsidRDefault="0084601E" w:rsidP="007F7317">
            <w:pPr>
              <w:pStyle w:val="NoSpacing"/>
              <w:rPr>
                <w:sz w:val="18"/>
                <w:szCs w:val="18"/>
              </w:rPr>
            </w:pPr>
            <w:r>
              <w:rPr>
                <w:sz w:val="18"/>
                <w:szCs w:val="18"/>
              </w:rPr>
              <w:t>Own homes, Offline</w:t>
            </w:r>
          </w:p>
        </w:tc>
        <w:tc>
          <w:tcPr>
            <w:tcW w:w="5245" w:type="dxa"/>
          </w:tcPr>
          <w:p w14:paraId="3A1A87B1" w14:textId="4EC9E70B" w:rsidR="0084601E" w:rsidRDefault="0084601E" w:rsidP="007F7317">
            <w:pPr>
              <w:pStyle w:val="NoSpacing"/>
              <w:rPr>
                <w:sz w:val="18"/>
                <w:szCs w:val="18"/>
              </w:rPr>
            </w:pPr>
            <w:r>
              <w:rPr>
                <w:sz w:val="18"/>
                <w:szCs w:val="18"/>
              </w:rPr>
              <w:t>- Build Campsite/Tent</w:t>
            </w:r>
            <w:r w:rsidR="00063941">
              <w:rPr>
                <w:sz w:val="18"/>
                <w:szCs w:val="18"/>
              </w:rPr>
              <w:t xml:space="preserve"> </w:t>
            </w:r>
          </w:p>
          <w:p w14:paraId="26D45A5C" w14:textId="4B268605" w:rsidR="0084601E" w:rsidRDefault="0084601E" w:rsidP="007F7317">
            <w:pPr>
              <w:pStyle w:val="NoSpacing"/>
              <w:rPr>
                <w:sz w:val="18"/>
                <w:szCs w:val="18"/>
              </w:rPr>
            </w:pPr>
            <w:r>
              <w:rPr>
                <w:sz w:val="18"/>
                <w:szCs w:val="18"/>
              </w:rPr>
              <w:t xml:space="preserve">- Build Campfire </w:t>
            </w:r>
          </w:p>
          <w:p w14:paraId="1FF0585E" w14:textId="4476C4C3" w:rsidR="002D0B07" w:rsidRDefault="002D0B07" w:rsidP="007F7317">
            <w:pPr>
              <w:pStyle w:val="NoSpacing"/>
              <w:rPr>
                <w:sz w:val="18"/>
                <w:szCs w:val="18"/>
              </w:rPr>
            </w:pPr>
            <w:r>
              <w:rPr>
                <w:sz w:val="18"/>
                <w:szCs w:val="18"/>
              </w:rPr>
              <w:t xml:space="preserve">- Challenges </w:t>
            </w:r>
          </w:p>
          <w:p w14:paraId="3B9B32B8" w14:textId="77777777" w:rsidR="0084601E" w:rsidRPr="002C46DB" w:rsidRDefault="0084601E" w:rsidP="007F7317">
            <w:pPr>
              <w:pStyle w:val="NoSpacing"/>
              <w:rPr>
                <w:sz w:val="18"/>
                <w:szCs w:val="18"/>
              </w:rPr>
            </w:pPr>
            <w:r>
              <w:rPr>
                <w:sz w:val="18"/>
                <w:szCs w:val="18"/>
              </w:rPr>
              <w:t xml:space="preserve">- Optional additional activities </w:t>
            </w:r>
          </w:p>
        </w:tc>
      </w:tr>
      <w:tr w:rsidR="0084601E" w:rsidRPr="002C46DB" w14:paraId="3690AAE9" w14:textId="77777777" w:rsidTr="00355FF7">
        <w:tc>
          <w:tcPr>
            <w:tcW w:w="1271" w:type="dxa"/>
          </w:tcPr>
          <w:p w14:paraId="549ED06F" w14:textId="77777777" w:rsidR="0084601E" w:rsidRPr="002C46DB" w:rsidRDefault="0084601E" w:rsidP="007F7317">
            <w:pPr>
              <w:pStyle w:val="NoSpacing"/>
              <w:rPr>
                <w:sz w:val="18"/>
                <w:szCs w:val="18"/>
              </w:rPr>
            </w:pPr>
            <w:r>
              <w:rPr>
                <w:sz w:val="18"/>
                <w:szCs w:val="18"/>
              </w:rPr>
              <w:t>19:00-21:00</w:t>
            </w:r>
          </w:p>
        </w:tc>
        <w:tc>
          <w:tcPr>
            <w:tcW w:w="1592" w:type="dxa"/>
          </w:tcPr>
          <w:p w14:paraId="6BAF0A4A" w14:textId="02262B1E" w:rsidR="0084601E" w:rsidRPr="002C46DB" w:rsidRDefault="0084601E" w:rsidP="007F7317">
            <w:pPr>
              <w:pStyle w:val="NoSpacing"/>
              <w:rPr>
                <w:sz w:val="18"/>
                <w:szCs w:val="18"/>
              </w:rPr>
            </w:pPr>
            <w:r>
              <w:rPr>
                <w:sz w:val="18"/>
                <w:szCs w:val="18"/>
              </w:rPr>
              <w:t>Evening Zoom</w:t>
            </w:r>
            <w:r w:rsidR="00810FE1">
              <w:rPr>
                <w:sz w:val="18"/>
                <w:szCs w:val="18"/>
              </w:rPr>
              <w:t xml:space="preserve"> </w:t>
            </w:r>
            <w:r w:rsidR="00810FE1">
              <w:rPr>
                <w:sz w:val="18"/>
                <w:szCs w:val="18"/>
              </w:rPr>
              <w:t>(In Uniforms)</w:t>
            </w:r>
          </w:p>
        </w:tc>
        <w:tc>
          <w:tcPr>
            <w:tcW w:w="2235" w:type="dxa"/>
          </w:tcPr>
          <w:p w14:paraId="352A9C2A" w14:textId="77777777" w:rsidR="0084601E" w:rsidRPr="002C46DB" w:rsidRDefault="0084601E" w:rsidP="007F7317">
            <w:pPr>
              <w:pStyle w:val="NoSpacing"/>
              <w:rPr>
                <w:sz w:val="18"/>
                <w:szCs w:val="18"/>
              </w:rPr>
            </w:pPr>
            <w:r>
              <w:rPr>
                <w:sz w:val="18"/>
                <w:szCs w:val="18"/>
              </w:rPr>
              <w:t>Zoom Virtual meeting online</w:t>
            </w:r>
          </w:p>
        </w:tc>
        <w:tc>
          <w:tcPr>
            <w:tcW w:w="5245" w:type="dxa"/>
          </w:tcPr>
          <w:p w14:paraId="3EB5C4A9" w14:textId="4F818D29" w:rsidR="0084601E" w:rsidRDefault="0084601E" w:rsidP="007F7317">
            <w:pPr>
              <w:pStyle w:val="NoSpacing"/>
              <w:rPr>
                <w:sz w:val="18"/>
                <w:szCs w:val="18"/>
              </w:rPr>
            </w:pPr>
            <w:r>
              <w:rPr>
                <w:sz w:val="18"/>
                <w:szCs w:val="18"/>
              </w:rPr>
              <w:t xml:space="preserve">- Review of day </w:t>
            </w:r>
          </w:p>
          <w:p w14:paraId="5E465338" w14:textId="39B42879" w:rsidR="0084601E" w:rsidRDefault="0084601E" w:rsidP="007F7317">
            <w:pPr>
              <w:pStyle w:val="NoSpacing"/>
              <w:rPr>
                <w:sz w:val="18"/>
                <w:szCs w:val="18"/>
              </w:rPr>
            </w:pPr>
            <w:r>
              <w:rPr>
                <w:sz w:val="18"/>
                <w:szCs w:val="18"/>
              </w:rPr>
              <w:t>- Wide game</w:t>
            </w:r>
          </w:p>
          <w:p w14:paraId="4AF384A7" w14:textId="236C7F98" w:rsidR="001B7CBE" w:rsidRDefault="0084601E" w:rsidP="001B7CBE">
            <w:pPr>
              <w:pStyle w:val="NoSpacing"/>
              <w:rPr>
                <w:sz w:val="18"/>
                <w:szCs w:val="18"/>
              </w:rPr>
            </w:pPr>
            <w:r>
              <w:rPr>
                <w:sz w:val="18"/>
                <w:szCs w:val="18"/>
              </w:rPr>
              <w:t>- Campfire</w:t>
            </w:r>
          </w:p>
          <w:p w14:paraId="1467C0D7" w14:textId="5D9C5AD3" w:rsidR="00D16811" w:rsidRPr="002C46DB" w:rsidRDefault="00D16811" w:rsidP="001B7CBE">
            <w:pPr>
              <w:pStyle w:val="NoSpacing"/>
              <w:rPr>
                <w:sz w:val="18"/>
                <w:szCs w:val="18"/>
              </w:rPr>
            </w:pPr>
            <w:r>
              <w:rPr>
                <w:sz w:val="18"/>
                <w:szCs w:val="18"/>
              </w:rPr>
              <w:t>- Drop Fla</w:t>
            </w:r>
            <w:r w:rsidR="00963376">
              <w:rPr>
                <w:sz w:val="18"/>
                <w:szCs w:val="18"/>
              </w:rPr>
              <w:t>g</w:t>
            </w:r>
          </w:p>
          <w:p w14:paraId="35396BDB" w14:textId="174CBEF4" w:rsidR="0084601E" w:rsidRPr="002C46DB" w:rsidRDefault="0084601E" w:rsidP="007F7317">
            <w:pPr>
              <w:pStyle w:val="NoSpacing"/>
              <w:rPr>
                <w:sz w:val="18"/>
                <w:szCs w:val="18"/>
              </w:rPr>
            </w:pPr>
          </w:p>
        </w:tc>
      </w:tr>
      <w:tr w:rsidR="0084601E" w:rsidRPr="002C46DB" w14:paraId="449C0010" w14:textId="77777777" w:rsidTr="00355FF7">
        <w:tc>
          <w:tcPr>
            <w:tcW w:w="1271" w:type="dxa"/>
          </w:tcPr>
          <w:p w14:paraId="66F98655" w14:textId="14060DD4" w:rsidR="0084601E" w:rsidRDefault="0084601E" w:rsidP="007F7317">
            <w:pPr>
              <w:pStyle w:val="NoSpacing"/>
              <w:rPr>
                <w:sz w:val="18"/>
                <w:szCs w:val="18"/>
              </w:rPr>
            </w:pPr>
            <w:r>
              <w:rPr>
                <w:sz w:val="18"/>
                <w:szCs w:val="18"/>
              </w:rPr>
              <w:t xml:space="preserve">21:00 </w:t>
            </w:r>
          </w:p>
        </w:tc>
        <w:tc>
          <w:tcPr>
            <w:tcW w:w="1592" w:type="dxa"/>
          </w:tcPr>
          <w:p w14:paraId="0DA354FB" w14:textId="77777777" w:rsidR="0084601E" w:rsidRDefault="0084601E" w:rsidP="007F7317">
            <w:pPr>
              <w:pStyle w:val="NoSpacing"/>
              <w:rPr>
                <w:sz w:val="18"/>
                <w:szCs w:val="18"/>
              </w:rPr>
            </w:pPr>
            <w:r>
              <w:rPr>
                <w:sz w:val="18"/>
                <w:szCs w:val="18"/>
              </w:rPr>
              <w:t>Camp out/in</w:t>
            </w:r>
          </w:p>
        </w:tc>
        <w:tc>
          <w:tcPr>
            <w:tcW w:w="2235" w:type="dxa"/>
          </w:tcPr>
          <w:p w14:paraId="4DFFDC74" w14:textId="77777777" w:rsidR="0084601E" w:rsidRPr="002C46DB" w:rsidRDefault="0084601E" w:rsidP="007F7317">
            <w:pPr>
              <w:pStyle w:val="NoSpacing"/>
              <w:rPr>
                <w:sz w:val="18"/>
                <w:szCs w:val="18"/>
              </w:rPr>
            </w:pPr>
            <w:r>
              <w:rPr>
                <w:sz w:val="18"/>
                <w:szCs w:val="18"/>
              </w:rPr>
              <w:t>Own homes, Offline</w:t>
            </w:r>
          </w:p>
        </w:tc>
        <w:tc>
          <w:tcPr>
            <w:tcW w:w="5245" w:type="dxa"/>
          </w:tcPr>
          <w:p w14:paraId="6BB91B9D" w14:textId="2E52F45B" w:rsidR="0084601E" w:rsidRPr="002C46DB" w:rsidRDefault="00093B44" w:rsidP="007F7317">
            <w:pPr>
              <w:pStyle w:val="NoSpacing"/>
              <w:rPr>
                <w:sz w:val="18"/>
                <w:szCs w:val="18"/>
              </w:rPr>
            </w:pPr>
            <w:r>
              <w:rPr>
                <w:sz w:val="18"/>
                <w:szCs w:val="18"/>
              </w:rPr>
              <w:t xml:space="preserve">- Sleep in our tents </w:t>
            </w:r>
          </w:p>
        </w:tc>
      </w:tr>
    </w:tbl>
    <w:p w14:paraId="2FBB49EB" w14:textId="77777777" w:rsidR="0084601E" w:rsidRDefault="0084601E" w:rsidP="0084601E">
      <w:pPr>
        <w:pStyle w:val="NoSpacing"/>
      </w:pPr>
    </w:p>
    <w:p w14:paraId="3F0F899F" w14:textId="77777777" w:rsidR="0084601E" w:rsidRDefault="0084601E" w:rsidP="0084601E">
      <w:pPr>
        <w:pStyle w:val="NoSpacing"/>
      </w:pPr>
      <w:r>
        <w:t>Monday 13</w:t>
      </w:r>
      <w:r w:rsidRPr="001925D3">
        <w:rPr>
          <w:vertAlign w:val="superscript"/>
        </w:rPr>
        <w:t>th</w:t>
      </w:r>
      <w:r>
        <w:t xml:space="preserve"> April</w:t>
      </w:r>
    </w:p>
    <w:tbl>
      <w:tblPr>
        <w:tblStyle w:val="TableGrid"/>
        <w:tblW w:w="10343" w:type="dxa"/>
        <w:tblLook w:val="04A0" w:firstRow="1" w:lastRow="0" w:firstColumn="1" w:lastColumn="0" w:noHBand="0" w:noVBand="1"/>
      </w:tblPr>
      <w:tblGrid>
        <w:gridCol w:w="1271"/>
        <w:gridCol w:w="1592"/>
        <w:gridCol w:w="2235"/>
        <w:gridCol w:w="5245"/>
      </w:tblGrid>
      <w:tr w:rsidR="0084601E" w:rsidRPr="002C46DB" w14:paraId="4AD75984" w14:textId="77777777" w:rsidTr="00355FF7">
        <w:tc>
          <w:tcPr>
            <w:tcW w:w="1271" w:type="dxa"/>
          </w:tcPr>
          <w:p w14:paraId="521F7D04" w14:textId="77777777" w:rsidR="0084601E" w:rsidRPr="002C46DB" w:rsidRDefault="0084601E" w:rsidP="007F7317">
            <w:pPr>
              <w:pStyle w:val="NoSpacing"/>
              <w:rPr>
                <w:b/>
                <w:bCs/>
              </w:rPr>
            </w:pPr>
            <w:r w:rsidRPr="002C46DB">
              <w:rPr>
                <w:b/>
                <w:bCs/>
              </w:rPr>
              <w:t>Time</w:t>
            </w:r>
          </w:p>
        </w:tc>
        <w:tc>
          <w:tcPr>
            <w:tcW w:w="1592" w:type="dxa"/>
          </w:tcPr>
          <w:p w14:paraId="1D0BDDA5" w14:textId="77777777" w:rsidR="0084601E" w:rsidRPr="002C46DB" w:rsidRDefault="0084601E" w:rsidP="007F7317">
            <w:pPr>
              <w:pStyle w:val="NoSpacing"/>
              <w:rPr>
                <w:b/>
                <w:bCs/>
              </w:rPr>
            </w:pPr>
            <w:r w:rsidRPr="002C46DB">
              <w:rPr>
                <w:b/>
                <w:bCs/>
              </w:rPr>
              <w:t>Name</w:t>
            </w:r>
          </w:p>
        </w:tc>
        <w:tc>
          <w:tcPr>
            <w:tcW w:w="2235" w:type="dxa"/>
          </w:tcPr>
          <w:p w14:paraId="6B42B896" w14:textId="77777777" w:rsidR="0084601E" w:rsidRPr="002C46DB" w:rsidRDefault="0084601E" w:rsidP="007F7317">
            <w:pPr>
              <w:pStyle w:val="NoSpacing"/>
              <w:rPr>
                <w:b/>
                <w:bCs/>
              </w:rPr>
            </w:pPr>
            <w:r>
              <w:rPr>
                <w:b/>
                <w:bCs/>
              </w:rPr>
              <w:t>Where</w:t>
            </w:r>
          </w:p>
        </w:tc>
        <w:tc>
          <w:tcPr>
            <w:tcW w:w="5245" w:type="dxa"/>
          </w:tcPr>
          <w:p w14:paraId="79B054CA" w14:textId="77777777" w:rsidR="0084601E" w:rsidRPr="002C46DB" w:rsidRDefault="0084601E" w:rsidP="007F7317">
            <w:pPr>
              <w:pStyle w:val="NoSpacing"/>
              <w:rPr>
                <w:b/>
                <w:bCs/>
              </w:rPr>
            </w:pPr>
            <w:r w:rsidRPr="002C46DB">
              <w:rPr>
                <w:b/>
                <w:bCs/>
              </w:rPr>
              <w:t>Involves</w:t>
            </w:r>
          </w:p>
        </w:tc>
      </w:tr>
      <w:tr w:rsidR="0084601E" w:rsidRPr="002C46DB" w14:paraId="1BF37C5A" w14:textId="77777777" w:rsidTr="00355FF7">
        <w:tc>
          <w:tcPr>
            <w:tcW w:w="1271" w:type="dxa"/>
          </w:tcPr>
          <w:p w14:paraId="4291F897" w14:textId="77777777" w:rsidR="0084601E" w:rsidRPr="002C46DB" w:rsidRDefault="0084601E" w:rsidP="007F7317">
            <w:pPr>
              <w:pStyle w:val="NoSpacing"/>
              <w:rPr>
                <w:sz w:val="18"/>
                <w:szCs w:val="18"/>
              </w:rPr>
            </w:pPr>
            <w:r>
              <w:rPr>
                <w:sz w:val="18"/>
                <w:szCs w:val="18"/>
              </w:rPr>
              <w:t>09</w:t>
            </w:r>
            <w:r w:rsidRPr="002C46DB">
              <w:rPr>
                <w:sz w:val="18"/>
                <w:szCs w:val="18"/>
              </w:rPr>
              <w:t>:00</w:t>
            </w:r>
            <w:r>
              <w:rPr>
                <w:sz w:val="18"/>
                <w:szCs w:val="18"/>
              </w:rPr>
              <w:t>-10:00</w:t>
            </w:r>
          </w:p>
        </w:tc>
        <w:tc>
          <w:tcPr>
            <w:tcW w:w="1592" w:type="dxa"/>
          </w:tcPr>
          <w:p w14:paraId="74FA9850" w14:textId="6FB10ABB" w:rsidR="0084601E" w:rsidRPr="002C46DB" w:rsidRDefault="0084601E" w:rsidP="007F7317">
            <w:pPr>
              <w:pStyle w:val="NoSpacing"/>
              <w:rPr>
                <w:sz w:val="18"/>
                <w:szCs w:val="18"/>
              </w:rPr>
            </w:pPr>
            <w:r>
              <w:rPr>
                <w:sz w:val="18"/>
                <w:szCs w:val="18"/>
              </w:rPr>
              <w:t xml:space="preserve">Morning Flag Break &amp; eat breakfast </w:t>
            </w:r>
            <w:r w:rsidRPr="1013C9EE">
              <w:rPr>
                <w:sz w:val="18"/>
                <w:szCs w:val="18"/>
              </w:rPr>
              <w:t>together</w:t>
            </w:r>
            <w:r w:rsidR="00810FE1">
              <w:rPr>
                <w:sz w:val="18"/>
                <w:szCs w:val="18"/>
              </w:rPr>
              <w:t xml:space="preserve"> </w:t>
            </w:r>
            <w:r w:rsidR="00810FE1">
              <w:rPr>
                <w:sz w:val="18"/>
                <w:szCs w:val="18"/>
              </w:rPr>
              <w:t>(In Uniforms)</w:t>
            </w:r>
          </w:p>
        </w:tc>
        <w:tc>
          <w:tcPr>
            <w:tcW w:w="2235" w:type="dxa"/>
          </w:tcPr>
          <w:p w14:paraId="4CB21EA3" w14:textId="77777777" w:rsidR="0084601E" w:rsidRPr="002C46DB" w:rsidRDefault="0084601E" w:rsidP="007F7317">
            <w:pPr>
              <w:pStyle w:val="NoSpacing"/>
              <w:rPr>
                <w:sz w:val="18"/>
                <w:szCs w:val="18"/>
              </w:rPr>
            </w:pPr>
            <w:r>
              <w:rPr>
                <w:sz w:val="18"/>
                <w:szCs w:val="18"/>
              </w:rPr>
              <w:t>Zoom Virtual meeting online</w:t>
            </w:r>
          </w:p>
        </w:tc>
        <w:tc>
          <w:tcPr>
            <w:tcW w:w="5245" w:type="dxa"/>
          </w:tcPr>
          <w:p w14:paraId="19C18828" w14:textId="1A768F73" w:rsidR="0084601E" w:rsidRDefault="0084601E" w:rsidP="007F7317">
            <w:pPr>
              <w:pStyle w:val="NoSpacing"/>
              <w:rPr>
                <w:sz w:val="18"/>
                <w:szCs w:val="18"/>
              </w:rPr>
            </w:pPr>
            <w:r>
              <w:rPr>
                <w:sz w:val="18"/>
                <w:szCs w:val="18"/>
              </w:rPr>
              <w:t>- Raise flag</w:t>
            </w:r>
          </w:p>
          <w:p w14:paraId="4D4E65FB" w14:textId="77777777" w:rsidR="0084601E" w:rsidRDefault="0084601E" w:rsidP="007F7317">
            <w:pPr>
              <w:pStyle w:val="NoSpacing"/>
              <w:rPr>
                <w:sz w:val="18"/>
                <w:szCs w:val="18"/>
              </w:rPr>
            </w:pPr>
            <w:r>
              <w:rPr>
                <w:sz w:val="18"/>
                <w:szCs w:val="18"/>
              </w:rPr>
              <w:t>- Breakfast together</w:t>
            </w:r>
          </w:p>
          <w:p w14:paraId="1795495D" w14:textId="31E63618" w:rsidR="0084601E" w:rsidRPr="002C46DB" w:rsidRDefault="0084601E" w:rsidP="007F7317">
            <w:pPr>
              <w:pStyle w:val="NoSpacing"/>
              <w:rPr>
                <w:sz w:val="18"/>
                <w:szCs w:val="18"/>
              </w:rPr>
            </w:pPr>
            <w:r>
              <w:rPr>
                <w:sz w:val="18"/>
                <w:szCs w:val="18"/>
              </w:rPr>
              <w:t xml:space="preserve">- </w:t>
            </w:r>
            <w:r w:rsidR="00194C30">
              <w:rPr>
                <w:sz w:val="18"/>
                <w:szCs w:val="18"/>
              </w:rPr>
              <w:t>Explain Activities</w:t>
            </w:r>
            <w:r w:rsidR="00194C30" w:rsidRPr="002C46DB">
              <w:rPr>
                <w:sz w:val="18"/>
                <w:szCs w:val="18"/>
              </w:rPr>
              <w:t xml:space="preserve"> </w:t>
            </w:r>
          </w:p>
        </w:tc>
      </w:tr>
      <w:tr w:rsidR="0084601E" w:rsidRPr="002C46DB" w14:paraId="1BAF7FCA" w14:textId="77777777" w:rsidTr="00355FF7">
        <w:tc>
          <w:tcPr>
            <w:tcW w:w="1271" w:type="dxa"/>
          </w:tcPr>
          <w:p w14:paraId="66F63D5E" w14:textId="77777777" w:rsidR="0084601E" w:rsidRPr="002C46DB" w:rsidRDefault="0084601E" w:rsidP="007F7317">
            <w:pPr>
              <w:pStyle w:val="NoSpacing"/>
              <w:rPr>
                <w:sz w:val="18"/>
                <w:szCs w:val="18"/>
              </w:rPr>
            </w:pPr>
            <w:r>
              <w:rPr>
                <w:sz w:val="18"/>
                <w:szCs w:val="18"/>
              </w:rPr>
              <w:t>10:00 – 13:00</w:t>
            </w:r>
          </w:p>
        </w:tc>
        <w:tc>
          <w:tcPr>
            <w:tcW w:w="1592" w:type="dxa"/>
          </w:tcPr>
          <w:p w14:paraId="0F9D3397" w14:textId="77777777" w:rsidR="0084601E" w:rsidRPr="002C46DB" w:rsidRDefault="0084601E" w:rsidP="007F7317">
            <w:pPr>
              <w:pStyle w:val="NoSpacing"/>
              <w:rPr>
                <w:sz w:val="18"/>
                <w:szCs w:val="18"/>
              </w:rPr>
            </w:pPr>
            <w:r>
              <w:rPr>
                <w:sz w:val="18"/>
                <w:szCs w:val="18"/>
              </w:rPr>
              <w:t>At home activities</w:t>
            </w:r>
          </w:p>
        </w:tc>
        <w:tc>
          <w:tcPr>
            <w:tcW w:w="2235" w:type="dxa"/>
          </w:tcPr>
          <w:p w14:paraId="1CD0E5AC" w14:textId="77777777" w:rsidR="0084601E" w:rsidRPr="002C46DB" w:rsidRDefault="0084601E" w:rsidP="007F7317">
            <w:pPr>
              <w:pStyle w:val="NoSpacing"/>
              <w:rPr>
                <w:sz w:val="18"/>
                <w:szCs w:val="18"/>
              </w:rPr>
            </w:pPr>
            <w:r>
              <w:rPr>
                <w:sz w:val="18"/>
                <w:szCs w:val="18"/>
              </w:rPr>
              <w:t>Own homes, Offline</w:t>
            </w:r>
          </w:p>
        </w:tc>
        <w:tc>
          <w:tcPr>
            <w:tcW w:w="5245" w:type="dxa"/>
          </w:tcPr>
          <w:p w14:paraId="1507CBB5" w14:textId="77777777" w:rsidR="0084601E" w:rsidRDefault="0084601E" w:rsidP="007F7317">
            <w:pPr>
              <w:pStyle w:val="NoSpacing"/>
              <w:rPr>
                <w:sz w:val="18"/>
                <w:szCs w:val="18"/>
              </w:rPr>
            </w:pPr>
            <w:r>
              <w:rPr>
                <w:sz w:val="18"/>
                <w:szCs w:val="18"/>
              </w:rPr>
              <w:t xml:space="preserve">- Thank you, poster. Get a photo of the picture in the window with </w:t>
            </w:r>
          </w:p>
          <w:p w14:paraId="671E9886" w14:textId="77777777" w:rsidR="0084601E" w:rsidRDefault="0084601E" w:rsidP="007F7317">
            <w:pPr>
              <w:pStyle w:val="NoSpacing"/>
              <w:rPr>
                <w:sz w:val="18"/>
                <w:szCs w:val="18"/>
              </w:rPr>
            </w:pPr>
            <w:r>
              <w:rPr>
                <w:sz w:val="18"/>
                <w:szCs w:val="18"/>
              </w:rPr>
              <w:t>- Virtual day out and review</w:t>
            </w:r>
          </w:p>
          <w:p w14:paraId="42ABBCAD" w14:textId="77777777" w:rsidR="00194C30" w:rsidRDefault="00194C30" w:rsidP="00194C30">
            <w:pPr>
              <w:pStyle w:val="NoSpacing"/>
              <w:rPr>
                <w:sz w:val="18"/>
                <w:szCs w:val="18"/>
              </w:rPr>
            </w:pPr>
            <w:r>
              <w:rPr>
                <w:sz w:val="18"/>
                <w:szCs w:val="18"/>
              </w:rPr>
              <w:t xml:space="preserve">- Challenges </w:t>
            </w:r>
          </w:p>
          <w:p w14:paraId="1BCE283F" w14:textId="51720E44" w:rsidR="0084601E" w:rsidRPr="002C46DB" w:rsidRDefault="00194C30" w:rsidP="00194C30">
            <w:pPr>
              <w:pStyle w:val="NoSpacing"/>
              <w:rPr>
                <w:sz w:val="18"/>
                <w:szCs w:val="18"/>
              </w:rPr>
            </w:pPr>
            <w:r>
              <w:rPr>
                <w:sz w:val="18"/>
                <w:szCs w:val="18"/>
              </w:rPr>
              <w:t>- Optional additional activities</w:t>
            </w:r>
          </w:p>
        </w:tc>
      </w:tr>
      <w:tr w:rsidR="0084601E" w:rsidRPr="002C46DB" w14:paraId="589CBF6B" w14:textId="77777777" w:rsidTr="00355FF7">
        <w:tc>
          <w:tcPr>
            <w:tcW w:w="1271" w:type="dxa"/>
          </w:tcPr>
          <w:p w14:paraId="36C618DD" w14:textId="77777777" w:rsidR="0084601E" w:rsidRPr="002C46DB" w:rsidRDefault="0084601E" w:rsidP="007F7317">
            <w:pPr>
              <w:pStyle w:val="NoSpacing"/>
              <w:rPr>
                <w:sz w:val="18"/>
                <w:szCs w:val="18"/>
              </w:rPr>
            </w:pPr>
            <w:r>
              <w:rPr>
                <w:sz w:val="18"/>
                <w:szCs w:val="18"/>
              </w:rPr>
              <w:t>13:00-14:00</w:t>
            </w:r>
          </w:p>
        </w:tc>
        <w:tc>
          <w:tcPr>
            <w:tcW w:w="1592" w:type="dxa"/>
          </w:tcPr>
          <w:p w14:paraId="68B49DC4" w14:textId="67BC3070" w:rsidR="0084601E" w:rsidRPr="002C46DB" w:rsidRDefault="0084601E" w:rsidP="007F7317">
            <w:pPr>
              <w:pStyle w:val="NoSpacing"/>
              <w:rPr>
                <w:sz w:val="18"/>
                <w:szCs w:val="18"/>
              </w:rPr>
            </w:pPr>
            <w:r>
              <w:rPr>
                <w:sz w:val="18"/>
                <w:szCs w:val="18"/>
              </w:rPr>
              <w:t>Closing Ceremony</w:t>
            </w:r>
            <w:r w:rsidR="00810FE1">
              <w:rPr>
                <w:sz w:val="18"/>
                <w:szCs w:val="18"/>
              </w:rPr>
              <w:t xml:space="preserve"> </w:t>
            </w:r>
            <w:r w:rsidR="00810FE1">
              <w:rPr>
                <w:sz w:val="18"/>
                <w:szCs w:val="18"/>
              </w:rPr>
              <w:t>(In Uniforms)</w:t>
            </w:r>
          </w:p>
        </w:tc>
        <w:tc>
          <w:tcPr>
            <w:tcW w:w="2235" w:type="dxa"/>
          </w:tcPr>
          <w:p w14:paraId="74154CFB" w14:textId="77777777" w:rsidR="0084601E" w:rsidRPr="002C46DB" w:rsidRDefault="0084601E" w:rsidP="007F7317">
            <w:pPr>
              <w:pStyle w:val="NoSpacing"/>
              <w:rPr>
                <w:sz w:val="18"/>
                <w:szCs w:val="18"/>
              </w:rPr>
            </w:pPr>
            <w:r>
              <w:rPr>
                <w:sz w:val="18"/>
                <w:szCs w:val="18"/>
              </w:rPr>
              <w:t>Zoom Virtual meeting online</w:t>
            </w:r>
          </w:p>
        </w:tc>
        <w:tc>
          <w:tcPr>
            <w:tcW w:w="5245" w:type="dxa"/>
          </w:tcPr>
          <w:p w14:paraId="70371EC9" w14:textId="41214B11" w:rsidR="0084601E" w:rsidRDefault="0084601E" w:rsidP="007F7317">
            <w:pPr>
              <w:pStyle w:val="NoSpacing"/>
              <w:rPr>
                <w:sz w:val="18"/>
                <w:szCs w:val="18"/>
              </w:rPr>
            </w:pPr>
            <w:r>
              <w:rPr>
                <w:sz w:val="18"/>
                <w:szCs w:val="18"/>
              </w:rPr>
              <w:t xml:space="preserve">- </w:t>
            </w:r>
            <w:r w:rsidR="00194C30">
              <w:rPr>
                <w:sz w:val="18"/>
                <w:szCs w:val="18"/>
              </w:rPr>
              <w:t>Review of days</w:t>
            </w:r>
          </w:p>
          <w:p w14:paraId="0DA4EA8D" w14:textId="26212AE5" w:rsidR="0084601E" w:rsidRDefault="0084601E" w:rsidP="007F7317">
            <w:pPr>
              <w:pStyle w:val="NoSpacing"/>
              <w:rPr>
                <w:sz w:val="18"/>
                <w:szCs w:val="18"/>
              </w:rPr>
            </w:pPr>
            <w:r>
              <w:rPr>
                <w:sz w:val="18"/>
                <w:szCs w:val="18"/>
              </w:rPr>
              <w:t>- Awards</w:t>
            </w:r>
            <w:r w:rsidR="00063941">
              <w:rPr>
                <w:sz w:val="18"/>
                <w:szCs w:val="18"/>
              </w:rPr>
              <w:t xml:space="preserve"> </w:t>
            </w:r>
            <w:r w:rsidR="00C01DB9">
              <w:rPr>
                <w:sz w:val="18"/>
                <w:szCs w:val="18"/>
              </w:rPr>
              <w:t xml:space="preserve">Ceremony </w:t>
            </w:r>
          </w:p>
          <w:p w14:paraId="0AC6DB7F" w14:textId="5160735B" w:rsidR="0084601E" w:rsidRPr="002C46DB" w:rsidRDefault="0084601E" w:rsidP="007F7317">
            <w:pPr>
              <w:pStyle w:val="NoSpacing"/>
              <w:rPr>
                <w:sz w:val="18"/>
                <w:szCs w:val="18"/>
              </w:rPr>
            </w:pPr>
            <w:r>
              <w:rPr>
                <w:sz w:val="18"/>
                <w:szCs w:val="18"/>
              </w:rPr>
              <w:t>- Drop Flag</w:t>
            </w:r>
            <w:r w:rsidR="00194C30">
              <w:rPr>
                <w:sz w:val="18"/>
                <w:szCs w:val="18"/>
              </w:rPr>
              <w:t>, Dismiss Camp</w:t>
            </w:r>
          </w:p>
        </w:tc>
      </w:tr>
    </w:tbl>
    <w:p w14:paraId="10685214" w14:textId="77777777" w:rsidR="0084601E" w:rsidRDefault="0084601E" w:rsidP="0084601E">
      <w:pPr>
        <w:pStyle w:val="NoSpacing"/>
      </w:pPr>
    </w:p>
    <w:p w14:paraId="6C40C531" w14:textId="2854627E" w:rsidR="00735029" w:rsidRDefault="00735029" w:rsidP="0040673E">
      <w:pPr>
        <w:pStyle w:val="NoSpacing"/>
      </w:pPr>
      <w:r>
        <w:t>Our virtual camp wi</w:t>
      </w:r>
      <w:r w:rsidR="00DA1C1E">
        <w:t>ll</w:t>
      </w:r>
      <w:r>
        <w:t xml:space="preserve"> consist of </w:t>
      </w:r>
      <w:r w:rsidR="00310B10">
        <w:t>o</w:t>
      </w:r>
      <w:r>
        <w:t>nline</w:t>
      </w:r>
      <w:r w:rsidR="009E2256">
        <w:t xml:space="preserve"> </w:t>
      </w:r>
      <w:r>
        <w:t xml:space="preserve">and offline </w:t>
      </w:r>
      <w:r w:rsidR="006535D6">
        <w:t>activities</w:t>
      </w:r>
      <w:r w:rsidR="0095096E">
        <w:t xml:space="preserve"> we can all do f</w:t>
      </w:r>
      <w:r w:rsidR="00D10608">
        <w:t>ro</w:t>
      </w:r>
      <w:r w:rsidR="0095096E">
        <w:t>m</w:t>
      </w:r>
      <w:r w:rsidR="00310B10">
        <w:t xml:space="preserve"> our home</w:t>
      </w:r>
      <w:r w:rsidR="00F3604A">
        <w:t>.</w:t>
      </w:r>
    </w:p>
    <w:p w14:paraId="0C7CAB10" w14:textId="25BB3AB0" w:rsidR="00F3604A" w:rsidRDefault="00F3604A" w:rsidP="0040673E">
      <w:pPr>
        <w:pStyle w:val="NoSpacing"/>
      </w:pPr>
    </w:p>
    <w:p w14:paraId="1AC73C6B" w14:textId="091C50A4" w:rsidR="00F3604A" w:rsidRDefault="00FF1C9A" w:rsidP="0040673E">
      <w:pPr>
        <w:pStyle w:val="NoSpacing"/>
      </w:pPr>
      <w:r>
        <w:t>Zoom Virtual meetings</w:t>
      </w:r>
      <w:r w:rsidR="009A3984">
        <w:t xml:space="preserve"> online</w:t>
      </w:r>
      <w:r>
        <w:t>:</w:t>
      </w:r>
    </w:p>
    <w:p w14:paraId="12A70DB1" w14:textId="308C2033" w:rsidR="007F2AD0" w:rsidRDefault="00FF1C9A" w:rsidP="00DA5A74">
      <w:pPr>
        <w:pStyle w:val="NoSpacing"/>
        <w:numPr>
          <w:ilvl w:val="0"/>
          <w:numId w:val="1"/>
        </w:numPr>
      </w:pPr>
      <w:r>
        <w:t>We have 4 planned virtual meetings</w:t>
      </w:r>
      <w:r w:rsidR="00D64845">
        <w:t xml:space="preserve"> to bring</w:t>
      </w:r>
      <w:r w:rsidR="001D4F49">
        <w:t xml:space="preserve"> everyone tog</w:t>
      </w:r>
      <w:r w:rsidR="00452489">
        <w:t xml:space="preserve">ether.  </w:t>
      </w:r>
    </w:p>
    <w:p w14:paraId="1DA2F1AD" w14:textId="0ABC0D10" w:rsidR="00FF1C9A" w:rsidRDefault="00452489" w:rsidP="00DA5A74">
      <w:pPr>
        <w:pStyle w:val="NoSpacing"/>
        <w:numPr>
          <w:ilvl w:val="0"/>
          <w:numId w:val="1"/>
        </w:numPr>
      </w:pPr>
      <w:r>
        <w:t>We</w:t>
      </w:r>
      <w:r w:rsidR="00193404">
        <w:t>’</w:t>
      </w:r>
      <w:r>
        <w:t xml:space="preserve">ll be using </w:t>
      </w:r>
      <w:r w:rsidR="0080741D">
        <w:t xml:space="preserve">the software Zoom Cloud Meeting </w:t>
      </w:r>
      <w:r w:rsidR="00193404">
        <w:t xml:space="preserve">- </w:t>
      </w:r>
      <w:r w:rsidR="0080741D">
        <w:t>In</w:t>
      </w:r>
      <w:r w:rsidR="00BD7FB6">
        <w:t>structions and explanations are included</w:t>
      </w:r>
      <w:r w:rsidR="00193404">
        <w:t xml:space="preserve"> further in this document</w:t>
      </w:r>
    </w:p>
    <w:p w14:paraId="557F8395" w14:textId="040CBF9E" w:rsidR="00193404" w:rsidRDefault="00193404" w:rsidP="00DA5A74">
      <w:pPr>
        <w:pStyle w:val="NoSpacing"/>
        <w:numPr>
          <w:ilvl w:val="0"/>
          <w:numId w:val="1"/>
        </w:numPr>
      </w:pPr>
      <w:r>
        <w:lastRenderedPageBreak/>
        <w:t>We’d like uniforms to be worn.</w:t>
      </w:r>
    </w:p>
    <w:p w14:paraId="781FB004" w14:textId="5D66E7D6" w:rsidR="00C01DB9" w:rsidRDefault="00C01DB9" w:rsidP="00DA5A74">
      <w:pPr>
        <w:pStyle w:val="NoSpacing"/>
        <w:numPr>
          <w:ilvl w:val="0"/>
          <w:numId w:val="1"/>
        </w:numPr>
      </w:pPr>
      <w:r>
        <w:t>See Zoom instructions on page 3.</w:t>
      </w:r>
    </w:p>
    <w:p w14:paraId="58F56246" w14:textId="78786DB1" w:rsidR="00193404" w:rsidRDefault="00193404" w:rsidP="0040673E">
      <w:pPr>
        <w:pStyle w:val="NoSpacing"/>
      </w:pPr>
    </w:p>
    <w:p w14:paraId="3F152952" w14:textId="611012CB" w:rsidR="00734033" w:rsidRDefault="00734033" w:rsidP="00CD1B62">
      <w:pPr>
        <w:pStyle w:val="NoSpacing"/>
      </w:pPr>
      <w:r>
        <w:t>Tasks</w:t>
      </w:r>
      <w:r w:rsidR="00DA5A74">
        <w:t>:</w:t>
      </w:r>
    </w:p>
    <w:p w14:paraId="7CEB0FAA" w14:textId="77777777" w:rsidR="00D65D3A" w:rsidRDefault="00D65D3A" w:rsidP="00CD1B62">
      <w:pPr>
        <w:pStyle w:val="NoSpacing"/>
        <w:numPr>
          <w:ilvl w:val="0"/>
          <w:numId w:val="4"/>
        </w:numPr>
      </w:pPr>
      <w:bookmarkStart w:id="0" w:name="_Hlk37079125"/>
      <w:r>
        <w:t>Completed outside the virtual meetings</w:t>
      </w:r>
    </w:p>
    <w:p w14:paraId="13B00C10" w14:textId="0C5A3D37" w:rsidR="00DA5A74" w:rsidRDefault="00734033" w:rsidP="00CD1B62">
      <w:pPr>
        <w:pStyle w:val="NoSpacing"/>
        <w:numPr>
          <w:ilvl w:val="0"/>
          <w:numId w:val="4"/>
        </w:numPr>
      </w:pPr>
      <w:r>
        <w:t xml:space="preserve">3 tasks for you to do Sunday afternoon, </w:t>
      </w:r>
    </w:p>
    <w:p w14:paraId="582EDFC8" w14:textId="5496E0E6" w:rsidR="00DA5A74" w:rsidRDefault="00734033" w:rsidP="00CD1B62">
      <w:pPr>
        <w:pStyle w:val="NoSpacing"/>
        <w:numPr>
          <w:ilvl w:val="0"/>
          <w:numId w:val="4"/>
        </w:numPr>
      </w:pPr>
      <w:r>
        <w:t>2 tasks for Monday</w:t>
      </w:r>
      <w:r w:rsidR="00DA5A74">
        <w:t xml:space="preserve"> morning</w:t>
      </w:r>
      <w:r>
        <w:t xml:space="preserve">, </w:t>
      </w:r>
    </w:p>
    <w:p w14:paraId="3B3EAB2D" w14:textId="77777777" w:rsidR="00CD1B62" w:rsidRDefault="00CD1B62" w:rsidP="00CD1B62">
      <w:pPr>
        <w:pStyle w:val="NoSpacing"/>
        <w:ind w:left="720"/>
      </w:pPr>
    </w:p>
    <w:p w14:paraId="622BC441" w14:textId="77777777" w:rsidR="00DA5A74" w:rsidRDefault="00DA5A74" w:rsidP="00CD1B62">
      <w:pPr>
        <w:pStyle w:val="NoSpacing"/>
      </w:pPr>
      <w:r>
        <w:t>C</w:t>
      </w:r>
      <w:r w:rsidR="00734033">
        <w:t xml:space="preserve">hallenges </w:t>
      </w:r>
    </w:p>
    <w:p w14:paraId="7BA423A1" w14:textId="77777777" w:rsidR="00D65D3A" w:rsidRDefault="00D65D3A" w:rsidP="00D65D3A">
      <w:pPr>
        <w:pStyle w:val="NoSpacing"/>
        <w:numPr>
          <w:ilvl w:val="0"/>
          <w:numId w:val="5"/>
        </w:numPr>
      </w:pPr>
      <w:r>
        <w:t>Completed outside the virtual meetings</w:t>
      </w:r>
    </w:p>
    <w:p w14:paraId="47C4AF80" w14:textId="78E64FE6" w:rsidR="00F6199D" w:rsidRDefault="79CEEA62" w:rsidP="00CD1B62">
      <w:pPr>
        <w:pStyle w:val="NoSpacing"/>
        <w:numPr>
          <w:ilvl w:val="0"/>
          <w:numId w:val="5"/>
        </w:numPr>
      </w:pPr>
      <w:r>
        <w:t>To be completed anytime throughout the camp</w:t>
      </w:r>
    </w:p>
    <w:p w14:paraId="0F1681DC" w14:textId="01021D17" w:rsidR="000C6B89" w:rsidRDefault="79CEEA62" w:rsidP="00CD1B62">
      <w:pPr>
        <w:pStyle w:val="NoSpacing"/>
        <w:numPr>
          <w:ilvl w:val="0"/>
          <w:numId w:val="5"/>
        </w:numPr>
      </w:pPr>
      <w:r>
        <w:t>Challenges to be revealed on camp.</w:t>
      </w:r>
    </w:p>
    <w:p w14:paraId="296BBEB2" w14:textId="77777777" w:rsidR="00CD1B62" w:rsidRDefault="00CD1B62" w:rsidP="00CD1B62">
      <w:pPr>
        <w:pStyle w:val="NoSpacing"/>
        <w:ind w:left="720"/>
      </w:pPr>
    </w:p>
    <w:p w14:paraId="6736A109" w14:textId="7D0E7F13" w:rsidR="00CD1B62" w:rsidRDefault="000C6B89" w:rsidP="00CD1B62">
      <w:pPr>
        <w:pStyle w:val="NoSpacing"/>
      </w:pPr>
      <w:r>
        <w:t>O</w:t>
      </w:r>
      <w:r w:rsidR="00734033">
        <w:t xml:space="preserve">ptional extra activities </w:t>
      </w:r>
    </w:p>
    <w:p w14:paraId="62F7CA6D" w14:textId="77777777" w:rsidR="00D65D3A" w:rsidRDefault="00D65D3A" w:rsidP="00D65D3A">
      <w:pPr>
        <w:pStyle w:val="NoSpacing"/>
        <w:numPr>
          <w:ilvl w:val="0"/>
          <w:numId w:val="6"/>
        </w:numPr>
      </w:pPr>
      <w:r>
        <w:t>Completed outside the virtual meetings</w:t>
      </w:r>
    </w:p>
    <w:p w14:paraId="4C647755" w14:textId="58DB42B6" w:rsidR="00734033" w:rsidRDefault="00CD1B62" w:rsidP="00CD1B62">
      <w:pPr>
        <w:pStyle w:val="NoSpacing"/>
        <w:numPr>
          <w:ilvl w:val="0"/>
          <w:numId w:val="6"/>
        </w:numPr>
      </w:pPr>
      <w:r>
        <w:t xml:space="preserve">Pick any and </w:t>
      </w:r>
      <w:r w:rsidR="00734033">
        <w:t>have a go at whenever you fancy over the weekend.</w:t>
      </w:r>
    </w:p>
    <w:bookmarkEnd w:id="0"/>
    <w:p w14:paraId="742BB8FB" w14:textId="198A9D86" w:rsidR="00734033" w:rsidRDefault="00734033" w:rsidP="00CD1B62">
      <w:pPr>
        <w:pStyle w:val="NoSpacing"/>
      </w:pPr>
    </w:p>
    <w:p w14:paraId="512847B1" w14:textId="2299570A" w:rsidR="00CD1B62" w:rsidRDefault="009944CC" w:rsidP="00CD1B62">
      <w:pPr>
        <w:pStyle w:val="NoSpacing"/>
      </w:pPr>
      <w:r>
        <w:t>We have included, on page 4 of this document, the current list of Tasks, Challenges and Optional Additional Activities to allow you to make any preparations if you so choose to, but we have tried to make all activities accessible to everyone</w:t>
      </w:r>
      <w:r w:rsidR="00400DB8">
        <w:t>.</w:t>
      </w:r>
    </w:p>
    <w:p w14:paraId="0D2931C0" w14:textId="77777777" w:rsidR="00D24C9B" w:rsidRDefault="00D24C9B" w:rsidP="0040673E">
      <w:pPr>
        <w:pStyle w:val="NoSpacing"/>
      </w:pPr>
    </w:p>
    <w:p w14:paraId="5BACE174" w14:textId="10355F4E" w:rsidR="00D10608" w:rsidRDefault="00EA559A" w:rsidP="0040673E">
      <w:pPr>
        <w:pStyle w:val="NoSpacing"/>
      </w:pPr>
      <w:r>
        <w:t>We want to make this as interactive as possible</w:t>
      </w:r>
      <w:r w:rsidR="00CD0E51">
        <w:t xml:space="preserve"> so</w:t>
      </w:r>
      <w:r w:rsidR="00AE5E3F">
        <w:t>,</w:t>
      </w:r>
      <w:r w:rsidR="00CD0E51">
        <w:t xml:space="preserve"> as well as the Zoom </w:t>
      </w:r>
      <w:r w:rsidR="00D1640E">
        <w:t>virtual</w:t>
      </w:r>
      <w:r w:rsidR="00CD0E51">
        <w:t xml:space="preserve"> meeting events</w:t>
      </w:r>
      <w:r w:rsidR="00FC69AC">
        <w:t xml:space="preserve">, we would like to interact </w:t>
      </w:r>
      <w:r w:rsidR="00772DD7">
        <w:t>through ou</w:t>
      </w:r>
      <w:r w:rsidR="00D1640E">
        <w:t>r</w:t>
      </w:r>
      <w:r w:rsidR="00772DD7">
        <w:t xml:space="preserve"> </w:t>
      </w:r>
      <w:hyperlink r:id="rId8" w:history="1">
        <w:r w:rsidR="001021FE" w:rsidRPr="00F355C7">
          <w:rPr>
            <w:rStyle w:val="Hyperlink"/>
          </w:rPr>
          <w:t>Facebook page</w:t>
        </w:r>
      </w:hyperlink>
      <w:r w:rsidR="00D1640E">
        <w:t xml:space="preserve">.  </w:t>
      </w:r>
      <w:r w:rsidR="00253EB4">
        <w:t xml:space="preserve">If you don’t already follow us please find and like our page and join our </w:t>
      </w:r>
      <w:hyperlink r:id="rId9" w:history="1">
        <w:r w:rsidR="00253EB4" w:rsidRPr="001021FE">
          <w:rPr>
            <w:rStyle w:val="Hyperlink"/>
          </w:rPr>
          <w:t>Facebook event</w:t>
        </w:r>
      </w:hyperlink>
      <w:r w:rsidR="00253EB4">
        <w:t>.</w:t>
      </w:r>
    </w:p>
    <w:p w14:paraId="6F92924A" w14:textId="77777777" w:rsidR="00D10608" w:rsidRDefault="00D10608" w:rsidP="0040673E">
      <w:pPr>
        <w:pStyle w:val="NoSpacing"/>
      </w:pPr>
    </w:p>
    <w:p w14:paraId="4E3FFC46" w14:textId="65031D90" w:rsidR="00EA559A" w:rsidRDefault="00AE5E3F" w:rsidP="0040673E">
      <w:pPr>
        <w:pStyle w:val="NoSpacing"/>
      </w:pPr>
      <w:r>
        <w:t>As</w:t>
      </w:r>
      <w:r w:rsidR="00D1640E">
        <w:t xml:space="preserve"> you </w:t>
      </w:r>
      <w:r w:rsidR="00690B07">
        <w:t xml:space="preserve">participate in the Tasks, Challenges and Activities, please photograph, </w:t>
      </w:r>
      <w:r w:rsidR="009C5B90">
        <w:t xml:space="preserve">video, save your documents and upload them to our </w:t>
      </w:r>
      <w:hyperlink r:id="rId10" w:history="1">
        <w:r w:rsidR="009C5B90" w:rsidRPr="00F355C7">
          <w:rPr>
            <w:rStyle w:val="Hyperlink"/>
          </w:rPr>
          <w:t xml:space="preserve">Facebook </w:t>
        </w:r>
        <w:r w:rsidRPr="00F355C7">
          <w:rPr>
            <w:rStyle w:val="Hyperlink"/>
          </w:rPr>
          <w:t>page</w:t>
        </w:r>
      </w:hyperlink>
      <w:r w:rsidR="00F355C7">
        <w:t xml:space="preserve"> or you can email them to</w:t>
      </w:r>
      <w:r w:rsidR="00832F1C">
        <w:t xml:space="preserve"> </w:t>
      </w:r>
      <w:hyperlink r:id="rId11">
        <w:r w:rsidR="00832F1C" w:rsidRPr="2C830EC9">
          <w:rPr>
            <w:rStyle w:val="Hyperlink"/>
          </w:rPr>
          <w:t>hello@5thFromeScouts.org.uk</w:t>
        </w:r>
      </w:hyperlink>
      <w:r w:rsidR="00F355C7">
        <w:t xml:space="preserve"> </w:t>
      </w:r>
      <w:r w:rsidR="00832F1C">
        <w:t>and we will upload them.</w:t>
      </w:r>
    </w:p>
    <w:p w14:paraId="439200BE" w14:textId="53335449" w:rsidR="00D10608" w:rsidRDefault="00D10608" w:rsidP="0040673E">
      <w:pPr>
        <w:pStyle w:val="NoSpacing"/>
      </w:pPr>
    </w:p>
    <w:p w14:paraId="7335577F" w14:textId="18188FA6" w:rsidR="00D10608" w:rsidRDefault="00D10608" w:rsidP="0040673E">
      <w:pPr>
        <w:pStyle w:val="NoSpacing"/>
      </w:pPr>
      <w:r>
        <w:t xml:space="preserve">This virtual camp is open to the whole family to help us have fun as we ride out the country lockdown! </w:t>
      </w:r>
      <w:r w:rsidR="009D0EAA">
        <w:t>#</w:t>
      </w:r>
    </w:p>
    <w:p w14:paraId="014B88CF" w14:textId="49CC14D6" w:rsidR="009D0EAA" w:rsidRDefault="009D0EAA" w:rsidP="0040673E">
      <w:pPr>
        <w:pStyle w:val="NoSpacing"/>
      </w:pPr>
    </w:p>
    <w:p w14:paraId="12160590" w14:textId="77777777" w:rsidR="009D0EAA" w:rsidRDefault="009D0EAA" w:rsidP="0040673E">
      <w:pPr>
        <w:pStyle w:val="NoSpacing"/>
      </w:pPr>
      <w:r>
        <w:t xml:space="preserve">Important: </w:t>
      </w:r>
    </w:p>
    <w:p w14:paraId="354832F5" w14:textId="3FD3120E" w:rsidR="009D0EAA" w:rsidRDefault="009C16C6" w:rsidP="009C16C6">
      <w:pPr>
        <w:pStyle w:val="NoSpacing"/>
        <w:numPr>
          <w:ilvl w:val="0"/>
          <w:numId w:val="11"/>
        </w:numPr>
      </w:pPr>
      <w:r>
        <w:t xml:space="preserve">Although we have tried to decide on activities which are safe, we obviously we are unable to supervise and so need </w:t>
      </w:r>
      <w:r w:rsidR="009D0EAA">
        <w:t xml:space="preserve">parents/guardians </w:t>
      </w:r>
      <w:r>
        <w:t>to take responsibility for the safety of those taking part of this camp.</w:t>
      </w:r>
    </w:p>
    <w:p w14:paraId="65757A87" w14:textId="536E1FCA" w:rsidR="009C16C6" w:rsidRDefault="009C16C6" w:rsidP="009C16C6">
      <w:pPr>
        <w:pStyle w:val="NoSpacing"/>
        <w:numPr>
          <w:ilvl w:val="0"/>
          <w:numId w:val="11"/>
        </w:numPr>
      </w:pPr>
      <w:r>
        <w:t xml:space="preserve">Please register at </w:t>
      </w:r>
      <w:hyperlink r:id="rId12" w:tgtFrame="_blank" w:history="1">
        <w:r>
          <w:rPr>
            <w:rStyle w:val="Hyperlink"/>
            <w:rFonts w:ascii="Helvetica" w:hAnsi="Helvetica" w:cs="Helvetica"/>
            <w:color w:val="0E71EB"/>
            <w:sz w:val="21"/>
            <w:szCs w:val="21"/>
            <w:shd w:val="clear" w:color="auto" w:fill="FFFFFF"/>
          </w:rPr>
          <w:t>https://us02web.zoom.us/meeting/register/u5EvduGqqz8inU0cXOcK0lvb7-ZOffMsEA</w:t>
        </w:r>
      </w:hyperlink>
      <w:r>
        <w:t xml:space="preserve"> once you do, and have been approved, you’ll receive the joining details for the meeting. </w:t>
      </w:r>
    </w:p>
    <w:p w14:paraId="42C67913" w14:textId="27B22197" w:rsidR="00810FE1" w:rsidRDefault="00810FE1" w:rsidP="009C16C6">
      <w:pPr>
        <w:pStyle w:val="NoSpacing"/>
        <w:numPr>
          <w:ilvl w:val="0"/>
          <w:numId w:val="11"/>
        </w:numPr>
      </w:pPr>
      <w:r>
        <w:t>Please were uniforms to the Zoom meetings.</w:t>
      </w:r>
    </w:p>
    <w:p w14:paraId="546E46B5" w14:textId="259B6ECA" w:rsidR="00922FCA" w:rsidRDefault="00922FCA" w:rsidP="0040673E">
      <w:pPr>
        <w:pStyle w:val="NoSpacing"/>
      </w:pPr>
    </w:p>
    <w:p w14:paraId="56F5F779" w14:textId="32292997" w:rsidR="00922FCA" w:rsidRDefault="00922FCA" w:rsidP="0040673E">
      <w:pPr>
        <w:pStyle w:val="NoSpacing"/>
      </w:pPr>
      <w:r>
        <w:t>Any questions please get in contact.</w:t>
      </w:r>
    </w:p>
    <w:p w14:paraId="702D513B" w14:textId="791267E7" w:rsidR="00922FCA" w:rsidRDefault="00922FCA" w:rsidP="0040673E">
      <w:pPr>
        <w:pStyle w:val="NoSpacing"/>
      </w:pPr>
    </w:p>
    <w:p w14:paraId="5228F09E" w14:textId="049CD365" w:rsidR="00F14214" w:rsidRDefault="00F14214" w:rsidP="0040673E">
      <w:pPr>
        <w:pStyle w:val="NoSpacing"/>
      </w:pPr>
      <w:r>
        <w:t>Yours in Scouting,</w:t>
      </w:r>
    </w:p>
    <w:p w14:paraId="0F6669B0" w14:textId="77777777" w:rsidR="00F14214" w:rsidRDefault="00F14214" w:rsidP="0040673E">
      <w:pPr>
        <w:pStyle w:val="NoSpacing"/>
      </w:pPr>
    </w:p>
    <w:p w14:paraId="25D344CF" w14:textId="66F14DEA" w:rsidR="00922FCA" w:rsidRDefault="00922FCA" w:rsidP="0040673E">
      <w:pPr>
        <w:pStyle w:val="NoSpacing"/>
      </w:pPr>
      <w:r>
        <w:t>Th</w:t>
      </w:r>
      <w:r w:rsidR="00E3592C">
        <w:t>e</w:t>
      </w:r>
      <w:r>
        <w:t xml:space="preserve"> </w:t>
      </w:r>
      <w:r w:rsidR="0089292F">
        <w:t>5</w:t>
      </w:r>
      <w:r w:rsidR="0089292F" w:rsidRPr="0089292F">
        <w:rPr>
          <w:vertAlign w:val="superscript"/>
        </w:rPr>
        <w:t>th</w:t>
      </w:r>
      <w:r w:rsidR="0089292F">
        <w:t xml:space="preserve"> Frome </w:t>
      </w:r>
      <w:r w:rsidR="00E3592C">
        <w:t>Leadership team</w:t>
      </w:r>
      <w:r w:rsidR="00F14214">
        <w:t>.</w:t>
      </w:r>
    </w:p>
    <w:p w14:paraId="52470710" w14:textId="09E6D0B9" w:rsidR="00F14214" w:rsidRDefault="00F14214" w:rsidP="0040673E">
      <w:pPr>
        <w:pStyle w:val="NoSpacing"/>
      </w:pPr>
    </w:p>
    <w:p w14:paraId="76E20FDD" w14:textId="59877623" w:rsidR="00F14214" w:rsidRDefault="00F14214" w:rsidP="0040673E">
      <w:pPr>
        <w:pStyle w:val="NoSpacing"/>
      </w:pPr>
    </w:p>
    <w:p w14:paraId="46DBCBBB" w14:textId="77777777" w:rsidR="000A5A1B" w:rsidRDefault="000A5A1B">
      <w:r>
        <w:br w:type="page"/>
      </w:r>
    </w:p>
    <w:p w14:paraId="08806785" w14:textId="1EF562CB" w:rsidR="009B26CC" w:rsidRPr="009B26CC" w:rsidRDefault="009B26CC" w:rsidP="009B26CC">
      <w:pPr>
        <w:pStyle w:val="NoSpacing"/>
        <w:rPr>
          <w:b/>
          <w:bCs/>
        </w:rPr>
      </w:pPr>
      <w:r w:rsidRPr="009B26CC">
        <w:rPr>
          <w:b/>
          <w:bCs/>
        </w:rPr>
        <w:lastRenderedPageBreak/>
        <w:t>Zoom instructions</w:t>
      </w:r>
    </w:p>
    <w:p w14:paraId="4110041A" w14:textId="77777777" w:rsidR="009B26CC" w:rsidRDefault="009B26CC" w:rsidP="009B26CC">
      <w:pPr>
        <w:pStyle w:val="NoSpacing"/>
      </w:pPr>
    </w:p>
    <w:p w14:paraId="1E7A286C" w14:textId="77777777" w:rsidR="009B26CC" w:rsidRDefault="009B26CC" w:rsidP="009B26CC">
      <w:pPr>
        <w:pStyle w:val="NoSpacing"/>
      </w:pPr>
      <w:r>
        <w:t xml:space="preserve">We will be running some live sessions throughout the camp.  These will be run via Zoom Cloud Meetings. </w:t>
      </w:r>
    </w:p>
    <w:p w14:paraId="4F6D7BF1" w14:textId="77777777" w:rsidR="009B26CC" w:rsidRDefault="009B26CC" w:rsidP="009B26CC">
      <w:pPr>
        <w:pStyle w:val="NoSpacing"/>
      </w:pPr>
    </w:p>
    <w:p w14:paraId="3638BC0C" w14:textId="77777777" w:rsidR="009B26CC" w:rsidRPr="00B71838" w:rsidRDefault="009B26CC" w:rsidP="009B26CC">
      <w:pPr>
        <w:pStyle w:val="NoSpacing"/>
        <w:rPr>
          <w:rFonts w:ascii="Calibri" w:eastAsia="Times New Roman" w:hAnsi="Calibri" w:cs="Calibri"/>
          <w:color w:val="000000"/>
          <w:sz w:val="24"/>
          <w:szCs w:val="24"/>
          <w:lang w:eastAsia="en-GB"/>
        </w:rPr>
      </w:pPr>
      <w:r w:rsidRPr="00B71838">
        <w:rPr>
          <w:rFonts w:ascii="Calibri" w:eastAsia="Times New Roman" w:hAnsi="Calibri" w:cs="Calibri"/>
          <w:color w:val="000000"/>
          <w:sz w:val="24"/>
          <w:szCs w:val="24"/>
          <w:lang w:eastAsia="en-GB"/>
        </w:rPr>
        <w:t>To join the online Zoom meeting:</w:t>
      </w:r>
    </w:p>
    <w:p w14:paraId="3992D6A0" w14:textId="77777777" w:rsidR="009B26CC" w:rsidRPr="00B71838" w:rsidRDefault="009B26CC" w:rsidP="009B26CC">
      <w:pPr>
        <w:pStyle w:val="NoSpacing"/>
        <w:numPr>
          <w:ilvl w:val="0"/>
          <w:numId w:val="7"/>
        </w:numPr>
        <w:rPr>
          <w:rFonts w:ascii="Calibri" w:eastAsia="Times New Roman" w:hAnsi="Calibri" w:cs="Calibri"/>
          <w:color w:val="000000"/>
          <w:sz w:val="24"/>
          <w:szCs w:val="24"/>
          <w:lang w:eastAsia="en-GB"/>
        </w:rPr>
      </w:pPr>
      <w:r w:rsidRPr="00B71838">
        <w:rPr>
          <w:rFonts w:ascii="Calibri" w:eastAsia="Times New Roman" w:hAnsi="Calibri" w:cs="Calibri"/>
          <w:color w:val="000000"/>
          <w:sz w:val="24"/>
          <w:szCs w:val="24"/>
          <w:lang w:eastAsia="en-GB"/>
        </w:rPr>
        <w:t>Zoom can be accessed on:</w:t>
      </w:r>
    </w:p>
    <w:p w14:paraId="51408FCA" w14:textId="77777777" w:rsidR="009B26CC" w:rsidRPr="00B71838" w:rsidRDefault="009B26CC" w:rsidP="009B26CC">
      <w:pPr>
        <w:pStyle w:val="NoSpacing"/>
        <w:numPr>
          <w:ilvl w:val="1"/>
          <w:numId w:val="7"/>
        </w:numPr>
        <w:rPr>
          <w:rFonts w:ascii="Calibri" w:eastAsia="Times New Roman" w:hAnsi="Calibri" w:cs="Calibri"/>
          <w:color w:val="000000"/>
          <w:sz w:val="24"/>
          <w:szCs w:val="24"/>
          <w:lang w:eastAsia="en-GB"/>
        </w:rPr>
      </w:pPr>
      <w:r w:rsidRPr="00B71838">
        <w:rPr>
          <w:rFonts w:ascii="Calibri" w:eastAsia="Times New Roman" w:hAnsi="Calibri" w:cs="Calibri"/>
          <w:color w:val="000000"/>
          <w:sz w:val="24"/>
          <w:szCs w:val="24"/>
          <w:lang w:eastAsia="en-GB"/>
        </w:rPr>
        <w:t>your phone/tablet - Download the app "ZOOM Cloud Meetings"</w:t>
      </w:r>
    </w:p>
    <w:p w14:paraId="34D92627" w14:textId="77777777" w:rsidR="009B26CC" w:rsidRPr="00B71838" w:rsidRDefault="009B26CC" w:rsidP="009B26CC">
      <w:pPr>
        <w:pStyle w:val="NoSpacing"/>
        <w:numPr>
          <w:ilvl w:val="1"/>
          <w:numId w:val="7"/>
        </w:numPr>
        <w:rPr>
          <w:rFonts w:ascii="Calibri" w:eastAsia="Times New Roman" w:hAnsi="Calibri" w:cs="Calibri"/>
          <w:color w:val="000000"/>
          <w:sz w:val="24"/>
          <w:szCs w:val="24"/>
          <w:lang w:eastAsia="en-GB"/>
        </w:rPr>
      </w:pPr>
      <w:r w:rsidRPr="00B71838">
        <w:rPr>
          <w:rFonts w:ascii="Calibri" w:eastAsia="Times New Roman" w:hAnsi="Calibri" w:cs="Calibri"/>
          <w:color w:val="000000"/>
          <w:sz w:val="24"/>
          <w:szCs w:val="24"/>
          <w:lang w:eastAsia="en-GB"/>
        </w:rPr>
        <w:t>your PC:</w:t>
      </w:r>
    </w:p>
    <w:p w14:paraId="099983FB" w14:textId="77777777" w:rsidR="009B26CC" w:rsidRDefault="009B26CC" w:rsidP="009B26CC">
      <w:pPr>
        <w:pStyle w:val="NoSpacing"/>
        <w:numPr>
          <w:ilvl w:val="1"/>
          <w:numId w:val="7"/>
        </w:numPr>
        <w:rPr>
          <w:lang w:eastAsia="en-GB"/>
        </w:rPr>
      </w:pPr>
      <w:r w:rsidRPr="00B71838">
        <w:rPr>
          <w:lang w:eastAsia="en-GB"/>
        </w:rPr>
        <w:t>Via Zoom</w:t>
      </w:r>
      <w:r>
        <w:rPr>
          <w:lang w:eastAsia="en-GB"/>
        </w:rPr>
        <w:t xml:space="preserve"> p</w:t>
      </w:r>
      <w:r w:rsidRPr="00B71838">
        <w:rPr>
          <w:lang w:eastAsia="en-GB"/>
        </w:rPr>
        <w:t>rogramme:</w:t>
      </w:r>
      <w:r>
        <w:rPr>
          <w:lang w:eastAsia="en-GB"/>
        </w:rPr>
        <w:t xml:space="preserve"> (recommended over using chrome) </w:t>
      </w:r>
      <w:r w:rsidRPr="00B71838">
        <w:rPr>
          <w:lang w:eastAsia="en-GB"/>
        </w:rPr>
        <w:t> </w:t>
      </w:r>
      <w:hyperlink r:id="rId13" w:anchor="client_4meeting" w:tgtFrame="_blank" w:history="1">
        <w:r w:rsidRPr="00B71838">
          <w:rPr>
            <w:color w:val="0000FF"/>
            <w:u w:val="single"/>
            <w:bdr w:val="none" w:sz="0" w:space="0" w:color="auto" w:frame="1"/>
            <w:lang w:eastAsia="en-GB"/>
          </w:rPr>
          <w:t>https://us04web.zoom.us/download#client_4meeting</w:t>
        </w:r>
      </w:hyperlink>
      <w:r w:rsidRPr="00B71838">
        <w:rPr>
          <w:lang w:eastAsia="en-GB"/>
        </w:rPr>
        <w:t> and download "Zoom Client for Meetings"</w:t>
      </w:r>
    </w:p>
    <w:p w14:paraId="12ED74A7" w14:textId="5E2A34F2" w:rsidR="009B26CC" w:rsidRPr="009B26CC" w:rsidRDefault="009B26CC" w:rsidP="009B26CC">
      <w:pPr>
        <w:pStyle w:val="NoSpacing"/>
        <w:numPr>
          <w:ilvl w:val="1"/>
          <w:numId w:val="7"/>
        </w:numPr>
        <w:rPr>
          <w:rFonts w:ascii="Calibri" w:eastAsia="Times New Roman" w:hAnsi="Calibri" w:cs="Calibri"/>
          <w:color w:val="000000"/>
          <w:sz w:val="24"/>
          <w:szCs w:val="24"/>
          <w:lang w:eastAsia="en-GB"/>
        </w:rPr>
      </w:pPr>
      <w:r w:rsidRPr="00B71838">
        <w:rPr>
          <w:rFonts w:ascii="Calibri" w:eastAsia="Times New Roman" w:hAnsi="Calibri" w:cs="Calibri"/>
          <w:color w:val="000000"/>
          <w:sz w:val="24"/>
          <w:szCs w:val="24"/>
          <w:lang w:eastAsia="en-GB"/>
        </w:rPr>
        <w:t>Via Chrome Web browser</w:t>
      </w:r>
      <w:r>
        <w:rPr>
          <w:rFonts w:ascii="Calibri" w:eastAsia="Times New Roman" w:hAnsi="Calibri" w:cs="Calibri"/>
          <w:color w:val="000000"/>
          <w:sz w:val="24"/>
          <w:szCs w:val="24"/>
          <w:lang w:eastAsia="en-GB"/>
        </w:rPr>
        <w:t xml:space="preserve"> </w:t>
      </w:r>
      <w:r w:rsidRPr="00B71838">
        <w:rPr>
          <w:rFonts w:ascii="Calibri" w:eastAsia="Times New Roman" w:hAnsi="Calibri" w:cs="Calibri"/>
          <w:color w:val="000000"/>
          <w:sz w:val="24"/>
          <w:szCs w:val="24"/>
          <w:lang w:eastAsia="en-GB"/>
        </w:rPr>
        <w:t>go to</w:t>
      </w:r>
      <w:r>
        <w:rPr>
          <w:rFonts w:ascii="Calibri" w:eastAsia="Times New Roman" w:hAnsi="Calibri" w:cs="Calibri"/>
          <w:color w:val="000000"/>
          <w:sz w:val="24"/>
          <w:szCs w:val="24"/>
          <w:lang w:eastAsia="en-GB"/>
        </w:rPr>
        <w:t>:</w:t>
      </w:r>
      <w:r w:rsidRPr="00B71838">
        <w:rPr>
          <w:rFonts w:ascii="Calibri" w:eastAsia="Times New Roman" w:hAnsi="Calibri" w:cs="Calibri"/>
          <w:color w:val="000000"/>
          <w:sz w:val="24"/>
          <w:szCs w:val="24"/>
          <w:lang w:eastAsia="en-GB"/>
        </w:rPr>
        <w:t xml:space="preserve"> </w:t>
      </w:r>
      <w:hyperlink r:id="rId14" w:history="1">
        <w:r>
          <w:rPr>
            <w:rStyle w:val="Hyperlink"/>
          </w:rPr>
          <w:t>https://zoom.us/join</w:t>
        </w:r>
      </w:hyperlink>
    </w:p>
    <w:p w14:paraId="3AA0E663" w14:textId="425B6527" w:rsidR="009B26CC" w:rsidRDefault="009B26CC" w:rsidP="009B26CC">
      <w:pPr>
        <w:pStyle w:val="NoSpacing"/>
        <w:ind w:left="720"/>
        <w:rPr>
          <w:rFonts w:ascii="Calibri" w:eastAsia="Times New Roman" w:hAnsi="Calibri" w:cs="Calibri"/>
          <w:color w:val="000000"/>
          <w:sz w:val="24"/>
          <w:szCs w:val="24"/>
          <w:lang w:eastAsia="en-GB"/>
        </w:rPr>
      </w:pPr>
      <w:r w:rsidRPr="004022AD">
        <w:rPr>
          <w:rFonts w:ascii="Calibri" w:eastAsia="Times New Roman" w:hAnsi="Calibri" w:cs="Calibri"/>
          <w:b/>
          <w:bCs/>
          <w:color w:val="000000"/>
          <w:sz w:val="24"/>
          <w:szCs w:val="24"/>
          <w:lang w:eastAsia="en-GB"/>
        </w:rPr>
        <w:t>NB:</w:t>
      </w:r>
      <w:r w:rsidRPr="00B71838">
        <w:rPr>
          <w:rFonts w:ascii="Calibri" w:eastAsia="Times New Roman" w:hAnsi="Calibri" w:cs="Calibri"/>
          <w:color w:val="000000"/>
          <w:sz w:val="24"/>
          <w:szCs w:val="24"/>
          <w:lang w:eastAsia="en-GB"/>
        </w:rPr>
        <w:t xml:space="preserve"> You </w:t>
      </w:r>
      <w:r w:rsidRPr="004022AD">
        <w:rPr>
          <w:rFonts w:ascii="Calibri" w:eastAsia="Times New Roman" w:hAnsi="Calibri" w:cs="Calibri"/>
          <w:b/>
          <w:bCs/>
          <w:i/>
          <w:iCs/>
          <w:color w:val="000000"/>
          <w:sz w:val="24"/>
          <w:szCs w:val="24"/>
          <w:lang w:eastAsia="en-GB"/>
        </w:rPr>
        <w:t>don't</w:t>
      </w:r>
      <w:r w:rsidRPr="00B71838">
        <w:rPr>
          <w:rFonts w:ascii="Calibri" w:eastAsia="Times New Roman" w:hAnsi="Calibri" w:cs="Calibri"/>
          <w:color w:val="000000"/>
          <w:sz w:val="24"/>
          <w:szCs w:val="24"/>
          <w:lang w:eastAsia="en-GB"/>
        </w:rPr>
        <w:t xml:space="preserve"> need to set up your own Zoom user account</w:t>
      </w:r>
      <w:r>
        <w:rPr>
          <w:rFonts w:ascii="Calibri" w:eastAsia="Times New Roman" w:hAnsi="Calibri" w:cs="Calibri"/>
          <w:color w:val="000000"/>
          <w:sz w:val="24"/>
          <w:szCs w:val="24"/>
          <w:lang w:eastAsia="en-GB"/>
        </w:rPr>
        <w:t xml:space="preserve">, </w:t>
      </w:r>
      <w:r w:rsidR="00547998">
        <w:rPr>
          <w:rFonts w:ascii="Calibri" w:eastAsia="Times New Roman" w:hAnsi="Calibri" w:cs="Calibri"/>
          <w:color w:val="000000"/>
          <w:sz w:val="24"/>
          <w:szCs w:val="24"/>
          <w:lang w:eastAsia="en-GB"/>
        </w:rPr>
        <w:t>but you do need to register to join the meeting</w:t>
      </w:r>
      <w:r>
        <w:rPr>
          <w:rFonts w:ascii="Calibri" w:eastAsia="Times New Roman" w:hAnsi="Calibri" w:cs="Calibri"/>
          <w:color w:val="000000"/>
          <w:sz w:val="24"/>
          <w:szCs w:val="24"/>
          <w:lang w:eastAsia="en-GB"/>
        </w:rPr>
        <w:t>.</w:t>
      </w:r>
    </w:p>
    <w:p w14:paraId="474458AB" w14:textId="240A673F" w:rsidR="00547998" w:rsidRDefault="00547998" w:rsidP="009B26CC">
      <w:pPr>
        <w:pStyle w:val="NoSpacing"/>
        <w:ind w:left="720"/>
        <w:rPr>
          <w:rFonts w:ascii="Calibri" w:eastAsia="Times New Roman" w:hAnsi="Calibri" w:cs="Calibri"/>
          <w:color w:val="000000"/>
          <w:sz w:val="24"/>
          <w:szCs w:val="24"/>
          <w:lang w:eastAsia="en-GB"/>
        </w:rPr>
      </w:pPr>
    </w:p>
    <w:p w14:paraId="3E27AE88" w14:textId="651B6AFF" w:rsidR="00547998" w:rsidRDefault="00547998" w:rsidP="009B26CC">
      <w:pPr>
        <w:pStyle w:val="NoSpacing"/>
        <w:ind w:left="72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Please use the below link to register:</w:t>
      </w:r>
    </w:p>
    <w:p w14:paraId="3752BF59" w14:textId="3764BA93" w:rsidR="00547998" w:rsidRDefault="00547998" w:rsidP="009B26CC">
      <w:pPr>
        <w:pStyle w:val="NoSpacing"/>
        <w:ind w:left="720"/>
        <w:rPr>
          <w:rFonts w:ascii="Calibri" w:eastAsia="Times New Roman" w:hAnsi="Calibri" w:cs="Calibri"/>
          <w:color w:val="000000"/>
          <w:sz w:val="24"/>
          <w:szCs w:val="24"/>
          <w:lang w:eastAsia="en-GB"/>
        </w:rPr>
      </w:pPr>
    </w:p>
    <w:p w14:paraId="2E56677B" w14:textId="551F034F" w:rsidR="00547998" w:rsidRDefault="00547998" w:rsidP="009B26CC">
      <w:pPr>
        <w:pStyle w:val="NoSpacing"/>
        <w:ind w:left="720"/>
      </w:pPr>
      <w:hyperlink r:id="rId15" w:tgtFrame="_blank" w:history="1">
        <w:r>
          <w:rPr>
            <w:rStyle w:val="Hyperlink"/>
            <w:rFonts w:ascii="Helvetica" w:hAnsi="Helvetica" w:cs="Helvetica"/>
            <w:color w:val="0E71EB"/>
            <w:sz w:val="21"/>
            <w:szCs w:val="21"/>
            <w:shd w:val="clear" w:color="auto" w:fill="FFFFFF"/>
          </w:rPr>
          <w:t>https://us02web.zoom.us/meeting/register/u5EvduGqqz8inU0cXOcK0lvb7-ZOffMsEA</w:t>
        </w:r>
      </w:hyperlink>
    </w:p>
    <w:p w14:paraId="21CED34E" w14:textId="3375BD16" w:rsidR="00547998" w:rsidRDefault="00547998" w:rsidP="009B26CC">
      <w:pPr>
        <w:pStyle w:val="NoSpacing"/>
        <w:ind w:left="720"/>
      </w:pPr>
    </w:p>
    <w:p w14:paraId="46E3BC06" w14:textId="60F6522E" w:rsidR="009D0EAA" w:rsidRDefault="009D0EAA" w:rsidP="009B26CC">
      <w:pPr>
        <w:pStyle w:val="NoSpacing"/>
        <w:ind w:left="720"/>
        <w:rPr>
          <w:rFonts w:cstheme="minorHAnsi"/>
        </w:rPr>
      </w:pPr>
      <w:r>
        <w:t>You will be asked for your name, email address an</w:t>
      </w:r>
      <w:r w:rsidRPr="009D0EAA">
        <w:rPr>
          <w:rFonts w:cstheme="minorHAnsi"/>
        </w:rPr>
        <w:t>d “</w:t>
      </w:r>
      <w:hyperlink r:id="rId16" w:history="1">
        <w:r w:rsidRPr="009D0EAA">
          <w:rPr>
            <w:rStyle w:val="Hyperlink"/>
            <w:rFonts w:cstheme="minorHAnsi"/>
            <w:color w:val="auto"/>
            <w:u w:val="none"/>
            <w:shd w:val="clear" w:color="auto" w:fill="FFFFFF"/>
          </w:rPr>
          <w:t>Please tell us who of your family is a member of 5th Frome, and which section they belong too.</w:t>
        </w:r>
      </w:hyperlink>
      <w:r w:rsidRPr="009D0EAA">
        <w:rPr>
          <w:rFonts w:cstheme="minorHAnsi"/>
        </w:rPr>
        <w:t>”</w:t>
      </w:r>
    </w:p>
    <w:p w14:paraId="64BB894C" w14:textId="77777777" w:rsidR="009D0EAA" w:rsidRDefault="009D0EAA" w:rsidP="009B26CC">
      <w:pPr>
        <w:pStyle w:val="NoSpacing"/>
        <w:ind w:left="720"/>
      </w:pPr>
    </w:p>
    <w:p w14:paraId="3DA50B0F" w14:textId="467B7D2C" w:rsidR="00547998" w:rsidRDefault="00547998" w:rsidP="009B26CC">
      <w:pPr>
        <w:pStyle w:val="NoSpacing"/>
        <w:ind w:left="720"/>
      </w:pPr>
      <w:r>
        <w:t xml:space="preserve">Once your registration is </w:t>
      </w:r>
      <w:r w:rsidR="009D0EAA">
        <w:t>approved,</w:t>
      </w:r>
      <w:r>
        <w:t xml:space="preserve"> you’ll receive an email with the meeting details on how to join.</w:t>
      </w:r>
    </w:p>
    <w:p w14:paraId="1484BF64" w14:textId="77777777" w:rsidR="009B26CC" w:rsidRDefault="009B26CC" w:rsidP="009B26CC">
      <w:pPr>
        <w:pStyle w:val="NoSpacing"/>
        <w:rPr>
          <w:rFonts w:ascii="Calibri" w:eastAsia="Times New Roman" w:hAnsi="Calibri" w:cs="Calibri"/>
          <w:color w:val="000000"/>
          <w:sz w:val="24"/>
          <w:szCs w:val="24"/>
          <w:lang w:eastAsia="en-GB"/>
        </w:rPr>
      </w:pPr>
    </w:p>
    <w:p w14:paraId="43AF1E31" w14:textId="77777777" w:rsidR="009B26CC" w:rsidRDefault="009B26CC" w:rsidP="009B26CC">
      <w:pPr>
        <w:pStyle w:val="NoSpacing"/>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Any queries or questions please get in contact via</w:t>
      </w:r>
    </w:p>
    <w:p w14:paraId="302626DA" w14:textId="77777777" w:rsidR="009B26CC" w:rsidRPr="00030929" w:rsidRDefault="009B26CC" w:rsidP="009B26CC">
      <w:pPr>
        <w:pStyle w:val="NoSpacing"/>
        <w:numPr>
          <w:ilvl w:val="0"/>
          <w:numId w:val="8"/>
        </w:numPr>
        <w:rPr>
          <w:b/>
          <w:bCs/>
        </w:rPr>
      </w:pPr>
      <w:r>
        <w:t xml:space="preserve">Facebook: </w:t>
      </w:r>
      <w:hyperlink r:id="rId17" w:history="1">
        <w:r w:rsidRPr="00030929">
          <w:rPr>
            <w:rStyle w:val="Hyperlink"/>
          </w:rPr>
          <w:t>https://www.facebook.com/5thFromeScouts/</w:t>
        </w:r>
      </w:hyperlink>
    </w:p>
    <w:p w14:paraId="42AD45FF" w14:textId="77777777" w:rsidR="009B26CC" w:rsidRPr="00030929" w:rsidRDefault="009B26CC" w:rsidP="009B26CC">
      <w:pPr>
        <w:pStyle w:val="NoSpacing"/>
        <w:numPr>
          <w:ilvl w:val="0"/>
          <w:numId w:val="8"/>
        </w:numPr>
        <w:rPr>
          <w:b/>
          <w:bCs/>
        </w:rPr>
      </w:pPr>
      <w:r>
        <w:t xml:space="preserve">Email: </w:t>
      </w:r>
      <w:hyperlink r:id="rId18" w:history="1">
        <w:r w:rsidRPr="002C53FC">
          <w:rPr>
            <w:rStyle w:val="Hyperlink"/>
          </w:rPr>
          <w:t>hello@5thFromeScouts.org.uk</w:t>
        </w:r>
      </w:hyperlink>
    </w:p>
    <w:p w14:paraId="0C632873" w14:textId="77777777" w:rsidR="009B26CC" w:rsidRPr="00B71838" w:rsidRDefault="009B26CC" w:rsidP="009B26CC">
      <w:pPr>
        <w:pStyle w:val="NoSpacing"/>
        <w:numPr>
          <w:ilvl w:val="0"/>
          <w:numId w:val="8"/>
        </w:numPr>
        <w:rPr>
          <w:b/>
          <w:bCs/>
        </w:rPr>
      </w:pPr>
      <w:r>
        <w:t>Call Paul Marsh on 07834536757.</w:t>
      </w:r>
    </w:p>
    <w:p w14:paraId="45522CFA" w14:textId="7923916F" w:rsidR="00F14214" w:rsidRDefault="00F14214" w:rsidP="0040673E">
      <w:pPr>
        <w:pStyle w:val="NoSpacing"/>
      </w:pPr>
    </w:p>
    <w:p w14:paraId="648F3A9F" w14:textId="65C8C3CB" w:rsidR="000A5A1B" w:rsidRDefault="000A5A1B" w:rsidP="0040673E">
      <w:pPr>
        <w:pStyle w:val="NoSpacing"/>
      </w:pPr>
    </w:p>
    <w:p w14:paraId="739DE1B6" w14:textId="77777777" w:rsidR="007864A7" w:rsidRDefault="007864A7">
      <w:pPr>
        <w:rPr>
          <w:b/>
          <w:bCs/>
          <w:sz w:val="28"/>
          <w:szCs w:val="28"/>
        </w:rPr>
      </w:pPr>
      <w:r>
        <w:rPr>
          <w:b/>
          <w:bCs/>
          <w:sz w:val="28"/>
          <w:szCs w:val="28"/>
        </w:rPr>
        <w:br w:type="page"/>
      </w:r>
    </w:p>
    <w:p w14:paraId="50079C5C" w14:textId="67FD1866" w:rsidR="007864A7" w:rsidRPr="007600F2" w:rsidRDefault="007864A7" w:rsidP="007864A7">
      <w:pPr>
        <w:rPr>
          <w:b/>
          <w:bCs/>
          <w:sz w:val="28"/>
          <w:szCs w:val="28"/>
        </w:rPr>
      </w:pPr>
      <w:r w:rsidRPr="007600F2">
        <w:rPr>
          <w:b/>
          <w:bCs/>
          <w:sz w:val="28"/>
          <w:szCs w:val="28"/>
        </w:rPr>
        <w:lastRenderedPageBreak/>
        <w:t>5</w:t>
      </w:r>
      <w:r w:rsidRPr="007600F2">
        <w:rPr>
          <w:b/>
          <w:bCs/>
          <w:sz w:val="28"/>
          <w:szCs w:val="28"/>
          <w:vertAlign w:val="superscript"/>
        </w:rPr>
        <w:t>th</w:t>
      </w:r>
      <w:r w:rsidRPr="007600F2">
        <w:rPr>
          <w:b/>
          <w:bCs/>
          <w:sz w:val="28"/>
          <w:szCs w:val="28"/>
        </w:rPr>
        <w:t xml:space="preserve"> </w:t>
      </w:r>
      <w:r>
        <w:rPr>
          <w:b/>
          <w:bCs/>
          <w:sz w:val="28"/>
          <w:szCs w:val="28"/>
        </w:rPr>
        <w:t xml:space="preserve">Frome </w:t>
      </w:r>
      <w:r w:rsidRPr="007600F2">
        <w:rPr>
          <w:b/>
          <w:bCs/>
          <w:sz w:val="28"/>
          <w:szCs w:val="28"/>
        </w:rPr>
        <w:t>Virtual Camp</w:t>
      </w:r>
      <w:r>
        <w:rPr>
          <w:b/>
          <w:bCs/>
          <w:sz w:val="28"/>
          <w:szCs w:val="28"/>
        </w:rPr>
        <w:t xml:space="preserve"> </w:t>
      </w:r>
      <w:r w:rsidRPr="00AC3A65">
        <w:rPr>
          <w:b/>
          <w:bCs/>
          <w:sz w:val="28"/>
          <w:szCs w:val="28"/>
        </w:rPr>
        <w:t>– Tasks, Challenges and Optional Additional Activities</w:t>
      </w:r>
    </w:p>
    <w:p w14:paraId="4F065C73" w14:textId="77777777" w:rsidR="007864A7" w:rsidRDefault="007864A7" w:rsidP="007864A7">
      <w:r>
        <w:t>As with all our camps, this virtual camp is jam-packed with things to do!</w:t>
      </w:r>
    </w:p>
    <w:p w14:paraId="42157840" w14:textId="77777777" w:rsidR="007864A7" w:rsidRDefault="007864A7" w:rsidP="007864A7">
      <w:r>
        <w:t>We have 3 tasks for you to do Sunday afternoon, 2 tasks for Monday, challenges to be completed anytime throughout the camp and a whole bunch of optional additional activities to pick from and have a go at whenever you fancy over the weekend.</w:t>
      </w:r>
    </w:p>
    <w:p w14:paraId="4CB30C3C" w14:textId="77777777" w:rsidR="007864A7" w:rsidRDefault="007864A7" w:rsidP="007864A7">
      <w:r>
        <w:t>With all the tasks and activities, we really want to see what you achieved, so please share your pictures, files and videos of you completing the below with us during the camp. You can either</w:t>
      </w:r>
    </w:p>
    <w:p w14:paraId="0BE94399" w14:textId="77777777" w:rsidR="007864A7" w:rsidRPr="00030929" w:rsidRDefault="007864A7" w:rsidP="007864A7">
      <w:pPr>
        <w:pStyle w:val="NoSpacing"/>
        <w:numPr>
          <w:ilvl w:val="0"/>
          <w:numId w:val="8"/>
        </w:numPr>
        <w:rPr>
          <w:b/>
          <w:bCs/>
        </w:rPr>
      </w:pPr>
      <w:r>
        <w:t xml:space="preserve">Upload to Facebook: </w:t>
      </w:r>
      <w:hyperlink r:id="rId19" w:history="1">
        <w:r w:rsidRPr="00030929">
          <w:rPr>
            <w:rStyle w:val="Hyperlink"/>
          </w:rPr>
          <w:t>https://www.facebook.com/5thFromeScouts/</w:t>
        </w:r>
      </w:hyperlink>
    </w:p>
    <w:p w14:paraId="0ED30A58" w14:textId="77777777" w:rsidR="007864A7" w:rsidRPr="00030929" w:rsidRDefault="007864A7" w:rsidP="007864A7">
      <w:pPr>
        <w:pStyle w:val="NoSpacing"/>
        <w:numPr>
          <w:ilvl w:val="0"/>
          <w:numId w:val="8"/>
        </w:numPr>
        <w:rPr>
          <w:rFonts w:eastAsiaTheme="minorEastAsia"/>
        </w:rPr>
      </w:pPr>
      <w:r>
        <w:t xml:space="preserve">Email it to: </w:t>
      </w:r>
      <w:hyperlink r:id="rId20">
        <w:r w:rsidRPr="2C830EC9">
          <w:rPr>
            <w:rStyle w:val="Hyperlink"/>
          </w:rPr>
          <w:t>hello@5thFromeScouts.org.uk</w:t>
        </w:r>
      </w:hyperlink>
    </w:p>
    <w:p w14:paraId="51408991" w14:textId="77777777" w:rsidR="007864A7" w:rsidRDefault="007864A7" w:rsidP="007864A7"/>
    <w:p w14:paraId="33EA50F9" w14:textId="77777777" w:rsidR="007864A7" w:rsidRDefault="007864A7" w:rsidP="007864A7">
      <w:r>
        <w:t>Please be safe while doing these activities and check what you’re doing with an adult.</w:t>
      </w:r>
    </w:p>
    <w:p w14:paraId="3F313D5E" w14:textId="77777777" w:rsidR="007864A7" w:rsidRPr="0075110F" w:rsidRDefault="007864A7" w:rsidP="007864A7">
      <w:pPr>
        <w:pStyle w:val="NoSpacing"/>
      </w:pPr>
      <w:r w:rsidRPr="00AC3A65">
        <w:rPr>
          <w:b/>
          <w:bCs/>
        </w:rPr>
        <w:t>Sunday Afternoon Tasks</w:t>
      </w:r>
      <w:r w:rsidRPr="0075110F">
        <w:t>.</w:t>
      </w:r>
    </w:p>
    <w:tbl>
      <w:tblPr>
        <w:tblStyle w:val="TableGrid"/>
        <w:tblW w:w="10343" w:type="dxa"/>
        <w:tblLook w:val="04A0" w:firstRow="1" w:lastRow="0" w:firstColumn="1" w:lastColumn="0" w:noHBand="0" w:noVBand="1"/>
      </w:tblPr>
      <w:tblGrid>
        <w:gridCol w:w="2271"/>
        <w:gridCol w:w="2827"/>
        <w:gridCol w:w="5245"/>
      </w:tblGrid>
      <w:tr w:rsidR="007864A7" w:rsidRPr="003A69A7" w14:paraId="30AB1758" w14:textId="77777777" w:rsidTr="007864A7">
        <w:tc>
          <w:tcPr>
            <w:tcW w:w="2271" w:type="dxa"/>
          </w:tcPr>
          <w:p w14:paraId="5F0C21FA" w14:textId="77777777" w:rsidR="007864A7" w:rsidRPr="003A69A7" w:rsidRDefault="007864A7" w:rsidP="007F7317">
            <w:r w:rsidRPr="003A69A7">
              <w:t>Build your campsite</w:t>
            </w:r>
          </w:p>
        </w:tc>
        <w:tc>
          <w:tcPr>
            <w:tcW w:w="2827" w:type="dxa"/>
          </w:tcPr>
          <w:p w14:paraId="6F80640F" w14:textId="77777777" w:rsidR="007864A7" w:rsidRPr="003A69A7" w:rsidRDefault="007864A7" w:rsidP="007F7317">
            <w:r w:rsidRPr="003A69A7">
              <w:t>You need somewhere to sleep! The most imaginative campsite will win. It could be a tent in your garden, or put the tent up in your living room, or build a tent in your living room.</w:t>
            </w:r>
          </w:p>
          <w:p w14:paraId="2B8B9766" w14:textId="77777777" w:rsidR="007864A7" w:rsidRPr="003A69A7" w:rsidRDefault="007864A7" w:rsidP="007F7317"/>
          <w:p w14:paraId="253BF8F3" w14:textId="77777777" w:rsidR="007864A7" w:rsidRPr="003A69A7" w:rsidRDefault="007864A7" w:rsidP="007F7317">
            <w:r w:rsidRPr="003A69A7">
              <w:t>We want to see pictures of you in your uniform in your campsite/tent!</w:t>
            </w:r>
          </w:p>
        </w:tc>
        <w:tc>
          <w:tcPr>
            <w:tcW w:w="5245" w:type="dxa"/>
          </w:tcPr>
          <w:p w14:paraId="08CA5467" w14:textId="77777777" w:rsidR="007864A7" w:rsidRPr="003A69A7" w:rsidRDefault="007864A7" w:rsidP="007F7317">
            <w:r w:rsidRPr="003A69A7">
              <w:t>Ideas:</w:t>
            </w:r>
          </w:p>
          <w:p w14:paraId="5514A9E4" w14:textId="77777777" w:rsidR="007864A7" w:rsidRPr="003A69A7" w:rsidRDefault="007864A7" w:rsidP="007864A7">
            <w:pPr>
              <w:pStyle w:val="NoSpacing"/>
              <w:numPr>
                <w:ilvl w:val="0"/>
                <w:numId w:val="10"/>
              </w:numPr>
            </w:pPr>
            <w:r w:rsidRPr="003A69A7">
              <w:t>Pitch tent in garden</w:t>
            </w:r>
          </w:p>
          <w:p w14:paraId="14C66BB1" w14:textId="77777777" w:rsidR="007864A7" w:rsidRPr="003A69A7" w:rsidRDefault="007864A7" w:rsidP="007864A7">
            <w:pPr>
              <w:pStyle w:val="NoSpacing"/>
              <w:numPr>
                <w:ilvl w:val="0"/>
                <w:numId w:val="10"/>
              </w:numPr>
            </w:pPr>
            <w:r w:rsidRPr="003A69A7">
              <w:t>Pitch tent in house</w:t>
            </w:r>
          </w:p>
          <w:p w14:paraId="1B1E334E" w14:textId="77777777" w:rsidR="007864A7" w:rsidRPr="003A69A7" w:rsidRDefault="007864A7" w:rsidP="007864A7">
            <w:pPr>
              <w:pStyle w:val="NoSpacing"/>
              <w:numPr>
                <w:ilvl w:val="0"/>
                <w:numId w:val="10"/>
              </w:numPr>
            </w:pPr>
            <w:r w:rsidRPr="003A69A7">
              <w:t>Build a tent with bed sheets and sofa cushions house</w:t>
            </w:r>
          </w:p>
          <w:p w14:paraId="70A2EE2E" w14:textId="77777777" w:rsidR="007864A7" w:rsidRPr="003A69A7" w:rsidRDefault="007864A7" w:rsidP="007864A7">
            <w:pPr>
              <w:pStyle w:val="NoSpacing"/>
              <w:numPr>
                <w:ilvl w:val="0"/>
                <w:numId w:val="10"/>
              </w:numPr>
            </w:pPr>
            <w:r w:rsidRPr="003A69A7">
              <w:t>Build a tent outside</w:t>
            </w:r>
          </w:p>
          <w:p w14:paraId="3598596A" w14:textId="77777777" w:rsidR="007864A7" w:rsidRPr="003A69A7" w:rsidRDefault="007864A7" w:rsidP="007F7317"/>
        </w:tc>
      </w:tr>
      <w:tr w:rsidR="007864A7" w:rsidRPr="003A69A7" w14:paraId="01BE73D4" w14:textId="77777777" w:rsidTr="007864A7">
        <w:tc>
          <w:tcPr>
            <w:tcW w:w="2271" w:type="dxa"/>
          </w:tcPr>
          <w:p w14:paraId="2EAB4AA9" w14:textId="77777777" w:rsidR="007864A7" w:rsidRPr="003A69A7" w:rsidRDefault="007864A7" w:rsidP="007F7317">
            <w:r w:rsidRPr="003A69A7">
              <w:t xml:space="preserve">Build your campfire </w:t>
            </w:r>
          </w:p>
        </w:tc>
        <w:tc>
          <w:tcPr>
            <w:tcW w:w="2827" w:type="dxa"/>
          </w:tcPr>
          <w:p w14:paraId="7C5BF801" w14:textId="77777777" w:rsidR="007864A7" w:rsidRPr="003A69A7" w:rsidRDefault="007864A7" w:rsidP="007F7317">
            <w:r w:rsidRPr="003A69A7">
              <w:t>What’s a camp without a campfire? – Your task is to build a campfire using whatever you can fine – it does not have to be real. The most imaginative campfire will win</w:t>
            </w:r>
          </w:p>
        </w:tc>
        <w:tc>
          <w:tcPr>
            <w:tcW w:w="5245" w:type="dxa"/>
          </w:tcPr>
          <w:p w14:paraId="6F462A8F" w14:textId="77777777" w:rsidR="007864A7" w:rsidRPr="003A69A7" w:rsidRDefault="007864A7" w:rsidP="007F7317">
            <w:r w:rsidRPr="003A69A7">
              <w:t>Ideas:</w:t>
            </w:r>
          </w:p>
          <w:p w14:paraId="71DB94E0" w14:textId="77777777" w:rsidR="007864A7" w:rsidRPr="003A69A7" w:rsidRDefault="007864A7" w:rsidP="007864A7">
            <w:pPr>
              <w:pStyle w:val="NoSpacing"/>
              <w:numPr>
                <w:ilvl w:val="0"/>
                <w:numId w:val="9"/>
              </w:numPr>
            </w:pPr>
            <w:r w:rsidRPr="003A69A7">
              <w:t>Real outdoor fire</w:t>
            </w:r>
          </w:p>
          <w:p w14:paraId="0FEB48FE" w14:textId="77777777" w:rsidR="007864A7" w:rsidRPr="003A69A7" w:rsidRDefault="007864A7" w:rsidP="007864A7">
            <w:pPr>
              <w:pStyle w:val="NoSpacing"/>
              <w:numPr>
                <w:ilvl w:val="0"/>
                <w:numId w:val="9"/>
              </w:numPr>
            </w:pPr>
            <w:r w:rsidRPr="003A69A7">
              <w:t>BBQ</w:t>
            </w:r>
          </w:p>
          <w:p w14:paraId="505BF63D" w14:textId="77777777" w:rsidR="007864A7" w:rsidRPr="003A69A7" w:rsidRDefault="007864A7" w:rsidP="007864A7">
            <w:pPr>
              <w:pStyle w:val="NoSpacing"/>
              <w:numPr>
                <w:ilvl w:val="0"/>
                <w:numId w:val="9"/>
              </w:numPr>
            </w:pPr>
            <w:r w:rsidRPr="003A69A7">
              <w:t>Gas cooker</w:t>
            </w:r>
          </w:p>
          <w:p w14:paraId="73026450" w14:textId="77777777" w:rsidR="007864A7" w:rsidRPr="003A69A7" w:rsidRDefault="007864A7" w:rsidP="007864A7">
            <w:pPr>
              <w:pStyle w:val="NoSpacing"/>
              <w:numPr>
                <w:ilvl w:val="0"/>
                <w:numId w:val="9"/>
              </w:numPr>
            </w:pPr>
            <w:r w:rsidRPr="003A69A7">
              <w:t>Candle</w:t>
            </w:r>
          </w:p>
          <w:p w14:paraId="3DCF4F51" w14:textId="77777777" w:rsidR="007864A7" w:rsidRPr="003A69A7" w:rsidRDefault="007864A7" w:rsidP="007864A7">
            <w:pPr>
              <w:pStyle w:val="NoSpacing"/>
              <w:numPr>
                <w:ilvl w:val="0"/>
                <w:numId w:val="9"/>
              </w:numPr>
            </w:pPr>
            <w:r w:rsidRPr="003A69A7">
              <w:t>Indoor fire place</w:t>
            </w:r>
          </w:p>
          <w:p w14:paraId="5522B2D0" w14:textId="77777777" w:rsidR="007864A7" w:rsidRPr="003A69A7" w:rsidRDefault="007864A7" w:rsidP="007864A7">
            <w:pPr>
              <w:pStyle w:val="NoSpacing"/>
              <w:numPr>
                <w:ilvl w:val="0"/>
                <w:numId w:val="9"/>
              </w:numPr>
            </w:pPr>
            <w:r w:rsidRPr="003A69A7">
              <w:t>Build a Lego fire</w:t>
            </w:r>
          </w:p>
          <w:p w14:paraId="2F32ADFB" w14:textId="77777777" w:rsidR="007864A7" w:rsidRPr="003A69A7" w:rsidRDefault="007864A7" w:rsidP="007864A7">
            <w:pPr>
              <w:pStyle w:val="NoSpacing"/>
              <w:numPr>
                <w:ilvl w:val="0"/>
                <w:numId w:val="9"/>
              </w:numPr>
            </w:pPr>
            <w:r w:rsidRPr="003A69A7">
              <w:t>Draw a fire</w:t>
            </w:r>
          </w:p>
          <w:p w14:paraId="4649368C" w14:textId="77777777" w:rsidR="007864A7" w:rsidRPr="003A69A7" w:rsidRDefault="007864A7" w:rsidP="007864A7">
            <w:pPr>
              <w:pStyle w:val="NoSpacing"/>
              <w:numPr>
                <w:ilvl w:val="0"/>
                <w:numId w:val="9"/>
              </w:numPr>
            </w:pPr>
            <w:r w:rsidRPr="003A69A7">
              <w:t>Paint a fire on cardboard</w:t>
            </w:r>
          </w:p>
        </w:tc>
      </w:tr>
      <w:tr w:rsidR="007864A7" w:rsidRPr="003A69A7" w14:paraId="38492E48" w14:textId="77777777" w:rsidTr="007864A7">
        <w:tc>
          <w:tcPr>
            <w:tcW w:w="2271" w:type="dxa"/>
          </w:tcPr>
          <w:p w14:paraId="026E2CC3" w14:textId="77777777" w:rsidR="007864A7" w:rsidRPr="003A69A7" w:rsidRDefault="007864A7" w:rsidP="007F7317">
            <w:r w:rsidRPr="003A69A7">
              <w:t xml:space="preserve">Covid-19 time Capsule </w:t>
            </w:r>
          </w:p>
        </w:tc>
        <w:tc>
          <w:tcPr>
            <w:tcW w:w="2827" w:type="dxa"/>
          </w:tcPr>
          <w:p w14:paraId="57B7F6C7" w14:textId="77777777" w:rsidR="007864A7" w:rsidRPr="003A69A7" w:rsidRDefault="007864A7" w:rsidP="007F7317">
            <w:r w:rsidRPr="003A69A7">
              <w:t>We are living through history right now.</w:t>
            </w:r>
          </w:p>
          <w:p w14:paraId="47831B23" w14:textId="77777777" w:rsidR="007864A7" w:rsidRPr="003A69A7" w:rsidRDefault="007864A7" w:rsidP="007F7317"/>
          <w:p w14:paraId="73D3CCDF" w14:textId="77777777" w:rsidR="007864A7" w:rsidRDefault="007864A7" w:rsidP="007F7317">
            <w:r w:rsidRPr="003A69A7">
              <w:t xml:space="preserve">Fill out this Covid-19 Time capsule to document this time.  Share with us and keep it safe to re-read in the future. </w:t>
            </w:r>
          </w:p>
          <w:p w14:paraId="60736978" w14:textId="77777777" w:rsidR="000137A4" w:rsidRDefault="000137A4" w:rsidP="007F7317"/>
          <w:p w14:paraId="46A20A64" w14:textId="6E8FEF06" w:rsidR="000137A4" w:rsidRPr="003A69A7" w:rsidRDefault="000137A4" w:rsidP="000137A4">
            <w:r w:rsidRPr="003A69A7">
              <w:t xml:space="preserve">You can download the pdf version, print it off and </w:t>
            </w:r>
            <w:r>
              <w:t>fill it out,</w:t>
            </w:r>
            <w:r w:rsidRPr="003A69A7">
              <w:t xml:space="preserve"> or, </w:t>
            </w:r>
          </w:p>
          <w:p w14:paraId="0BB4E0AA" w14:textId="63A9DA9C" w:rsidR="000137A4" w:rsidRPr="003A69A7" w:rsidRDefault="000137A4" w:rsidP="000137A4">
            <w:r w:rsidRPr="003A69A7">
              <w:t>Download</w:t>
            </w:r>
            <w:r>
              <w:t xml:space="preserve"> </w:t>
            </w:r>
            <w:r>
              <w:t xml:space="preserve">the </w:t>
            </w:r>
            <w:r>
              <w:t xml:space="preserve">page </w:t>
            </w:r>
            <w:r>
              <w:t>image</w:t>
            </w:r>
            <w:r>
              <w:t>s</w:t>
            </w:r>
            <w:r>
              <w:t xml:space="preserve"> to your computer/tablet/phone and </w:t>
            </w:r>
            <w:r>
              <w:t xml:space="preserve">fill </w:t>
            </w:r>
            <w:r>
              <w:t xml:space="preserve">it in </w:t>
            </w:r>
            <w:r>
              <w:t xml:space="preserve">on </w:t>
            </w:r>
            <w:r>
              <w:t>there.</w:t>
            </w:r>
          </w:p>
        </w:tc>
        <w:tc>
          <w:tcPr>
            <w:tcW w:w="5245" w:type="dxa"/>
          </w:tcPr>
          <w:p w14:paraId="351B9028" w14:textId="77777777" w:rsidR="007864A7" w:rsidRPr="003A69A7" w:rsidRDefault="007864A7" w:rsidP="007F7317">
            <w:r w:rsidRPr="003A69A7">
              <w:t>Download:</w:t>
            </w:r>
          </w:p>
          <w:p w14:paraId="7D76236C" w14:textId="77777777" w:rsidR="007864A7" w:rsidRPr="003A69A7" w:rsidRDefault="007864A7" w:rsidP="007F7317">
            <w:r w:rsidRPr="003A69A7">
              <w:t xml:space="preserve">- </w:t>
            </w:r>
            <w:hyperlink r:id="rId21" w:history="1">
              <w:r w:rsidRPr="003A69A7">
                <w:rPr>
                  <w:rStyle w:val="Hyperlink"/>
                </w:rPr>
                <w:t>PDF Doc</w:t>
              </w:r>
            </w:hyperlink>
          </w:p>
          <w:p w14:paraId="3839DEB8" w14:textId="77777777" w:rsidR="007864A7" w:rsidRPr="003A69A7" w:rsidRDefault="007864A7" w:rsidP="007F7317">
            <w:r w:rsidRPr="003A69A7">
              <w:t>-  Images of Pages:</w:t>
            </w:r>
          </w:p>
          <w:p w14:paraId="1F2215AF" w14:textId="77777777" w:rsidR="007864A7" w:rsidRPr="003A69A7" w:rsidRDefault="007864A7" w:rsidP="007F7317">
            <w:r w:rsidRPr="003A69A7">
              <w:t xml:space="preserve">      - </w:t>
            </w:r>
            <w:hyperlink r:id="rId22" w:history="1">
              <w:r w:rsidRPr="003A69A7">
                <w:rPr>
                  <w:rStyle w:val="Hyperlink"/>
                </w:rPr>
                <w:t>Page 1</w:t>
              </w:r>
            </w:hyperlink>
          </w:p>
          <w:p w14:paraId="79A69012" w14:textId="77777777" w:rsidR="007864A7" w:rsidRPr="003A69A7" w:rsidRDefault="007864A7" w:rsidP="007F7317">
            <w:r w:rsidRPr="003A69A7">
              <w:t xml:space="preserve">      - </w:t>
            </w:r>
            <w:hyperlink r:id="rId23" w:history="1">
              <w:r w:rsidRPr="003A69A7">
                <w:rPr>
                  <w:rStyle w:val="Hyperlink"/>
                </w:rPr>
                <w:t>Page 2</w:t>
              </w:r>
            </w:hyperlink>
          </w:p>
          <w:p w14:paraId="05F1F6E8" w14:textId="77777777" w:rsidR="007864A7" w:rsidRPr="003A69A7" w:rsidRDefault="007864A7" w:rsidP="007F7317">
            <w:r w:rsidRPr="003A69A7">
              <w:t xml:space="preserve">      - </w:t>
            </w:r>
            <w:hyperlink r:id="rId24" w:history="1">
              <w:r w:rsidRPr="003A69A7">
                <w:rPr>
                  <w:rStyle w:val="Hyperlink"/>
                </w:rPr>
                <w:t>Page 3</w:t>
              </w:r>
            </w:hyperlink>
          </w:p>
          <w:p w14:paraId="2E99D935" w14:textId="77777777" w:rsidR="007864A7" w:rsidRPr="003A69A7" w:rsidRDefault="007864A7" w:rsidP="007F7317">
            <w:r w:rsidRPr="003A69A7">
              <w:t xml:space="preserve">      - </w:t>
            </w:r>
            <w:hyperlink r:id="rId25" w:history="1">
              <w:r w:rsidRPr="003A69A7">
                <w:rPr>
                  <w:rStyle w:val="Hyperlink"/>
                </w:rPr>
                <w:t>Page 4</w:t>
              </w:r>
            </w:hyperlink>
          </w:p>
          <w:p w14:paraId="5F2E7F33" w14:textId="77777777" w:rsidR="007864A7" w:rsidRPr="003A69A7" w:rsidRDefault="007864A7" w:rsidP="007F7317">
            <w:r w:rsidRPr="003A69A7">
              <w:t xml:space="preserve">      - </w:t>
            </w:r>
            <w:hyperlink r:id="rId26" w:history="1">
              <w:r w:rsidRPr="003A69A7">
                <w:rPr>
                  <w:rStyle w:val="Hyperlink"/>
                </w:rPr>
                <w:t>Page 5</w:t>
              </w:r>
            </w:hyperlink>
          </w:p>
          <w:p w14:paraId="15D2A32B" w14:textId="77777777" w:rsidR="007864A7" w:rsidRPr="003A69A7" w:rsidRDefault="007864A7" w:rsidP="007F7317">
            <w:r w:rsidRPr="003A69A7">
              <w:t xml:space="preserve">      - </w:t>
            </w:r>
            <w:hyperlink r:id="rId27" w:history="1">
              <w:r w:rsidRPr="003A69A7">
                <w:rPr>
                  <w:rStyle w:val="Hyperlink"/>
                </w:rPr>
                <w:t>Page 6</w:t>
              </w:r>
            </w:hyperlink>
          </w:p>
          <w:p w14:paraId="4CCA61B7" w14:textId="77777777" w:rsidR="007864A7" w:rsidRPr="003A69A7" w:rsidRDefault="007864A7" w:rsidP="007F7317">
            <w:r w:rsidRPr="003A69A7">
              <w:t xml:space="preserve">      - </w:t>
            </w:r>
            <w:hyperlink r:id="rId28" w:history="1">
              <w:r w:rsidRPr="003A69A7">
                <w:rPr>
                  <w:rStyle w:val="Hyperlink"/>
                </w:rPr>
                <w:t>Page 7</w:t>
              </w:r>
            </w:hyperlink>
          </w:p>
          <w:p w14:paraId="0B13930F" w14:textId="77777777" w:rsidR="007864A7" w:rsidRPr="003A69A7" w:rsidRDefault="007864A7" w:rsidP="007F7317">
            <w:r w:rsidRPr="003A69A7">
              <w:t xml:space="preserve">      - </w:t>
            </w:r>
            <w:hyperlink r:id="rId29" w:history="1">
              <w:r w:rsidRPr="003A69A7">
                <w:rPr>
                  <w:rStyle w:val="Hyperlink"/>
                </w:rPr>
                <w:t>Page 8</w:t>
              </w:r>
            </w:hyperlink>
          </w:p>
          <w:p w14:paraId="08FD574E" w14:textId="77777777" w:rsidR="007864A7" w:rsidRPr="003A69A7" w:rsidRDefault="007864A7" w:rsidP="007F7317">
            <w:r w:rsidRPr="003A69A7">
              <w:t xml:space="preserve">      - </w:t>
            </w:r>
            <w:hyperlink r:id="rId30" w:history="1">
              <w:r w:rsidRPr="003A69A7">
                <w:rPr>
                  <w:rStyle w:val="Hyperlink"/>
                </w:rPr>
                <w:t>Page 9</w:t>
              </w:r>
            </w:hyperlink>
          </w:p>
          <w:p w14:paraId="7A0B0F4B" w14:textId="77777777" w:rsidR="007864A7" w:rsidRPr="003A69A7" w:rsidRDefault="007864A7" w:rsidP="007F7317">
            <w:r w:rsidRPr="003A69A7">
              <w:t xml:space="preserve">      - </w:t>
            </w:r>
            <w:hyperlink r:id="rId31" w:history="1">
              <w:r w:rsidRPr="003A69A7">
                <w:rPr>
                  <w:rStyle w:val="Hyperlink"/>
                </w:rPr>
                <w:t>Page 10</w:t>
              </w:r>
            </w:hyperlink>
          </w:p>
          <w:p w14:paraId="1556A6C9" w14:textId="77777777" w:rsidR="007864A7" w:rsidRPr="003A69A7" w:rsidRDefault="007864A7" w:rsidP="007F7317">
            <w:r w:rsidRPr="003A69A7">
              <w:t xml:space="preserve">      - </w:t>
            </w:r>
            <w:hyperlink r:id="rId32" w:history="1">
              <w:r w:rsidRPr="003A69A7">
                <w:rPr>
                  <w:rStyle w:val="Hyperlink"/>
                </w:rPr>
                <w:t>Page 11</w:t>
              </w:r>
            </w:hyperlink>
          </w:p>
        </w:tc>
      </w:tr>
    </w:tbl>
    <w:p w14:paraId="6A816203" w14:textId="77777777" w:rsidR="007864A7" w:rsidRPr="003A69A7" w:rsidRDefault="007864A7" w:rsidP="007864A7"/>
    <w:p w14:paraId="0099EF7A" w14:textId="77777777" w:rsidR="007864A7" w:rsidRPr="00AC3A65" w:rsidRDefault="007864A7" w:rsidP="007864A7">
      <w:pPr>
        <w:pStyle w:val="NoSpacing"/>
        <w:rPr>
          <w:b/>
          <w:bCs/>
        </w:rPr>
      </w:pPr>
      <w:r w:rsidRPr="00AC3A65">
        <w:rPr>
          <w:b/>
          <w:bCs/>
        </w:rPr>
        <w:t>Monday Morning – pre morning flag break</w:t>
      </w:r>
    </w:p>
    <w:tbl>
      <w:tblPr>
        <w:tblStyle w:val="TableGrid"/>
        <w:tblW w:w="10343" w:type="dxa"/>
        <w:tblLook w:val="04A0" w:firstRow="1" w:lastRow="0" w:firstColumn="1" w:lastColumn="0" w:noHBand="0" w:noVBand="1"/>
      </w:tblPr>
      <w:tblGrid>
        <w:gridCol w:w="1413"/>
        <w:gridCol w:w="3685"/>
        <w:gridCol w:w="5245"/>
      </w:tblGrid>
      <w:tr w:rsidR="007864A7" w:rsidRPr="003A69A7" w14:paraId="65951EED" w14:textId="77777777" w:rsidTr="007864A7">
        <w:tc>
          <w:tcPr>
            <w:tcW w:w="1413" w:type="dxa"/>
          </w:tcPr>
          <w:p w14:paraId="2C84BB64" w14:textId="77777777" w:rsidR="007864A7" w:rsidRPr="003A69A7" w:rsidRDefault="007864A7" w:rsidP="007F7317">
            <w:r w:rsidRPr="003A69A7">
              <w:lastRenderedPageBreak/>
              <w:t>Breakfast together</w:t>
            </w:r>
          </w:p>
        </w:tc>
        <w:tc>
          <w:tcPr>
            <w:tcW w:w="3685" w:type="dxa"/>
          </w:tcPr>
          <w:p w14:paraId="7B15BB46" w14:textId="77777777" w:rsidR="007864A7" w:rsidRPr="003A69A7" w:rsidRDefault="007864A7" w:rsidP="007F7317">
            <w:r w:rsidRPr="003A69A7">
              <w:t xml:space="preserve">The aim to eat breakfast together as a group at the morning Flag break. </w:t>
            </w:r>
          </w:p>
          <w:p w14:paraId="0BBE70DE" w14:textId="77777777" w:rsidR="007864A7" w:rsidRPr="003A69A7" w:rsidRDefault="007864A7" w:rsidP="007F7317"/>
          <w:p w14:paraId="23FCBD42" w14:textId="77777777" w:rsidR="007864A7" w:rsidRPr="003A69A7" w:rsidRDefault="007864A7" w:rsidP="007F7317">
            <w:r w:rsidRPr="003A69A7">
              <w:t>There is an award for “Most exciting Camp breakfast” so photograph/film how your cook and what your cook!</w:t>
            </w:r>
          </w:p>
        </w:tc>
        <w:tc>
          <w:tcPr>
            <w:tcW w:w="5245" w:type="dxa"/>
          </w:tcPr>
          <w:p w14:paraId="31F540D4" w14:textId="46205059" w:rsidR="007864A7" w:rsidRPr="003A69A7" w:rsidRDefault="007864A7" w:rsidP="007F7317">
            <w:r w:rsidRPr="003A69A7">
              <w:t xml:space="preserve">- You could cook your breakfast on the fire, </w:t>
            </w:r>
            <w:r w:rsidR="000137A4">
              <w:t>camping stove, kitchen stove, BBQ.</w:t>
            </w:r>
          </w:p>
          <w:p w14:paraId="28C4D32B" w14:textId="77777777" w:rsidR="007864A7" w:rsidRPr="003A69A7" w:rsidRDefault="007864A7" w:rsidP="007F7317">
            <w:r w:rsidRPr="003A69A7">
              <w:t>- you could make your own utensils to eat with</w:t>
            </w:r>
          </w:p>
          <w:p w14:paraId="21E5DD68" w14:textId="77777777" w:rsidR="007864A7" w:rsidRPr="003A69A7" w:rsidRDefault="007864A7" w:rsidP="007F7317">
            <w:r w:rsidRPr="003A69A7">
              <w:t>- eat your cereal out of the box</w:t>
            </w:r>
          </w:p>
          <w:p w14:paraId="0A6BAEE2" w14:textId="348F552B" w:rsidR="007864A7" w:rsidRDefault="007864A7" w:rsidP="007F7317">
            <w:r w:rsidRPr="003A69A7">
              <w:t xml:space="preserve">- Create a </w:t>
            </w:r>
            <w:r w:rsidR="000137A4">
              <w:t>pancake in a fun design</w:t>
            </w:r>
          </w:p>
          <w:p w14:paraId="26364538" w14:textId="67AB6004" w:rsidR="000137A4" w:rsidRPr="003A69A7" w:rsidRDefault="000137A4" w:rsidP="007F7317">
            <w:r>
              <w:t>-Plate up your breakfast in a fun design</w:t>
            </w:r>
          </w:p>
          <w:p w14:paraId="6020CE3F" w14:textId="77777777" w:rsidR="007864A7" w:rsidRPr="003A69A7" w:rsidRDefault="007864A7" w:rsidP="007F7317"/>
        </w:tc>
      </w:tr>
    </w:tbl>
    <w:p w14:paraId="24D05459" w14:textId="77777777" w:rsidR="007864A7" w:rsidRPr="003A69A7" w:rsidRDefault="007864A7" w:rsidP="007864A7"/>
    <w:p w14:paraId="6740A389" w14:textId="77777777" w:rsidR="007864A7" w:rsidRPr="00AC3A65" w:rsidRDefault="007864A7" w:rsidP="007864A7">
      <w:pPr>
        <w:pStyle w:val="NoSpacing"/>
        <w:rPr>
          <w:b/>
          <w:bCs/>
        </w:rPr>
      </w:pPr>
      <w:r w:rsidRPr="00AC3A65">
        <w:rPr>
          <w:b/>
          <w:bCs/>
        </w:rPr>
        <w:t>Monday Morning Tasks</w:t>
      </w:r>
    </w:p>
    <w:tbl>
      <w:tblPr>
        <w:tblStyle w:val="TableGrid"/>
        <w:tblW w:w="10343" w:type="dxa"/>
        <w:tblLook w:val="04A0" w:firstRow="1" w:lastRow="0" w:firstColumn="1" w:lastColumn="0" w:noHBand="0" w:noVBand="1"/>
      </w:tblPr>
      <w:tblGrid>
        <w:gridCol w:w="1413"/>
        <w:gridCol w:w="3685"/>
        <w:gridCol w:w="5245"/>
      </w:tblGrid>
      <w:tr w:rsidR="007864A7" w:rsidRPr="003A69A7" w14:paraId="6E3010E9" w14:textId="77777777" w:rsidTr="007864A7">
        <w:tc>
          <w:tcPr>
            <w:tcW w:w="1413" w:type="dxa"/>
          </w:tcPr>
          <w:p w14:paraId="35CEAA5E" w14:textId="77777777" w:rsidR="007864A7" w:rsidRPr="003A69A7" w:rsidRDefault="007864A7" w:rsidP="007F7317">
            <w:r w:rsidRPr="003A69A7">
              <w:t>Thank you Key workers!</w:t>
            </w:r>
          </w:p>
        </w:tc>
        <w:tc>
          <w:tcPr>
            <w:tcW w:w="3685" w:type="dxa"/>
          </w:tcPr>
          <w:p w14:paraId="546AABB1" w14:textId="77777777" w:rsidR="007864A7" w:rsidRPr="003A69A7" w:rsidRDefault="007864A7" w:rsidP="007F7317">
            <w:r w:rsidRPr="003A69A7">
              <w:t>There is a whole army of keyworkers who still go out to work every day</w:t>
            </w:r>
          </w:p>
          <w:p w14:paraId="1B499373" w14:textId="77777777" w:rsidR="007864A7" w:rsidRPr="003A69A7" w:rsidRDefault="007864A7" w:rsidP="007F7317"/>
          <w:p w14:paraId="70AA56B3" w14:textId="77777777" w:rsidR="007864A7" w:rsidRPr="003A69A7" w:rsidRDefault="007864A7" w:rsidP="007F7317">
            <w:r w:rsidRPr="003A69A7">
              <w:t>Doctors</w:t>
            </w:r>
          </w:p>
          <w:p w14:paraId="51CD0C82" w14:textId="77777777" w:rsidR="007864A7" w:rsidRPr="003A69A7" w:rsidRDefault="007864A7" w:rsidP="007F7317">
            <w:r w:rsidRPr="003A69A7">
              <w:t>Nurses</w:t>
            </w:r>
          </w:p>
          <w:p w14:paraId="4265BE41" w14:textId="77777777" w:rsidR="007864A7" w:rsidRPr="003A69A7" w:rsidRDefault="007864A7" w:rsidP="007F7317">
            <w:r w:rsidRPr="003A69A7">
              <w:t>Police</w:t>
            </w:r>
          </w:p>
          <w:p w14:paraId="54409416" w14:textId="77777777" w:rsidR="007864A7" w:rsidRPr="003A69A7" w:rsidRDefault="007864A7" w:rsidP="007F7317">
            <w:r w:rsidRPr="003A69A7">
              <w:t>Paramedics</w:t>
            </w:r>
          </w:p>
          <w:p w14:paraId="4C7DECFA" w14:textId="77777777" w:rsidR="007864A7" w:rsidRPr="003A69A7" w:rsidRDefault="007864A7" w:rsidP="007F7317">
            <w:r w:rsidRPr="003A69A7">
              <w:t>Shop Workers</w:t>
            </w:r>
          </w:p>
          <w:p w14:paraId="15F91C9F" w14:textId="77777777" w:rsidR="007864A7" w:rsidRPr="003A69A7" w:rsidRDefault="007864A7" w:rsidP="007F7317">
            <w:r>
              <w:t>Teachers</w:t>
            </w:r>
          </w:p>
          <w:p w14:paraId="10CBC586" w14:textId="77777777" w:rsidR="007864A7" w:rsidRDefault="007864A7" w:rsidP="007F7317">
            <w:r>
              <w:t>Carers</w:t>
            </w:r>
          </w:p>
          <w:p w14:paraId="74655D46" w14:textId="77777777" w:rsidR="007864A7" w:rsidRPr="003A69A7" w:rsidRDefault="007864A7" w:rsidP="007F7317"/>
          <w:p w14:paraId="6FB83E16" w14:textId="77777777" w:rsidR="007864A7" w:rsidRPr="003A69A7" w:rsidRDefault="007864A7" w:rsidP="007F7317">
            <w:r w:rsidRPr="003A69A7">
              <w:t>Its important we let them know how grateful we all are they carry on working for us.</w:t>
            </w:r>
          </w:p>
          <w:p w14:paraId="0A32D558" w14:textId="77777777" w:rsidR="007864A7" w:rsidRPr="003A69A7" w:rsidRDefault="007864A7" w:rsidP="007F7317"/>
          <w:p w14:paraId="5B2F547A" w14:textId="77777777" w:rsidR="007864A7" w:rsidRPr="003A69A7" w:rsidRDefault="007864A7" w:rsidP="007F7317">
            <w:r w:rsidRPr="003A69A7">
              <w:t>Download these “Thank you from the Scouts poster”,  Decorated and colour in the poster, if you can print it off and stick it in your window, or post it to the 5</w:t>
            </w:r>
            <w:r w:rsidRPr="003A69A7">
              <w:rPr>
                <w:vertAlign w:val="superscript"/>
              </w:rPr>
              <w:t>th</w:t>
            </w:r>
            <w:r w:rsidRPr="003A69A7">
              <w:t xml:space="preserve"> Frome Scout Facebook page so the key workers can see it.</w:t>
            </w:r>
          </w:p>
          <w:p w14:paraId="41C8BF69" w14:textId="77777777" w:rsidR="007864A7" w:rsidRPr="003A69A7" w:rsidRDefault="007864A7" w:rsidP="007F7317"/>
          <w:p w14:paraId="4D63F8FC" w14:textId="77777777" w:rsidR="007864A7" w:rsidRPr="003A69A7" w:rsidRDefault="007864A7" w:rsidP="007F7317">
            <w:r w:rsidRPr="003A69A7">
              <w:t xml:space="preserve">You can download the pdf version, print it off and colour it in, or, </w:t>
            </w:r>
          </w:p>
          <w:p w14:paraId="0F53AD39" w14:textId="7B46D048" w:rsidR="007864A7" w:rsidRPr="003A69A7" w:rsidRDefault="007864A7" w:rsidP="007F7317">
            <w:r w:rsidRPr="003A69A7">
              <w:t>Download</w:t>
            </w:r>
            <w:r w:rsidR="000137A4">
              <w:t xml:space="preserve"> load the image to your computer/tablet/phone and colour it in on there.</w:t>
            </w:r>
            <w:r w:rsidRPr="003A69A7">
              <w:t xml:space="preserve"> </w:t>
            </w:r>
          </w:p>
        </w:tc>
        <w:tc>
          <w:tcPr>
            <w:tcW w:w="5245" w:type="dxa"/>
          </w:tcPr>
          <w:p w14:paraId="182916BC" w14:textId="77777777" w:rsidR="007864A7" w:rsidRPr="003A69A7" w:rsidRDefault="007864A7" w:rsidP="007F7317">
            <w:r w:rsidRPr="003A69A7">
              <w:t>Links:</w:t>
            </w:r>
          </w:p>
          <w:p w14:paraId="7B59F885" w14:textId="77777777" w:rsidR="007864A7" w:rsidRPr="003A69A7" w:rsidRDefault="007864A7" w:rsidP="007F7317"/>
          <w:p w14:paraId="459FF86F" w14:textId="77777777" w:rsidR="007864A7" w:rsidRPr="003A69A7" w:rsidRDefault="007864A7" w:rsidP="007F7317">
            <w:r w:rsidRPr="003A69A7">
              <w:t>Thank you from the Scouts:</w:t>
            </w:r>
          </w:p>
          <w:p w14:paraId="250A8661" w14:textId="77777777" w:rsidR="007864A7" w:rsidRPr="003A69A7" w:rsidRDefault="007864A7" w:rsidP="007F7317">
            <w:r w:rsidRPr="003A69A7">
              <w:t xml:space="preserve">  - </w:t>
            </w:r>
            <w:hyperlink r:id="rId33" w:history="1">
              <w:r w:rsidRPr="003A69A7">
                <w:rPr>
                  <w:rStyle w:val="Hyperlink"/>
                </w:rPr>
                <w:t>PDF Doc</w:t>
              </w:r>
            </w:hyperlink>
          </w:p>
          <w:p w14:paraId="1FD1F8BA" w14:textId="77777777" w:rsidR="007864A7" w:rsidRPr="003A69A7" w:rsidRDefault="007864A7" w:rsidP="007F7317">
            <w:r w:rsidRPr="003A69A7">
              <w:t xml:space="preserve">  - </w:t>
            </w:r>
            <w:hyperlink r:id="rId34" w:history="1">
              <w:r w:rsidRPr="003A69A7">
                <w:rPr>
                  <w:rStyle w:val="Hyperlink"/>
                </w:rPr>
                <w:t>Jpg Image</w:t>
              </w:r>
            </w:hyperlink>
          </w:p>
          <w:p w14:paraId="553FC7F8" w14:textId="77777777" w:rsidR="007864A7" w:rsidRPr="003A69A7" w:rsidRDefault="007864A7" w:rsidP="007F7317"/>
          <w:p w14:paraId="0AE74B1D" w14:textId="77777777" w:rsidR="007864A7" w:rsidRPr="003A69A7" w:rsidRDefault="007864A7" w:rsidP="007F7317">
            <w:r w:rsidRPr="003A69A7">
              <w:t>Additional thank you posters:</w:t>
            </w:r>
          </w:p>
          <w:p w14:paraId="66395F17" w14:textId="77777777" w:rsidR="007864A7" w:rsidRPr="003A69A7" w:rsidRDefault="007864A7" w:rsidP="007F7317">
            <w:r w:rsidRPr="003A69A7">
              <w:t>NHS Rainbow</w:t>
            </w:r>
          </w:p>
          <w:p w14:paraId="4201E11A" w14:textId="77777777" w:rsidR="007864A7" w:rsidRPr="003A69A7" w:rsidRDefault="007864A7" w:rsidP="007F7317">
            <w:r w:rsidRPr="003A69A7">
              <w:t xml:space="preserve">  - </w:t>
            </w:r>
            <w:hyperlink r:id="rId35" w:history="1">
              <w:r w:rsidRPr="003A69A7">
                <w:rPr>
                  <w:rStyle w:val="Hyperlink"/>
                </w:rPr>
                <w:t>PDF Doc</w:t>
              </w:r>
            </w:hyperlink>
          </w:p>
          <w:p w14:paraId="5D2583ED" w14:textId="77777777" w:rsidR="007864A7" w:rsidRPr="003A69A7" w:rsidRDefault="007864A7" w:rsidP="007F7317">
            <w:r w:rsidRPr="003A69A7">
              <w:t xml:space="preserve">  - </w:t>
            </w:r>
            <w:hyperlink r:id="rId36" w:history="1">
              <w:r w:rsidRPr="003A69A7">
                <w:rPr>
                  <w:rStyle w:val="Hyperlink"/>
                </w:rPr>
                <w:t>Jpg Image</w:t>
              </w:r>
            </w:hyperlink>
          </w:p>
          <w:p w14:paraId="03430101" w14:textId="77777777" w:rsidR="007864A7" w:rsidRPr="003A69A7" w:rsidRDefault="007864A7" w:rsidP="007F7317"/>
          <w:p w14:paraId="3C8A380A" w14:textId="77777777" w:rsidR="007864A7" w:rsidRPr="003A69A7" w:rsidRDefault="007864A7" w:rsidP="007F7317">
            <w:r w:rsidRPr="003A69A7">
              <w:t>NHS Heart</w:t>
            </w:r>
          </w:p>
          <w:p w14:paraId="1D94A5B6" w14:textId="77777777" w:rsidR="007864A7" w:rsidRPr="003A69A7" w:rsidRDefault="007864A7" w:rsidP="007F7317">
            <w:r w:rsidRPr="003A69A7">
              <w:t xml:space="preserve">  - </w:t>
            </w:r>
            <w:hyperlink r:id="rId37" w:history="1">
              <w:r w:rsidRPr="003A69A7">
                <w:rPr>
                  <w:rStyle w:val="Hyperlink"/>
                </w:rPr>
                <w:t>PDF Doc</w:t>
              </w:r>
            </w:hyperlink>
          </w:p>
          <w:p w14:paraId="6AA60BEF" w14:textId="77777777" w:rsidR="007864A7" w:rsidRPr="003A69A7" w:rsidRDefault="007864A7" w:rsidP="007F7317">
            <w:r w:rsidRPr="003A69A7">
              <w:t xml:space="preserve">  - </w:t>
            </w:r>
            <w:hyperlink r:id="rId38" w:history="1">
              <w:r w:rsidRPr="003A69A7">
                <w:rPr>
                  <w:rStyle w:val="Hyperlink"/>
                </w:rPr>
                <w:t>Jpg Image</w:t>
              </w:r>
            </w:hyperlink>
          </w:p>
          <w:p w14:paraId="7F24C156" w14:textId="77777777" w:rsidR="007864A7" w:rsidRPr="003A69A7" w:rsidRDefault="007864A7" w:rsidP="007F7317"/>
          <w:p w14:paraId="401A0790" w14:textId="77777777" w:rsidR="007864A7" w:rsidRPr="003A69A7" w:rsidRDefault="007864A7" w:rsidP="007F7317">
            <w:r w:rsidRPr="003A69A7">
              <w:t>Thank You Key Workers</w:t>
            </w:r>
          </w:p>
          <w:p w14:paraId="41A0FAF3" w14:textId="77777777" w:rsidR="007864A7" w:rsidRPr="003A69A7" w:rsidRDefault="007864A7" w:rsidP="007F7317">
            <w:r w:rsidRPr="003A69A7">
              <w:t xml:space="preserve">  - </w:t>
            </w:r>
            <w:hyperlink r:id="rId39" w:history="1">
              <w:r w:rsidRPr="003A69A7">
                <w:rPr>
                  <w:rStyle w:val="Hyperlink"/>
                </w:rPr>
                <w:t>PDF Doc</w:t>
              </w:r>
            </w:hyperlink>
          </w:p>
          <w:p w14:paraId="57C81BBC" w14:textId="77777777" w:rsidR="007864A7" w:rsidRPr="003A69A7" w:rsidRDefault="007864A7" w:rsidP="007F7317">
            <w:r w:rsidRPr="003A69A7">
              <w:t xml:space="preserve">  - </w:t>
            </w:r>
            <w:hyperlink r:id="rId40" w:history="1">
              <w:r w:rsidRPr="003A69A7">
                <w:rPr>
                  <w:rStyle w:val="Hyperlink"/>
                </w:rPr>
                <w:t>Jpg Image</w:t>
              </w:r>
            </w:hyperlink>
          </w:p>
          <w:p w14:paraId="32DCE4DF" w14:textId="77777777" w:rsidR="007864A7" w:rsidRPr="003A69A7" w:rsidRDefault="007864A7" w:rsidP="007F7317"/>
          <w:p w14:paraId="5F45163A" w14:textId="77777777" w:rsidR="007864A7" w:rsidRPr="003A69A7" w:rsidRDefault="007864A7" w:rsidP="007F7317"/>
          <w:p w14:paraId="78729964" w14:textId="77777777" w:rsidR="007864A7" w:rsidRPr="003A69A7" w:rsidRDefault="007864A7" w:rsidP="007F7317">
            <w:r w:rsidRPr="003A69A7">
              <w:t xml:space="preserve">Can you find any other posters online to download? </w:t>
            </w:r>
          </w:p>
          <w:p w14:paraId="5F7387DD" w14:textId="77777777" w:rsidR="007864A7" w:rsidRPr="003A69A7" w:rsidRDefault="007864A7" w:rsidP="007F7317"/>
        </w:tc>
      </w:tr>
      <w:tr w:rsidR="007864A7" w:rsidRPr="003A69A7" w14:paraId="3E5FEF4A" w14:textId="77777777" w:rsidTr="007864A7">
        <w:tc>
          <w:tcPr>
            <w:tcW w:w="1413" w:type="dxa"/>
          </w:tcPr>
          <w:p w14:paraId="45059C80" w14:textId="77777777" w:rsidR="007864A7" w:rsidRPr="003A69A7" w:rsidRDefault="007864A7" w:rsidP="007F7317">
            <w:r w:rsidRPr="003A69A7">
              <w:t>Virtual Day trip</w:t>
            </w:r>
          </w:p>
        </w:tc>
        <w:tc>
          <w:tcPr>
            <w:tcW w:w="3685" w:type="dxa"/>
          </w:tcPr>
          <w:p w14:paraId="0351BD09" w14:textId="77777777" w:rsidR="007864A7" w:rsidRPr="003A69A7" w:rsidRDefault="007864A7" w:rsidP="007F7317">
            <w:r w:rsidRPr="003A69A7">
              <w:t>Take a virtual day out and visit one or more of these attractions.</w:t>
            </w:r>
          </w:p>
          <w:p w14:paraId="71CDB046" w14:textId="77777777" w:rsidR="007864A7" w:rsidRPr="003A69A7" w:rsidRDefault="007864A7" w:rsidP="007F7317"/>
          <w:p w14:paraId="7AF05B80" w14:textId="77777777" w:rsidR="007864A7" w:rsidRPr="003A69A7" w:rsidRDefault="007864A7" w:rsidP="007F7317">
            <w:r w:rsidRPr="003A69A7">
              <w:t>For each of these attractions you visit, take a photo of you enjoying the attraction and sum up your experience by answering the following questions:</w:t>
            </w:r>
          </w:p>
          <w:p w14:paraId="71F327D2" w14:textId="77777777" w:rsidR="007864A7" w:rsidRPr="003A69A7" w:rsidRDefault="007864A7" w:rsidP="007F7317"/>
          <w:p w14:paraId="184B99E7" w14:textId="77777777" w:rsidR="007864A7" w:rsidRPr="003A69A7" w:rsidRDefault="007864A7" w:rsidP="007F7317">
            <w:pPr>
              <w:rPr>
                <w:rFonts w:eastAsiaTheme="minorEastAsia"/>
              </w:rPr>
            </w:pPr>
            <w:r w:rsidRPr="003A69A7">
              <w:t>1, Where did you visit?</w:t>
            </w:r>
            <w:r w:rsidRPr="003A69A7">
              <w:br/>
            </w:r>
            <w:r w:rsidRPr="003A69A7">
              <w:br/>
            </w:r>
          </w:p>
          <w:p w14:paraId="275BFB13" w14:textId="77777777" w:rsidR="007864A7" w:rsidRPr="003A69A7" w:rsidRDefault="007864A7" w:rsidP="007F7317">
            <w:r w:rsidRPr="003A69A7">
              <w:t>2, Describe your tour.</w:t>
            </w:r>
            <w:r w:rsidRPr="003A69A7">
              <w:br/>
            </w:r>
            <w:r w:rsidRPr="003A69A7">
              <w:br/>
            </w:r>
          </w:p>
          <w:p w14:paraId="0EBBDEAC" w14:textId="77777777" w:rsidR="007864A7" w:rsidRPr="003A69A7" w:rsidRDefault="007864A7" w:rsidP="007F7317">
            <w:r w:rsidRPr="003A69A7">
              <w:t>3, List 3 things you saw on your tour.</w:t>
            </w:r>
            <w:r w:rsidRPr="003A69A7">
              <w:br/>
            </w:r>
            <w:r w:rsidRPr="003A69A7">
              <w:br/>
            </w:r>
          </w:p>
          <w:p w14:paraId="585A2CFF" w14:textId="77777777" w:rsidR="007864A7" w:rsidRPr="003A69A7" w:rsidRDefault="007864A7" w:rsidP="007F7317">
            <w:r w:rsidRPr="003A69A7">
              <w:t>4, List 3 interesting facts about your tour.</w:t>
            </w:r>
            <w:r w:rsidRPr="003A69A7">
              <w:br/>
            </w:r>
            <w:r w:rsidRPr="003A69A7">
              <w:lastRenderedPageBreak/>
              <w:br/>
            </w:r>
          </w:p>
          <w:p w14:paraId="167D1B8A" w14:textId="77777777" w:rsidR="007864A7" w:rsidRPr="003A69A7" w:rsidRDefault="007864A7" w:rsidP="007F7317">
            <w:r w:rsidRPr="003A69A7">
              <w:t>5, List 3 things you learnt on your tour.</w:t>
            </w:r>
            <w:r w:rsidRPr="003A69A7">
              <w:br/>
            </w:r>
            <w:r w:rsidRPr="003A69A7">
              <w:br/>
            </w:r>
          </w:p>
          <w:p w14:paraId="58963BFF" w14:textId="77777777" w:rsidR="007864A7" w:rsidRPr="003A69A7" w:rsidRDefault="007864A7" w:rsidP="007F7317">
            <w:r w:rsidRPr="003A69A7">
              <w:t>6, What was your favourite thing on your tour?</w:t>
            </w:r>
          </w:p>
        </w:tc>
        <w:tc>
          <w:tcPr>
            <w:tcW w:w="5245" w:type="dxa"/>
          </w:tcPr>
          <w:p w14:paraId="16888EB0" w14:textId="77777777" w:rsidR="007864A7" w:rsidRPr="003A69A7" w:rsidRDefault="007864A7" w:rsidP="007F7317">
            <w:r w:rsidRPr="003A69A7">
              <w:lastRenderedPageBreak/>
              <w:t>Virtual Trips:</w:t>
            </w:r>
          </w:p>
          <w:p w14:paraId="0FD6C2BE" w14:textId="77777777" w:rsidR="007864A7" w:rsidRPr="003A69A7" w:rsidRDefault="007864A7" w:rsidP="007F7317">
            <w:r w:rsidRPr="003A69A7">
              <w:t xml:space="preserve">- Use </w:t>
            </w:r>
            <w:hyperlink r:id="rId41" w:history="1">
              <w:r w:rsidRPr="003A69A7">
                <w:rPr>
                  <w:rStyle w:val="Hyperlink"/>
                </w:rPr>
                <w:t>Google Map</w:t>
              </w:r>
            </w:hyperlink>
            <w:r w:rsidRPr="003A69A7">
              <w:t xml:space="preserve"> Street View to explore a different town</w:t>
            </w:r>
          </w:p>
          <w:p w14:paraId="3CF9AD78" w14:textId="77777777" w:rsidR="007864A7" w:rsidRPr="003A69A7" w:rsidRDefault="007864A7" w:rsidP="007F7317">
            <w:r w:rsidRPr="003A69A7">
              <w:t xml:space="preserve"> - </w:t>
            </w:r>
            <w:hyperlink r:id="rId42" w:history="1">
              <w:r w:rsidRPr="003A69A7">
                <w:rPr>
                  <w:rStyle w:val="Hyperlink"/>
                </w:rPr>
                <w:t>Longleat Safari Park</w:t>
              </w:r>
            </w:hyperlink>
          </w:p>
          <w:p w14:paraId="5180A225" w14:textId="77777777" w:rsidR="007864A7" w:rsidRPr="003A69A7" w:rsidRDefault="007864A7" w:rsidP="007F7317">
            <w:r w:rsidRPr="003A69A7">
              <w:t xml:space="preserve"> - </w:t>
            </w:r>
            <w:hyperlink r:id="rId43" w:history="1">
              <w:r w:rsidRPr="003A69A7">
                <w:rPr>
                  <w:rStyle w:val="Hyperlink"/>
                </w:rPr>
                <w:t>National Aquarium</w:t>
              </w:r>
            </w:hyperlink>
          </w:p>
          <w:p w14:paraId="4ED93F34" w14:textId="77777777" w:rsidR="007864A7" w:rsidRPr="003A69A7" w:rsidRDefault="007864A7" w:rsidP="007F7317">
            <w:r w:rsidRPr="003A69A7">
              <w:t xml:space="preserve"> - </w:t>
            </w:r>
            <w:hyperlink r:id="rId44" w:history="1">
              <w:r w:rsidRPr="003A69A7">
                <w:rPr>
                  <w:rStyle w:val="Hyperlink"/>
                </w:rPr>
                <w:t>San Diego Zoo</w:t>
              </w:r>
            </w:hyperlink>
            <w:r w:rsidRPr="003A69A7">
              <w:t xml:space="preserve"> </w:t>
            </w:r>
          </w:p>
          <w:p w14:paraId="7F5A9EF4" w14:textId="77777777" w:rsidR="007864A7" w:rsidRPr="003A69A7" w:rsidRDefault="007864A7" w:rsidP="007F7317">
            <w:r w:rsidRPr="003A69A7">
              <w:t xml:space="preserve"> - </w:t>
            </w:r>
            <w:hyperlink r:id="rId45" w:history="1">
              <w:r w:rsidRPr="003A69A7">
                <w:rPr>
                  <w:rStyle w:val="Hyperlink"/>
                </w:rPr>
                <w:t>Houston Zoo</w:t>
              </w:r>
            </w:hyperlink>
          </w:p>
          <w:p w14:paraId="5290FA83" w14:textId="77777777" w:rsidR="007864A7" w:rsidRPr="003A69A7" w:rsidRDefault="007864A7" w:rsidP="007F7317">
            <w:r w:rsidRPr="003A69A7">
              <w:t xml:space="preserve"> - </w:t>
            </w:r>
            <w:hyperlink r:id="rId46" w:history="1">
              <w:r w:rsidRPr="003A69A7">
                <w:rPr>
                  <w:rStyle w:val="Hyperlink"/>
                </w:rPr>
                <w:t>Walt Disney World</w:t>
              </w:r>
            </w:hyperlink>
          </w:p>
          <w:p w14:paraId="1EE767CE" w14:textId="77777777" w:rsidR="007864A7" w:rsidRPr="003A69A7" w:rsidRDefault="007864A7" w:rsidP="007F7317">
            <w:r w:rsidRPr="003A69A7">
              <w:t xml:space="preserve">        - </w:t>
            </w:r>
            <w:hyperlink r:id="rId47" w:history="1">
              <w:r w:rsidRPr="003A69A7">
                <w:rPr>
                  <w:rStyle w:val="Hyperlink"/>
                </w:rPr>
                <w:t>Frozen Ever after Ride</w:t>
              </w:r>
            </w:hyperlink>
          </w:p>
          <w:p w14:paraId="2E86191D" w14:textId="77777777" w:rsidR="007864A7" w:rsidRPr="003A69A7" w:rsidRDefault="007864A7" w:rsidP="007F7317">
            <w:r w:rsidRPr="003A69A7">
              <w:t xml:space="preserve">        - </w:t>
            </w:r>
            <w:hyperlink r:id="rId48" w:history="1">
              <w:r w:rsidRPr="003A69A7">
                <w:rPr>
                  <w:rStyle w:val="Hyperlink"/>
                </w:rPr>
                <w:t>It’s a Small World</w:t>
              </w:r>
            </w:hyperlink>
          </w:p>
          <w:p w14:paraId="697E27C1" w14:textId="77777777" w:rsidR="007864A7" w:rsidRPr="003A69A7" w:rsidRDefault="007864A7" w:rsidP="007F7317">
            <w:r w:rsidRPr="003A69A7">
              <w:t xml:space="preserve">        - </w:t>
            </w:r>
            <w:hyperlink r:id="rId49" w:history="1">
              <w:r w:rsidRPr="003A69A7">
                <w:rPr>
                  <w:rStyle w:val="Hyperlink"/>
                </w:rPr>
                <w:t>Monsters Inc. Mike and Sulley</w:t>
              </w:r>
            </w:hyperlink>
          </w:p>
          <w:p w14:paraId="27C7F620" w14:textId="77777777" w:rsidR="007864A7" w:rsidRPr="003A69A7" w:rsidRDefault="007864A7" w:rsidP="007F7317">
            <w:r w:rsidRPr="003A69A7">
              <w:t xml:space="preserve">        - </w:t>
            </w:r>
            <w:hyperlink r:id="rId50" w:history="1">
              <w:r w:rsidRPr="003A69A7">
                <w:rPr>
                  <w:rStyle w:val="Hyperlink"/>
                </w:rPr>
                <w:t>Pirates of the Caribbean</w:t>
              </w:r>
            </w:hyperlink>
          </w:p>
          <w:p w14:paraId="3D39E964" w14:textId="77777777" w:rsidR="007864A7" w:rsidRPr="003A69A7" w:rsidRDefault="007864A7" w:rsidP="007F7317">
            <w:r w:rsidRPr="003A69A7">
              <w:t xml:space="preserve"> - </w:t>
            </w:r>
            <w:hyperlink r:id="rId51" w:history="1">
              <w:r w:rsidRPr="003A69A7">
                <w:rPr>
                  <w:rStyle w:val="Hyperlink"/>
                </w:rPr>
                <w:t>SeaWorld Orlando</w:t>
              </w:r>
            </w:hyperlink>
          </w:p>
          <w:p w14:paraId="71BB6AE8" w14:textId="77777777" w:rsidR="007864A7" w:rsidRPr="003A69A7" w:rsidRDefault="007864A7" w:rsidP="007F7317">
            <w:r w:rsidRPr="003A69A7">
              <w:t xml:space="preserve"> - </w:t>
            </w:r>
            <w:hyperlink r:id="rId52" w:history="1">
              <w:r w:rsidRPr="003A69A7">
                <w:rPr>
                  <w:rStyle w:val="Hyperlink"/>
                </w:rPr>
                <w:t>National Marine Aquarium</w:t>
              </w:r>
            </w:hyperlink>
          </w:p>
          <w:p w14:paraId="3E012E5B" w14:textId="77777777" w:rsidR="007864A7" w:rsidRPr="003A69A7" w:rsidRDefault="007864A7" w:rsidP="007F7317">
            <w:r w:rsidRPr="003A69A7">
              <w:t xml:space="preserve"> - </w:t>
            </w:r>
            <w:hyperlink r:id="rId53" w:history="1">
              <w:r w:rsidRPr="003A69A7">
                <w:rPr>
                  <w:rStyle w:val="Hyperlink"/>
                </w:rPr>
                <w:t>LegoLand Florida</w:t>
              </w:r>
            </w:hyperlink>
          </w:p>
          <w:p w14:paraId="4E5C3E70" w14:textId="77777777" w:rsidR="007864A7" w:rsidRPr="003A69A7" w:rsidRDefault="007864A7" w:rsidP="007F7317">
            <w:r w:rsidRPr="003A69A7">
              <w:t xml:space="preserve"> - </w:t>
            </w:r>
            <w:hyperlink r:id="rId54" w:history="1">
              <w:r w:rsidRPr="003A69A7">
                <w:rPr>
                  <w:rStyle w:val="Hyperlink"/>
                </w:rPr>
                <w:t>Atlanta Zoo Panada Cam</w:t>
              </w:r>
            </w:hyperlink>
          </w:p>
          <w:p w14:paraId="43D41F4F" w14:textId="77777777" w:rsidR="007864A7" w:rsidRPr="003A69A7" w:rsidRDefault="007864A7" w:rsidP="007F7317">
            <w:r w:rsidRPr="003A69A7">
              <w:t xml:space="preserve"> - </w:t>
            </w:r>
            <w:hyperlink r:id="rId55" w:history="1">
              <w:r w:rsidRPr="003A69A7">
                <w:rPr>
                  <w:rStyle w:val="Hyperlink"/>
                </w:rPr>
                <w:t>Monterey Bay Aquarium</w:t>
              </w:r>
            </w:hyperlink>
          </w:p>
          <w:p w14:paraId="3BC2049F" w14:textId="77777777" w:rsidR="007864A7" w:rsidRPr="003A69A7" w:rsidRDefault="007864A7" w:rsidP="007F7317">
            <w:r w:rsidRPr="003A69A7">
              <w:t xml:space="preserve"> - </w:t>
            </w:r>
            <w:hyperlink r:id="rId56" w:anchor="tabs" w:history="1">
              <w:r w:rsidRPr="003A69A7">
                <w:rPr>
                  <w:rStyle w:val="Hyperlink"/>
                </w:rPr>
                <w:t>The Louvre</w:t>
              </w:r>
            </w:hyperlink>
          </w:p>
          <w:p w14:paraId="1D382952" w14:textId="77777777" w:rsidR="007864A7" w:rsidRPr="003A69A7" w:rsidRDefault="007864A7" w:rsidP="007F7317">
            <w:r w:rsidRPr="003A69A7">
              <w:t xml:space="preserve"> - </w:t>
            </w:r>
            <w:hyperlink r:id="rId57" w:history="1">
              <w:r w:rsidRPr="003A69A7">
                <w:rPr>
                  <w:rStyle w:val="Hyperlink"/>
                </w:rPr>
                <w:t xml:space="preserve">Smithsonian National Museum of Natural History </w:t>
              </w:r>
            </w:hyperlink>
          </w:p>
          <w:p w14:paraId="0E95F54D" w14:textId="77777777" w:rsidR="007864A7" w:rsidRPr="003A69A7" w:rsidRDefault="007864A7" w:rsidP="007F7317">
            <w:r w:rsidRPr="003A69A7">
              <w:t xml:space="preserve"> - </w:t>
            </w:r>
            <w:hyperlink r:id="rId58" w:history="1">
              <w:r w:rsidRPr="003A69A7">
                <w:rPr>
                  <w:rStyle w:val="Hyperlink"/>
                </w:rPr>
                <w:t>British Museum, London</w:t>
              </w:r>
            </w:hyperlink>
          </w:p>
          <w:p w14:paraId="29F03B87" w14:textId="77777777" w:rsidR="007864A7" w:rsidRPr="003A69A7" w:rsidRDefault="007864A7" w:rsidP="007F7317">
            <w:r w:rsidRPr="003A69A7">
              <w:lastRenderedPageBreak/>
              <w:t xml:space="preserve"> - NASA</w:t>
            </w:r>
          </w:p>
          <w:p w14:paraId="0028787F" w14:textId="77777777" w:rsidR="007864A7" w:rsidRPr="003A69A7" w:rsidRDefault="007864A7" w:rsidP="007F7317">
            <w:r w:rsidRPr="003A69A7">
              <w:t xml:space="preserve">        - </w:t>
            </w:r>
            <w:hyperlink r:id="rId59" w:history="1">
              <w:r w:rsidRPr="003A69A7">
                <w:rPr>
                  <w:rStyle w:val="Hyperlink"/>
                </w:rPr>
                <w:t>Langley Research Center</w:t>
              </w:r>
            </w:hyperlink>
            <w:r w:rsidRPr="003A69A7">
              <w:t xml:space="preserve"> </w:t>
            </w:r>
          </w:p>
          <w:p w14:paraId="2BA35A6F" w14:textId="77777777" w:rsidR="007864A7" w:rsidRPr="003A69A7" w:rsidRDefault="007864A7" w:rsidP="007F7317">
            <w:r w:rsidRPr="003A69A7">
              <w:t xml:space="preserve">        - </w:t>
            </w:r>
            <w:hyperlink r:id="rId60" w:history="1">
              <w:r w:rsidRPr="003A69A7">
                <w:rPr>
                  <w:rStyle w:val="Hyperlink"/>
                </w:rPr>
                <w:t>Glenn Research Center</w:t>
              </w:r>
            </w:hyperlink>
          </w:p>
          <w:p w14:paraId="34D113F1" w14:textId="77777777" w:rsidR="007864A7" w:rsidRPr="003A69A7" w:rsidRDefault="007864A7" w:rsidP="007F7317">
            <w:r w:rsidRPr="003A69A7">
              <w:t xml:space="preserve">        Or you can try some "augmented reality experiences" via </w:t>
            </w:r>
            <w:hyperlink r:id="rId61" w:history="1">
              <w:r w:rsidRPr="003A69A7">
                <w:rPr>
                  <w:rStyle w:val="Hyperlink"/>
                </w:rPr>
                <w:t>The Space Center Houston's app</w:t>
              </w:r>
            </w:hyperlink>
            <w:r w:rsidRPr="003A69A7">
              <w:t>.</w:t>
            </w:r>
          </w:p>
          <w:p w14:paraId="53F6CE94" w14:textId="77777777" w:rsidR="007864A7" w:rsidRPr="003A69A7" w:rsidRDefault="007864A7" w:rsidP="007F7317"/>
        </w:tc>
      </w:tr>
    </w:tbl>
    <w:p w14:paraId="016BB677" w14:textId="77777777" w:rsidR="007864A7" w:rsidRDefault="007864A7" w:rsidP="007864A7">
      <w:pPr>
        <w:pStyle w:val="NoSpacing"/>
      </w:pPr>
    </w:p>
    <w:p w14:paraId="1C4398C6" w14:textId="058CBB71" w:rsidR="007864A7" w:rsidRDefault="007864A7" w:rsidP="007864A7">
      <w:pPr>
        <w:pStyle w:val="NoSpacing"/>
      </w:pPr>
      <w:r w:rsidRPr="00F4579E">
        <w:rPr>
          <w:b/>
          <w:bCs/>
        </w:rPr>
        <w:t xml:space="preserve">Challenges </w:t>
      </w:r>
      <w:r w:rsidRPr="003A69A7">
        <w:t xml:space="preserve">– </w:t>
      </w:r>
      <w:r>
        <w:t>to be done anytime over the cam</w:t>
      </w:r>
      <w:r w:rsidR="00F4579E">
        <w:t>p</w:t>
      </w:r>
    </w:p>
    <w:p w14:paraId="02FF98E0" w14:textId="4025493F" w:rsidR="00F4579E" w:rsidRPr="00F4579E" w:rsidRDefault="00F4579E" w:rsidP="007864A7">
      <w:pPr>
        <w:pStyle w:val="NoSpacing"/>
        <w:rPr>
          <w:b/>
          <w:bCs/>
          <w:i/>
          <w:iCs/>
        </w:rPr>
      </w:pPr>
      <w:r w:rsidRPr="00F4579E">
        <w:rPr>
          <w:b/>
          <w:bCs/>
          <w:i/>
          <w:iCs/>
        </w:rPr>
        <w:t>To be revealed on camp!</w:t>
      </w:r>
    </w:p>
    <w:p w14:paraId="172289F9" w14:textId="77777777" w:rsidR="007864A7" w:rsidRPr="003A69A7" w:rsidRDefault="007864A7" w:rsidP="007864A7"/>
    <w:p w14:paraId="2313E1A9" w14:textId="77777777" w:rsidR="007864A7" w:rsidRPr="003A69A7" w:rsidRDefault="007864A7" w:rsidP="007864A7">
      <w:pPr>
        <w:pStyle w:val="NoSpacing"/>
      </w:pPr>
      <w:r w:rsidRPr="00AC3A65">
        <w:rPr>
          <w:b/>
          <w:bCs/>
        </w:rPr>
        <w:t>Optional Additional Activities</w:t>
      </w:r>
      <w:r w:rsidRPr="003A69A7">
        <w:t xml:space="preserve"> – to do anytime over the camp</w:t>
      </w:r>
    </w:p>
    <w:tbl>
      <w:tblPr>
        <w:tblStyle w:val="TableGrid"/>
        <w:tblW w:w="10343" w:type="dxa"/>
        <w:tblLook w:val="04A0" w:firstRow="1" w:lastRow="0" w:firstColumn="1" w:lastColumn="0" w:noHBand="0" w:noVBand="1"/>
      </w:tblPr>
      <w:tblGrid>
        <w:gridCol w:w="2084"/>
        <w:gridCol w:w="3467"/>
        <w:gridCol w:w="4792"/>
      </w:tblGrid>
      <w:tr w:rsidR="007864A7" w:rsidRPr="003A69A7" w14:paraId="42092296" w14:textId="77777777" w:rsidTr="79CEEA62">
        <w:tc>
          <w:tcPr>
            <w:tcW w:w="2084" w:type="dxa"/>
          </w:tcPr>
          <w:p w14:paraId="4CC4DFD1" w14:textId="77777777" w:rsidR="007864A7" w:rsidRPr="003A69A7" w:rsidRDefault="007864A7" w:rsidP="007F7317">
            <w:pPr>
              <w:rPr>
                <w:b/>
                <w:bCs/>
              </w:rPr>
            </w:pPr>
            <w:r w:rsidRPr="003A69A7">
              <w:rPr>
                <w:b/>
                <w:bCs/>
              </w:rPr>
              <w:t>Activity</w:t>
            </w:r>
          </w:p>
        </w:tc>
        <w:tc>
          <w:tcPr>
            <w:tcW w:w="3467" w:type="dxa"/>
          </w:tcPr>
          <w:p w14:paraId="37CB4372" w14:textId="77777777" w:rsidR="007864A7" w:rsidRPr="003A69A7" w:rsidRDefault="007864A7" w:rsidP="007F7317">
            <w:pPr>
              <w:rPr>
                <w:b/>
                <w:bCs/>
              </w:rPr>
            </w:pPr>
            <w:r w:rsidRPr="003A69A7">
              <w:rPr>
                <w:b/>
                <w:bCs/>
              </w:rPr>
              <w:t xml:space="preserve">Descript </w:t>
            </w:r>
          </w:p>
        </w:tc>
        <w:tc>
          <w:tcPr>
            <w:tcW w:w="4792" w:type="dxa"/>
          </w:tcPr>
          <w:p w14:paraId="0BE7432F" w14:textId="77777777" w:rsidR="007864A7" w:rsidRPr="003A69A7" w:rsidRDefault="007864A7" w:rsidP="007F7317">
            <w:pPr>
              <w:rPr>
                <w:b/>
                <w:bCs/>
              </w:rPr>
            </w:pPr>
            <w:r w:rsidRPr="003A69A7">
              <w:rPr>
                <w:b/>
                <w:bCs/>
              </w:rPr>
              <w:t>Resources/Notes/Tips</w:t>
            </w:r>
          </w:p>
        </w:tc>
      </w:tr>
      <w:tr w:rsidR="007864A7" w:rsidRPr="003A69A7" w14:paraId="27A24D8D" w14:textId="77777777" w:rsidTr="79CEEA62">
        <w:tc>
          <w:tcPr>
            <w:tcW w:w="2084" w:type="dxa"/>
          </w:tcPr>
          <w:p w14:paraId="7380BD64" w14:textId="77777777" w:rsidR="007864A7" w:rsidRPr="003A69A7" w:rsidRDefault="007864A7" w:rsidP="007F7317">
            <w:r w:rsidRPr="003A69A7">
              <w:t>Bottled up emotions</w:t>
            </w:r>
          </w:p>
        </w:tc>
        <w:tc>
          <w:tcPr>
            <w:tcW w:w="3467" w:type="dxa"/>
          </w:tcPr>
          <w:p w14:paraId="2CEE8A8F" w14:textId="77777777" w:rsidR="007864A7" w:rsidRPr="003A69A7" w:rsidRDefault="007864A7" w:rsidP="007F7317">
            <w:r w:rsidRPr="003A69A7">
              <w:t xml:space="preserve">Our current situation can lead us to experience a range of emotions. Let’s get these out of our head. Using the template, </w:t>
            </w:r>
          </w:p>
        </w:tc>
        <w:tc>
          <w:tcPr>
            <w:tcW w:w="4792" w:type="dxa"/>
          </w:tcPr>
          <w:p w14:paraId="564652B6" w14:textId="77777777" w:rsidR="007864A7" w:rsidRPr="003A69A7" w:rsidRDefault="007864A7" w:rsidP="007F7317">
            <w:r w:rsidRPr="003A69A7">
              <w:t>Templates:</w:t>
            </w:r>
          </w:p>
          <w:p w14:paraId="62DFE3E3" w14:textId="77777777" w:rsidR="007864A7" w:rsidRPr="003A69A7" w:rsidRDefault="007864A7" w:rsidP="007F7317">
            <w:r w:rsidRPr="003A69A7">
              <w:t xml:space="preserve">  - </w:t>
            </w:r>
            <w:hyperlink r:id="rId62" w:history="1">
              <w:r w:rsidRPr="003A69A7">
                <w:rPr>
                  <w:rStyle w:val="Hyperlink"/>
                </w:rPr>
                <w:t>JPG Image</w:t>
              </w:r>
            </w:hyperlink>
          </w:p>
          <w:p w14:paraId="42365827" w14:textId="77777777" w:rsidR="007864A7" w:rsidRPr="003A69A7" w:rsidRDefault="007864A7" w:rsidP="007F7317">
            <w:r w:rsidRPr="003A69A7">
              <w:t xml:space="preserve">  - </w:t>
            </w:r>
            <w:hyperlink r:id="rId63" w:history="1">
              <w:r w:rsidRPr="003A69A7">
                <w:rPr>
                  <w:rStyle w:val="Hyperlink"/>
                </w:rPr>
                <w:t>PDF doc</w:t>
              </w:r>
            </w:hyperlink>
          </w:p>
          <w:p w14:paraId="39E09E18" w14:textId="77777777" w:rsidR="007864A7" w:rsidRPr="003A69A7" w:rsidRDefault="007864A7" w:rsidP="007F7317"/>
          <w:p w14:paraId="791DD4F5" w14:textId="77777777" w:rsidR="007864A7" w:rsidRPr="003A69A7" w:rsidRDefault="007864A7" w:rsidP="007F7317">
            <w:r w:rsidRPr="003A69A7">
              <w:t>Example:</w:t>
            </w:r>
          </w:p>
          <w:p w14:paraId="087FBDD5" w14:textId="77777777" w:rsidR="007864A7" w:rsidRPr="003A69A7" w:rsidRDefault="007864A7" w:rsidP="007F7317">
            <w:r>
              <w:rPr>
                <w:noProof/>
              </w:rPr>
              <w:drawing>
                <wp:inline distT="0" distB="0" distL="0" distR="0" wp14:anchorId="71771D2C" wp14:editId="664AC121">
                  <wp:extent cx="2051487" cy="1460997"/>
                  <wp:effectExtent l="0" t="0" r="6350" b="6350"/>
                  <wp:docPr id="12730756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4">
                            <a:extLst>
                              <a:ext uri="{28A0092B-C50C-407E-A947-70E740481C1C}">
                                <a14:useLocalDpi xmlns:a14="http://schemas.microsoft.com/office/drawing/2010/main" val="0"/>
                              </a:ext>
                            </a:extLst>
                          </a:blip>
                          <a:stretch>
                            <a:fillRect/>
                          </a:stretch>
                        </pic:blipFill>
                        <pic:spPr>
                          <a:xfrm>
                            <a:off x="0" y="0"/>
                            <a:ext cx="2051487" cy="1460997"/>
                          </a:xfrm>
                          <a:prstGeom prst="rect">
                            <a:avLst/>
                          </a:prstGeom>
                        </pic:spPr>
                      </pic:pic>
                    </a:graphicData>
                  </a:graphic>
                </wp:inline>
              </w:drawing>
            </w:r>
          </w:p>
        </w:tc>
      </w:tr>
      <w:tr w:rsidR="007864A7" w:rsidRPr="003A69A7" w14:paraId="2B932BA4" w14:textId="77777777" w:rsidTr="79CEEA62">
        <w:tc>
          <w:tcPr>
            <w:tcW w:w="2084" w:type="dxa"/>
          </w:tcPr>
          <w:p w14:paraId="1885E468" w14:textId="77777777" w:rsidR="007864A7" w:rsidRPr="003A69A7" w:rsidRDefault="007864A7" w:rsidP="007F7317">
            <w:r w:rsidRPr="003A69A7">
              <w:t>Matchstick Rockets</w:t>
            </w:r>
          </w:p>
        </w:tc>
        <w:tc>
          <w:tcPr>
            <w:tcW w:w="3467" w:type="dxa"/>
          </w:tcPr>
          <w:p w14:paraId="63981683" w14:textId="77777777" w:rsidR="007864A7" w:rsidRPr="003A69A7" w:rsidRDefault="007864A7" w:rsidP="007F7317">
            <w:r w:rsidRPr="003A69A7">
              <w:t>Create a Matchstick rocket</w:t>
            </w:r>
          </w:p>
          <w:p w14:paraId="5CA48A49" w14:textId="77777777" w:rsidR="007864A7" w:rsidRPr="003A69A7" w:rsidRDefault="007864A7" w:rsidP="007F7317">
            <w:r w:rsidRPr="003A69A7">
              <w:t>NB: to be done with an adult</w:t>
            </w:r>
          </w:p>
        </w:tc>
        <w:tc>
          <w:tcPr>
            <w:tcW w:w="4792" w:type="dxa"/>
          </w:tcPr>
          <w:p w14:paraId="2F5A0589" w14:textId="77777777" w:rsidR="007864A7" w:rsidRPr="003A69A7" w:rsidRDefault="00810FE1" w:rsidP="007F7317">
            <w:hyperlink r:id="rId65" w:history="1">
              <w:r w:rsidR="007864A7" w:rsidRPr="003A69A7">
                <w:rPr>
                  <w:rStyle w:val="Hyperlink"/>
                </w:rPr>
                <w:t>Video Instructions</w:t>
              </w:r>
            </w:hyperlink>
          </w:p>
        </w:tc>
      </w:tr>
      <w:tr w:rsidR="007864A7" w:rsidRPr="003A69A7" w14:paraId="02B0F101" w14:textId="77777777" w:rsidTr="79CEEA62">
        <w:tc>
          <w:tcPr>
            <w:tcW w:w="2084" w:type="dxa"/>
          </w:tcPr>
          <w:p w14:paraId="47FE085F" w14:textId="77777777" w:rsidR="007864A7" w:rsidRPr="003A69A7" w:rsidRDefault="007864A7" w:rsidP="007F7317">
            <w:r w:rsidRPr="003A69A7">
              <w:t>Send A hug</w:t>
            </w:r>
          </w:p>
        </w:tc>
        <w:tc>
          <w:tcPr>
            <w:tcW w:w="3467" w:type="dxa"/>
          </w:tcPr>
          <w:p w14:paraId="7793FD86" w14:textId="77777777" w:rsidR="007864A7" w:rsidRPr="003A69A7" w:rsidRDefault="007864A7" w:rsidP="007F7317">
            <w:r w:rsidRPr="003A69A7">
              <w:t xml:space="preserve">An easy way for us to brighten the day a friend or love one.  </w:t>
            </w:r>
          </w:p>
          <w:p w14:paraId="0371F5CB" w14:textId="77777777" w:rsidR="007864A7" w:rsidRPr="003A69A7" w:rsidRDefault="007864A7" w:rsidP="007F7317">
            <w:r w:rsidRPr="003A69A7">
              <w:t xml:space="preserve">Draw around yourself, colour it in and write a message to someone you’re are not able to see at the moment </w:t>
            </w:r>
          </w:p>
        </w:tc>
        <w:tc>
          <w:tcPr>
            <w:tcW w:w="4792" w:type="dxa"/>
          </w:tcPr>
          <w:p w14:paraId="45EF26D1" w14:textId="77777777" w:rsidR="007864A7" w:rsidRPr="003A69A7" w:rsidRDefault="007864A7" w:rsidP="007F7317">
            <w:r>
              <w:rPr>
                <w:noProof/>
              </w:rPr>
              <w:drawing>
                <wp:inline distT="0" distB="0" distL="0" distR="0" wp14:anchorId="008F0432" wp14:editId="79AE0A0F">
                  <wp:extent cx="1980897" cy="1968168"/>
                  <wp:effectExtent l="0" t="0" r="635" b="0"/>
                  <wp:docPr id="7434046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6">
                            <a:extLst>
                              <a:ext uri="{28A0092B-C50C-407E-A947-70E740481C1C}">
                                <a14:useLocalDpi xmlns:a14="http://schemas.microsoft.com/office/drawing/2010/main" val="0"/>
                              </a:ext>
                            </a:extLst>
                          </a:blip>
                          <a:stretch>
                            <a:fillRect/>
                          </a:stretch>
                        </pic:blipFill>
                        <pic:spPr>
                          <a:xfrm>
                            <a:off x="0" y="0"/>
                            <a:ext cx="1980897" cy="1968168"/>
                          </a:xfrm>
                          <a:prstGeom prst="rect">
                            <a:avLst/>
                          </a:prstGeom>
                        </pic:spPr>
                      </pic:pic>
                    </a:graphicData>
                  </a:graphic>
                </wp:inline>
              </w:drawing>
            </w:r>
          </w:p>
        </w:tc>
      </w:tr>
      <w:tr w:rsidR="007864A7" w:rsidRPr="003A69A7" w14:paraId="7DBE1DD6" w14:textId="77777777" w:rsidTr="79CEEA62">
        <w:tc>
          <w:tcPr>
            <w:tcW w:w="2084" w:type="dxa"/>
          </w:tcPr>
          <w:p w14:paraId="591A5501" w14:textId="77777777" w:rsidR="007864A7" w:rsidRPr="003A69A7" w:rsidRDefault="007864A7" w:rsidP="007F7317">
            <w:pPr>
              <w:pStyle w:val="NoSpacing"/>
            </w:pPr>
            <w:r w:rsidRPr="003A69A7">
              <w:t>Learn magic trick</w:t>
            </w:r>
          </w:p>
        </w:tc>
        <w:tc>
          <w:tcPr>
            <w:tcW w:w="3467" w:type="dxa"/>
          </w:tcPr>
          <w:p w14:paraId="623BF68F" w14:textId="77777777" w:rsidR="007864A7" w:rsidRPr="003A69A7" w:rsidRDefault="007864A7" w:rsidP="007F7317">
            <w:r w:rsidRPr="003A69A7">
              <w:t>Learn a simple magic trick(s) and perform it/them for your family</w:t>
            </w:r>
          </w:p>
        </w:tc>
        <w:tc>
          <w:tcPr>
            <w:tcW w:w="4792" w:type="dxa"/>
          </w:tcPr>
          <w:p w14:paraId="316EABB5" w14:textId="77777777" w:rsidR="007864A7" w:rsidRPr="003A69A7" w:rsidRDefault="007864A7" w:rsidP="007F7317">
            <w:r w:rsidRPr="003A69A7">
              <w:t>- Search “Simple Magic tricks” on google</w:t>
            </w:r>
          </w:p>
        </w:tc>
      </w:tr>
      <w:tr w:rsidR="007864A7" w:rsidRPr="003A69A7" w14:paraId="7D667162" w14:textId="77777777" w:rsidTr="79CEEA62">
        <w:tc>
          <w:tcPr>
            <w:tcW w:w="2084" w:type="dxa"/>
          </w:tcPr>
          <w:p w14:paraId="018B87D8" w14:textId="77777777" w:rsidR="007864A7" w:rsidRPr="003A69A7" w:rsidRDefault="007864A7" w:rsidP="007F7317">
            <w:pPr>
              <w:pStyle w:val="NoSpacing"/>
            </w:pPr>
            <w:r w:rsidRPr="003A69A7">
              <w:t>Learn to juggle</w:t>
            </w:r>
          </w:p>
        </w:tc>
        <w:tc>
          <w:tcPr>
            <w:tcW w:w="3467" w:type="dxa"/>
          </w:tcPr>
          <w:p w14:paraId="60E70890" w14:textId="77777777" w:rsidR="007864A7" w:rsidRPr="003A69A7" w:rsidRDefault="007864A7" w:rsidP="007F7317">
            <w:r w:rsidRPr="003A69A7">
              <w:t xml:space="preserve">Spend some time learning a new skill! </w:t>
            </w:r>
          </w:p>
        </w:tc>
        <w:tc>
          <w:tcPr>
            <w:tcW w:w="4792" w:type="dxa"/>
          </w:tcPr>
          <w:p w14:paraId="1A4064C4" w14:textId="77777777" w:rsidR="007864A7" w:rsidRPr="003A69A7" w:rsidRDefault="007864A7" w:rsidP="007F7317">
            <w:r w:rsidRPr="003A69A7">
              <w:t>- Look up juggling tutorials on YouTube</w:t>
            </w:r>
          </w:p>
          <w:p w14:paraId="33667A16" w14:textId="77777777" w:rsidR="007864A7" w:rsidRPr="003A69A7" w:rsidRDefault="007864A7" w:rsidP="007F7317">
            <w:r w:rsidRPr="003A69A7">
              <w:t>- You don’t have to start will balls, try juggling with handkerchiefs</w:t>
            </w:r>
          </w:p>
        </w:tc>
      </w:tr>
      <w:tr w:rsidR="007864A7" w:rsidRPr="003A69A7" w14:paraId="3ECAFBFA" w14:textId="77777777" w:rsidTr="79CEEA62">
        <w:tc>
          <w:tcPr>
            <w:tcW w:w="2084" w:type="dxa"/>
          </w:tcPr>
          <w:p w14:paraId="5E18C32C" w14:textId="77777777" w:rsidR="007864A7" w:rsidRPr="003A69A7" w:rsidRDefault="007864A7" w:rsidP="007F7317">
            <w:pPr>
              <w:pStyle w:val="NoSpacing"/>
            </w:pPr>
            <w:r w:rsidRPr="003A69A7">
              <w:t xml:space="preserve">Design your own stay at home badge </w:t>
            </w:r>
          </w:p>
        </w:tc>
        <w:tc>
          <w:tcPr>
            <w:tcW w:w="3467" w:type="dxa"/>
          </w:tcPr>
          <w:p w14:paraId="77045183" w14:textId="77777777" w:rsidR="007864A7" w:rsidRPr="003A69A7" w:rsidRDefault="007864A7" w:rsidP="007F7317">
            <w:r w:rsidRPr="003A69A7">
              <w:t xml:space="preserve">Using the template. Design your own stay at home badge.  </w:t>
            </w:r>
          </w:p>
          <w:p w14:paraId="7BB80952" w14:textId="77777777" w:rsidR="007864A7" w:rsidRPr="003A69A7" w:rsidRDefault="007864A7" w:rsidP="007F7317">
            <w:r w:rsidRPr="003A69A7">
              <w:t>- What would the badge look like?</w:t>
            </w:r>
          </w:p>
          <w:p w14:paraId="5E4A7D02" w14:textId="77777777" w:rsidR="007864A7" w:rsidRPr="003A69A7" w:rsidRDefault="007864A7" w:rsidP="007F7317">
            <w:r w:rsidRPr="003A69A7">
              <w:t>- What tasks do you need to complete to gain the badge?</w:t>
            </w:r>
          </w:p>
        </w:tc>
        <w:tc>
          <w:tcPr>
            <w:tcW w:w="4792" w:type="dxa"/>
          </w:tcPr>
          <w:p w14:paraId="6AAA970E" w14:textId="77777777" w:rsidR="007864A7" w:rsidRPr="003A69A7" w:rsidRDefault="007864A7" w:rsidP="007F7317">
            <w:r w:rsidRPr="003A69A7">
              <w:t>Link to template:</w:t>
            </w:r>
          </w:p>
          <w:p w14:paraId="2D71F26B" w14:textId="77777777" w:rsidR="007864A7" w:rsidRPr="003A69A7" w:rsidRDefault="007864A7" w:rsidP="007F7317">
            <w:r w:rsidRPr="003A69A7">
              <w:t xml:space="preserve">  - </w:t>
            </w:r>
            <w:hyperlink r:id="rId67" w:history="1">
              <w:r w:rsidRPr="003A69A7">
                <w:rPr>
                  <w:rStyle w:val="Hyperlink"/>
                </w:rPr>
                <w:t>PDF doc</w:t>
              </w:r>
            </w:hyperlink>
          </w:p>
          <w:p w14:paraId="076DAFCB" w14:textId="77777777" w:rsidR="007864A7" w:rsidRPr="003A69A7" w:rsidRDefault="007864A7" w:rsidP="007F7317">
            <w:r w:rsidRPr="003A69A7">
              <w:t xml:space="preserve">  - </w:t>
            </w:r>
            <w:hyperlink r:id="rId68" w:history="1">
              <w:r w:rsidRPr="003A69A7">
                <w:rPr>
                  <w:rStyle w:val="Hyperlink"/>
                </w:rPr>
                <w:t>Word doc</w:t>
              </w:r>
            </w:hyperlink>
          </w:p>
          <w:p w14:paraId="15FDA5B6" w14:textId="77777777" w:rsidR="007864A7" w:rsidRPr="003A69A7" w:rsidRDefault="007864A7" w:rsidP="007F7317">
            <w:r w:rsidRPr="003A69A7">
              <w:t xml:space="preserve">  - </w:t>
            </w:r>
            <w:hyperlink r:id="rId69" w:history="1">
              <w:r w:rsidRPr="003A69A7">
                <w:rPr>
                  <w:rStyle w:val="Hyperlink"/>
                </w:rPr>
                <w:t>Jpg Image</w:t>
              </w:r>
            </w:hyperlink>
          </w:p>
        </w:tc>
      </w:tr>
      <w:tr w:rsidR="007864A7" w:rsidRPr="003A69A7" w14:paraId="380594ED" w14:textId="77777777" w:rsidTr="79CEEA62">
        <w:tc>
          <w:tcPr>
            <w:tcW w:w="2084" w:type="dxa"/>
          </w:tcPr>
          <w:p w14:paraId="0C317CE4" w14:textId="77777777" w:rsidR="007864A7" w:rsidRPr="003A69A7" w:rsidRDefault="007864A7" w:rsidP="007F7317">
            <w:pPr>
              <w:pStyle w:val="NoSpacing"/>
            </w:pPr>
            <w:r w:rsidRPr="003A69A7">
              <w:t>Recreate a famous picture or scene.</w:t>
            </w:r>
          </w:p>
          <w:p w14:paraId="6190ECDA" w14:textId="77777777" w:rsidR="007864A7" w:rsidRPr="003A69A7" w:rsidRDefault="007864A7" w:rsidP="007F7317">
            <w:pPr>
              <w:pStyle w:val="NoSpacing"/>
            </w:pPr>
          </w:p>
        </w:tc>
        <w:tc>
          <w:tcPr>
            <w:tcW w:w="3467" w:type="dxa"/>
          </w:tcPr>
          <w:p w14:paraId="0FDB3F9D" w14:textId="77777777" w:rsidR="007864A7" w:rsidRPr="003A69A7" w:rsidRDefault="007864A7" w:rsidP="007F7317">
            <w:r w:rsidRPr="003A69A7">
              <w:t>Use your imagination to recreate a famous picture or scene.</w:t>
            </w:r>
          </w:p>
        </w:tc>
        <w:tc>
          <w:tcPr>
            <w:tcW w:w="4792" w:type="dxa"/>
          </w:tcPr>
          <w:p w14:paraId="69242A65" w14:textId="77777777" w:rsidR="007864A7" w:rsidRPr="003A69A7" w:rsidRDefault="007864A7" w:rsidP="007F7317">
            <w:r w:rsidRPr="003A69A7">
              <w:t>Examples:</w:t>
            </w:r>
          </w:p>
          <w:p w14:paraId="2B7B6605" w14:textId="77777777" w:rsidR="007864A7" w:rsidRPr="003A69A7" w:rsidRDefault="007864A7" w:rsidP="007F7317">
            <w:r>
              <w:rPr>
                <w:noProof/>
              </w:rPr>
              <w:lastRenderedPageBreak/>
              <w:drawing>
                <wp:inline distT="0" distB="0" distL="0" distR="0" wp14:anchorId="72C30476" wp14:editId="70D90528">
                  <wp:extent cx="2089328" cy="2089328"/>
                  <wp:effectExtent l="0" t="0" r="6350" b="6350"/>
                  <wp:docPr id="18228839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70">
                            <a:extLst>
                              <a:ext uri="{28A0092B-C50C-407E-A947-70E740481C1C}">
                                <a14:useLocalDpi xmlns:a14="http://schemas.microsoft.com/office/drawing/2010/main" val="0"/>
                              </a:ext>
                            </a:extLst>
                          </a:blip>
                          <a:stretch>
                            <a:fillRect/>
                          </a:stretch>
                        </pic:blipFill>
                        <pic:spPr>
                          <a:xfrm>
                            <a:off x="0" y="0"/>
                            <a:ext cx="2089328" cy="2089328"/>
                          </a:xfrm>
                          <a:prstGeom prst="rect">
                            <a:avLst/>
                          </a:prstGeom>
                        </pic:spPr>
                      </pic:pic>
                    </a:graphicData>
                  </a:graphic>
                </wp:inline>
              </w:drawing>
            </w:r>
          </w:p>
        </w:tc>
      </w:tr>
      <w:tr w:rsidR="007864A7" w:rsidRPr="003A69A7" w14:paraId="1FD4E76A" w14:textId="77777777" w:rsidTr="79CEEA62">
        <w:tc>
          <w:tcPr>
            <w:tcW w:w="2084" w:type="dxa"/>
          </w:tcPr>
          <w:p w14:paraId="492F0A09" w14:textId="77777777" w:rsidR="007864A7" w:rsidRPr="003A69A7" w:rsidRDefault="007864A7" w:rsidP="007F7317">
            <w:pPr>
              <w:pStyle w:val="NoSpacing"/>
            </w:pPr>
            <w:r w:rsidRPr="003A69A7">
              <w:lastRenderedPageBreak/>
              <w:t>Knot</w:t>
            </w:r>
          </w:p>
          <w:p w14:paraId="2CA0CF1E" w14:textId="77777777" w:rsidR="007864A7" w:rsidRPr="003A69A7" w:rsidRDefault="007864A7" w:rsidP="007F7317">
            <w:pPr>
              <w:pStyle w:val="NoSpacing"/>
            </w:pPr>
          </w:p>
        </w:tc>
        <w:tc>
          <w:tcPr>
            <w:tcW w:w="3467" w:type="dxa"/>
          </w:tcPr>
          <w:p w14:paraId="30366F31" w14:textId="77777777" w:rsidR="007864A7" w:rsidRPr="003A69A7" w:rsidRDefault="007864A7" w:rsidP="007F7317">
            <w:r w:rsidRPr="003A69A7">
              <w:t>How are your Scouting Knots?</w:t>
            </w:r>
          </w:p>
          <w:p w14:paraId="3354749B" w14:textId="77777777" w:rsidR="007864A7" w:rsidRPr="003A69A7" w:rsidRDefault="007864A7" w:rsidP="007F7317">
            <w:r w:rsidRPr="003A69A7">
              <w:t>Learn or practice your knot skills, you can find the common knots in the linked factsheet.</w:t>
            </w:r>
          </w:p>
        </w:tc>
        <w:tc>
          <w:tcPr>
            <w:tcW w:w="4792" w:type="dxa"/>
          </w:tcPr>
          <w:p w14:paraId="4A0A34ED" w14:textId="77777777" w:rsidR="007864A7" w:rsidRPr="003A69A7" w:rsidRDefault="007864A7" w:rsidP="007F7317">
            <w:r w:rsidRPr="003A69A7">
              <w:t xml:space="preserve"> - </w:t>
            </w:r>
            <w:hyperlink r:id="rId71" w:history="1">
              <w:r w:rsidRPr="003A69A7">
                <w:rPr>
                  <w:rStyle w:val="Hyperlink"/>
                </w:rPr>
                <w:t>Scout Knots Factsheet</w:t>
              </w:r>
            </w:hyperlink>
          </w:p>
          <w:p w14:paraId="049D410B" w14:textId="77777777" w:rsidR="007864A7" w:rsidRPr="003A69A7" w:rsidRDefault="007864A7" w:rsidP="007F7317">
            <w:r w:rsidRPr="003A69A7">
              <w:t xml:space="preserve"> - Google the name of the knots, you might find videos to help you learn!</w:t>
            </w:r>
          </w:p>
        </w:tc>
      </w:tr>
      <w:tr w:rsidR="007864A7" w:rsidRPr="003A69A7" w14:paraId="4756DB0D" w14:textId="77777777" w:rsidTr="79CEEA62">
        <w:tc>
          <w:tcPr>
            <w:tcW w:w="2084" w:type="dxa"/>
          </w:tcPr>
          <w:p w14:paraId="45BE8BA0" w14:textId="77777777" w:rsidR="007864A7" w:rsidRPr="003A69A7" w:rsidRDefault="007864A7" w:rsidP="007F7317">
            <w:pPr>
              <w:pStyle w:val="NoSpacing"/>
            </w:pPr>
            <w:r w:rsidRPr="003A69A7">
              <w:t xml:space="preserve">Origami Zoo </w:t>
            </w:r>
          </w:p>
        </w:tc>
        <w:tc>
          <w:tcPr>
            <w:tcW w:w="3467" w:type="dxa"/>
          </w:tcPr>
          <w:p w14:paraId="39FF42DB" w14:textId="77777777" w:rsidR="007864A7" w:rsidRPr="003A69A7" w:rsidRDefault="007864A7" w:rsidP="007F7317">
            <w:r w:rsidRPr="003A69A7">
              <w:t>Create an origami zoo at home!</w:t>
            </w:r>
          </w:p>
        </w:tc>
        <w:tc>
          <w:tcPr>
            <w:tcW w:w="4792" w:type="dxa"/>
          </w:tcPr>
          <w:p w14:paraId="10B49B36" w14:textId="77777777" w:rsidR="007864A7" w:rsidRPr="003A69A7" w:rsidRDefault="007864A7" w:rsidP="007F7317">
            <w:r w:rsidRPr="003A69A7">
              <w:t>Suggested links:</w:t>
            </w:r>
          </w:p>
          <w:p w14:paraId="7BB31D50" w14:textId="77777777" w:rsidR="007864A7" w:rsidRPr="003A69A7" w:rsidRDefault="007864A7" w:rsidP="007F7317">
            <w:r w:rsidRPr="003A69A7">
              <w:t xml:space="preserve">  - </w:t>
            </w:r>
            <w:hyperlink r:id="rId72" w:history="1">
              <w:r w:rsidRPr="003A69A7">
                <w:rPr>
                  <w:rStyle w:val="Hyperlink"/>
                </w:rPr>
                <w:t>origamiway.com/origami-animals</w:t>
              </w:r>
            </w:hyperlink>
          </w:p>
          <w:p w14:paraId="217876D5" w14:textId="77777777" w:rsidR="007864A7" w:rsidRPr="003A69A7" w:rsidRDefault="007864A7" w:rsidP="007F7317">
            <w:r w:rsidRPr="003A69A7">
              <w:t xml:space="preserve">  - </w:t>
            </w:r>
            <w:hyperlink r:id="rId73" w:history="1">
              <w:r w:rsidRPr="003A69A7">
                <w:rPr>
                  <w:rStyle w:val="Hyperlink"/>
                </w:rPr>
                <w:t>origami-instructions.com/origami-animals-instructions</w:t>
              </w:r>
            </w:hyperlink>
          </w:p>
          <w:p w14:paraId="25738B18" w14:textId="77777777" w:rsidR="007864A7" w:rsidRPr="003A69A7" w:rsidRDefault="007864A7" w:rsidP="007F7317">
            <w:r w:rsidRPr="003A69A7">
              <w:t xml:space="preserve">  - Search Google</w:t>
            </w:r>
          </w:p>
          <w:p w14:paraId="5CABD6A8" w14:textId="77777777" w:rsidR="007864A7" w:rsidRPr="003A69A7" w:rsidRDefault="007864A7" w:rsidP="007F7317">
            <w:r w:rsidRPr="003A69A7">
              <w:t xml:space="preserve">  - Find instruction videos on YouTube</w:t>
            </w:r>
          </w:p>
        </w:tc>
      </w:tr>
      <w:tr w:rsidR="007864A7" w:rsidRPr="003A69A7" w14:paraId="6B6F15EF" w14:textId="77777777" w:rsidTr="79CEEA62">
        <w:tc>
          <w:tcPr>
            <w:tcW w:w="2084" w:type="dxa"/>
          </w:tcPr>
          <w:p w14:paraId="6A1E4A67" w14:textId="77777777" w:rsidR="007864A7" w:rsidRPr="003A69A7" w:rsidRDefault="007864A7" w:rsidP="007F7317">
            <w:pPr>
              <w:pStyle w:val="NoSpacing"/>
            </w:pPr>
            <w:r w:rsidRPr="003A69A7">
              <w:t>Stop motion video</w:t>
            </w:r>
          </w:p>
        </w:tc>
        <w:tc>
          <w:tcPr>
            <w:tcW w:w="3467" w:type="dxa"/>
          </w:tcPr>
          <w:p w14:paraId="2719329A" w14:textId="77777777" w:rsidR="007864A7" w:rsidRPr="003A69A7" w:rsidRDefault="007864A7" w:rsidP="007F7317">
            <w:r w:rsidRPr="003A69A7">
              <w:t>Using the free “Stop Motion Studio” create a short stop motion video on a theme of your choice.</w:t>
            </w:r>
          </w:p>
        </w:tc>
        <w:tc>
          <w:tcPr>
            <w:tcW w:w="4792" w:type="dxa"/>
          </w:tcPr>
          <w:p w14:paraId="0CB707FA" w14:textId="77777777" w:rsidR="007864A7" w:rsidRPr="003A69A7" w:rsidRDefault="007864A7" w:rsidP="007F7317">
            <w:r w:rsidRPr="003A69A7">
              <w:t>Available on in the Apple and google app stores</w:t>
            </w:r>
          </w:p>
          <w:p w14:paraId="64B9C6FA" w14:textId="77777777" w:rsidR="007864A7" w:rsidRPr="003A69A7" w:rsidRDefault="79CEEA62" w:rsidP="007F7317">
            <w:r>
              <w:t xml:space="preserve"> </w:t>
            </w:r>
            <w:r w:rsidR="007864A7">
              <w:rPr>
                <w:noProof/>
              </w:rPr>
              <w:drawing>
                <wp:inline distT="0" distB="0" distL="0" distR="0" wp14:anchorId="14686598" wp14:editId="44AC0C8D">
                  <wp:extent cx="1273479" cy="631499"/>
                  <wp:effectExtent l="0" t="0" r="3175" b="0"/>
                  <wp:docPr id="1516505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4">
                            <a:extLst>
                              <a:ext uri="{28A0092B-C50C-407E-A947-70E740481C1C}">
                                <a14:useLocalDpi xmlns:a14="http://schemas.microsoft.com/office/drawing/2010/main" val="0"/>
                              </a:ext>
                            </a:extLst>
                          </a:blip>
                          <a:stretch>
                            <a:fillRect/>
                          </a:stretch>
                        </pic:blipFill>
                        <pic:spPr>
                          <a:xfrm>
                            <a:off x="0" y="0"/>
                            <a:ext cx="1273479" cy="631499"/>
                          </a:xfrm>
                          <a:prstGeom prst="rect">
                            <a:avLst/>
                          </a:prstGeom>
                        </pic:spPr>
                      </pic:pic>
                    </a:graphicData>
                  </a:graphic>
                </wp:inline>
              </w:drawing>
            </w:r>
          </w:p>
          <w:p w14:paraId="461357C3" w14:textId="77777777" w:rsidR="007864A7" w:rsidRPr="003A69A7" w:rsidRDefault="007864A7" w:rsidP="007F7317"/>
          <w:p w14:paraId="6F1A9FBD" w14:textId="77777777" w:rsidR="007864A7" w:rsidRPr="003A69A7" w:rsidRDefault="007864A7" w:rsidP="007F7317">
            <w:pPr>
              <w:rPr>
                <w:rFonts w:cstheme="minorHAnsi"/>
                <w:sz w:val="20"/>
                <w:szCs w:val="20"/>
              </w:rPr>
            </w:pPr>
            <w:r w:rsidRPr="003A69A7">
              <w:rPr>
                <w:rFonts w:cstheme="minorHAnsi"/>
                <w:sz w:val="20"/>
                <w:szCs w:val="20"/>
              </w:rPr>
              <w:t xml:space="preserve">You can find a tutorial video here: </w:t>
            </w:r>
            <w:hyperlink r:id="rId75" w:tgtFrame="_blank" w:tooltip="Share link" w:history="1">
              <w:r w:rsidRPr="003A69A7">
                <w:rPr>
                  <w:rStyle w:val="Hyperlink"/>
                  <w:rFonts w:cstheme="minorHAnsi"/>
                  <w:spacing w:val="15"/>
                  <w:sz w:val="20"/>
                  <w:szCs w:val="20"/>
                </w:rPr>
                <w:t>https://youtu.be/X_M468S86HI</w:t>
              </w:r>
            </w:hyperlink>
          </w:p>
        </w:tc>
      </w:tr>
      <w:tr w:rsidR="007864A7" w:rsidRPr="003A69A7" w14:paraId="2C2A11B7" w14:textId="77777777" w:rsidTr="79CEEA62">
        <w:tc>
          <w:tcPr>
            <w:tcW w:w="2084" w:type="dxa"/>
          </w:tcPr>
          <w:p w14:paraId="1FA970D4" w14:textId="77777777" w:rsidR="007864A7" w:rsidRPr="003A69A7" w:rsidRDefault="007864A7" w:rsidP="007F7317">
            <w:r w:rsidRPr="003A69A7">
              <w:t>Quiz</w:t>
            </w:r>
          </w:p>
        </w:tc>
        <w:tc>
          <w:tcPr>
            <w:tcW w:w="3467" w:type="dxa"/>
          </w:tcPr>
          <w:p w14:paraId="425A4A5C" w14:textId="77777777" w:rsidR="007864A7" w:rsidRPr="003A69A7" w:rsidRDefault="007864A7" w:rsidP="007F7317">
            <w:r w:rsidRPr="003A69A7">
              <w:t>Complete the quiz. Message us on Facebook or hello@5thFromeScouts.org.uk</w:t>
            </w:r>
            <w:r w:rsidRPr="003A69A7">
              <w:rPr>
                <w:rStyle w:val="Hyperlink"/>
              </w:rPr>
              <w:t xml:space="preserve"> with your answers to see how you did!</w:t>
            </w:r>
          </w:p>
        </w:tc>
        <w:tc>
          <w:tcPr>
            <w:tcW w:w="4792" w:type="dxa"/>
          </w:tcPr>
          <w:p w14:paraId="1CE380FE" w14:textId="77777777" w:rsidR="007864A7" w:rsidRPr="003A69A7" w:rsidRDefault="00810FE1" w:rsidP="007F7317">
            <w:hyperlink r:id="rId76" w:history="1">
              <w:r w:rsidR="007864A7" w:rsidRPr="003A69A7">
                <w:rPr>
                  <w:rStyle w:val="Hyperlink"/>
                </w:rPr>
                <w:t>Beavers &amp; Cubs Quiz</w:t>
              </w:r>
            </w:hyperlink>
          </w:p>
          <w:p w14:paraId="5ED85462" w14:textId="77777777" w:rsidR="007864A7" w:rsidRPr="003A69A7" w:rsidRDefault="00810FE1" w:rsidP="007F7317">
            <w:hyperlink r:id="rId77" w:history="1">
              <w:r w:rsidR="007864A7" w:rsidRPr="003A69A7">
                <w:rPr>
                  <w:rStyle w:val="Hyperlink"/>
                </w:rPr>
                <w:t>Scouts Quiz</w:t>
              </w:r>
            </w:hyperlink>
          </w:p>
        </w:tc>
      </w:tr>
      <w:tr w:rsidR="007864A7" w:rsidRPr="003A69A7" w14:paraId="612BE29C" w14:textId="77777777" w:rsidTr="79CEEA62">
        <w:tc>
          <w:tcPr>
            <w:tcW w:w="2084" w:type="dxa"/>
          </w:tcPr>
          <w:p w14:paraId="64F65259" w14:textId="77777777" w:rsidR="007864A7" w:rsidRPr="003A69A7" w:rsidRDefault="007864A7" w:rsidP="007F7317">
            <w:r w:rsidRPr="003A69A7">
              <w:t xml:space="preserve">Find an Activity badge to start working towards </w:t>
            </w:r>
          </w:p>
        </w:tc>
        <w:tc>
          <w:tcPr>
            <w:tcW w:w="3467" w:type="dxa"/>
          </w:tcPr>
          <w:p w14:paraId="58C21B5D" w14:textId="77777777" w:rsidR="007864A7" w:rsidRPr="003A69A7" w:rsidRDefault="007864A7" w:rsidP="007F7317">
            <w:r w:rsidRPr="003A69A7">
              <w:t>Select an Activity badge and complete the required tasks.</w:t>
            </w:r>
          </w:p>
          <w:p w14:paraId="29A0A25E" w14:textId="77777777" w:rsidR="007864A7" w:rsidRPr="003A69A7" w:rsidRDefault="007864A7" w:rsidP="007F7317"/>
          <w:p w14:paraId="1281B2FD" w14:textId="77777777" w:rsidR="007864A7" w:rsidRPr="003A69A7" w:rsidRDefault="007864A7" w:rsidP="007F7317">
            <w:r w:rsidRPr="003A69A7">
              <w:t>Remember keep a record of what you did to fulfil the requirements. Providing these to your leader will mean you’ll be awarded the badge!</w:t>
            </w:r>
          </w:p>
        </w:tc>
        <w:tc>
          <w:tcPr>
            <w:tcW w:w="4792" w:type="dxa"/>
          </w:tcPr>
          <w:p w14:paraId="14BC484A" w14:textId="77777777" w:rsidR="007864A7" w:rsidRPr="003A69A7" w:rsidRDefault="00810FE1" w:rsidP="007F7317">
            <w:hyperlink r:id="rId78" w:history="1">
              <w:r w:rsidR="007864A7" w:rsidRPr="003A69A7">
                <w:rPr>
                  <w:rStyle w:val="Hyperlink"/>
                </w:rPr>
                <w:t>Beavers</w:t>
              </w:r>
            </w:hyperlink>
          </w:p>
          <w:p w14:paraId="162DF116" w14:textId="77777777" w:rsidR="007864A7" w:rsidRPr="003A69A7" w:rsidRDefault="00810FE1" w:rsidP="007F7317">
            <w:hyperlink r:id="rId79" w:history="1">
              <w:r w:rsidR="007864A7" w:rsidRPr="003A69A7">
                <w:rPr>
                  <w:rStyle w:val="Hyperlink"/>
                </w:rPr>
                <w:t>Cubs</w:t>
              </w:r>
            </w:hyperlink>
          </w:p>
          <w:p w14:paraId="7B86A74A" w14:textId="77777777" w:rsidR="007864A7" w:rsidRPr="003A69A7" w:rsidRDefault="00810FE1" w:rsidP="007F7317">
            <w:hyperlink r:id="rId80" w:history="1">
              <w:r w:rsidR="007864A7" w:rsidRPr="003A69A7">
                <w:rPr>
                  <w:rStyle w:val="Hyperlink"/>
                </w:rPr>
                <w:t>Scouts</w:t>
              </w:r>
            </w:hyperlink>
          </w:p>
          <w:p w14:paraId="77CCBAF7" w14:textId="77777777" w:rsidR="007864A7" w:rsidRPr="003A69A7" w:rsidRDefault="007864A7" w:rsidP="007F7317"/>
          <w:p w14:paraId="042D83F4" w14:textId="77777777" w:rsidR="007864A7" w:rsidRPr="003A69A7" w:rsidRDefault="007864A7" w:rsidP="007F7317">
            <w:r w:rsidRPr="003A69A7">
              <w:t>Note: when you follow the link you’ll need to change the “Badge Type” drop down box from  “Core Badges” to “Activity Badges”</w:t>
            </w:r>
          </w:p>
        </w:tc>
      </w:tr>
      <w:tr w:rsidR="007864A7" w14:paraId="2927F0C7" w14:textId="77777777" w:rsidTr="79CEEA62">
        <w:tc>
          <w:tcPr>
            <w:tcW w:w="2084" w:type="dxa"/>
          </w:tcPr>
          <w:p w14:paraId="6BA152A3" w14:textId="77777777" w:rsidR="007864A7" w:rsidRPr="003A69A7" w:rsidRDefault="007864A7" w:rsidP="007F7317">
            <w:r w:rsidRPr="003A69A7">
              <w:t>Create a model Flagpole</w:t>
            </w:r>
          </w:p>
        </w:tc>
        <w:tc>
          <w:tcPr>
            <w:tcW w:w="3467" w:type="dxa"/>
          </w:tcPr>
          <w:p w14:paraId="26EC1A7F" w14:textId="77777777" w:rsidR="007864A7" w:rsidRPr="003A69A7" w:rsidRDefault="007864A7" w:rsidP="007F7317">
            <w:r w:rsidRPr="003A69A7">
              <w:t>Using whatever materials, you can construct a flagpole at home.</w:t>
            </w:r>
          </w:p>
        </w:tc>
        <w:tc>
          <w:tcPr>
            <w:tcW w:w="4792" w:type="dxa"/>
          </w:tcPr>
          <w:p w14:paraId="4AC1478A" w14:textId="77777777" w:rsidR="007864A7" w:rsidRPr="003A69A7" w:rsidRDefault="007864A7" w:rsidP="007F7317">
            <w:r w:rsidRPr="003A69A7">
              <w:t>Material Ideas:</w:t>
            </w:r>
          </w:p>
          <w:p w14:paraId="73E244F5" w14:textId="77777777" w:rsidR="007864A7" w:rsidRPr="003A69A7" w:rsidRDefault="007864A7" w:rsidP="007F7317">
            <w:r w:rsidRPr="003A69A7">
              <w:t xml:space="preserve">  - Wood </w:t>
            </w:r>
          </w:p>
          <w:p w14:paraId="4A7C6450" w14:textId="77777777" w:rsidR="007864A7" w:rsidRPr="003A69A7" w:rsidRDefault="007864A7" w:rsidP="007F7317">
            <w:r w:rsidRPr="003A69A7">
              <w:t xml:space="preserve">  - String</w:t>
            </w:r>
          </w:p>
          <w:p w14:paraId="21212DE7" w14:textId="77777777" w:rsidR="007864A7" w:rsidRPr="003A69A7" w:rsidRDefault="007864A7" w:rsidP="007F7317">
            <w:r w:rsidRPr="003A69A7">
              <w:t xml:space="preserve">  - Match sticks</w:t>
            </w:r>
          </w:p>
          <w:p w14:paraId="10EAAC6C" w14:textId="77777777" w:rsidR="007864A7" w:rsidRPr="003A69A7" w:rsidRDefault="007864A7" w:rsidP="007F7317">
            <w:r w:rsidRPr="003A69A7">
              <w:t xml:space="preserve"> - lollypop sticks</w:t>
            </w:r>
          </w:p>
          <w:p w14:paraId="15E552E0" w14:textId="77777777" w:rsidR="007864A7" w:rsidRPr="003A69A7" w:rsidRDefault="007864A7" w:rsidP="007F7317">
            <w:r w:rsidRPr="003A69A7">
              <w:t xml:space="preserve"> - Lego</w:t>
            </w:r>
          </w:p>
          <w:p w14:paraId="19A9123A" w14:textId="77777777" w:rsidR="007864A7" w:rsidRPr="003A69A7" w:rsidRDefault="007864A7" w:rsidP="007F7317">
            <w:r w:rsidRPr="003A69A7">
              <w:t xml:space="preserve"> - spaghetti</w:t>
            </w:r>
          </w:p>
          <w:p w14:paraId="062CED0D" w14:textId="77777777" w:rsidR="007864A7" w:rsidRPr="003A69A7" w:rsidRDefault="007864A7" w:rsidP="007F7317">
            <w:r w:rsidRPr="003A69A7">
              <w:t xml:space="preserve"> - Marshmallows</w:t>
            </w:r>
          </w:p>
          <w:p w14:paraId="048EC51F" w14:textId="77777777" w:rsidR="007864A7" w:rsidRPr="003A69A7" w:rsidRDefault="007864A7" w:rsidP="007F7317"/>
          <w:p w14:paraId="742CEEFB" w14:textId="77777777" w:rsidR="007864A7" w:rsidRPr="003A69A7" w:rsidRDefault="007864A7" w:rsidP="007F7317">
            <w:r w:rsidRPr="003A69A7">
              <w:t>Design ideas</w:t>
            </w:r>
          </w:p>
          <w:p w14:paraId="7AD90047" w14:textId="77777777" w:rsidR="007864A7" w:rsidRPr="003A69A7" w:rsidRDefault="007864A7" w:rsidP="007F7317">
            <w:r>
              <w:rPr>
                <w:noProof/>
              </w:rPr>
              <w:lastRenderedPageBreak/>
              <w:drawing>
                <wp:inline distT="0" distB="0" distL="0" distR="0" wp14:anchorId="2DE8C643" wp14:editId="3AC062FF">
                  <wp:extent cx="2058678" cy="2058678"/>
                  <wp:effectExtent l="0" t="0" r="0" b="0"/>
                  <wp:docPr id="12194980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1">
                            <a:extLst>
                              <a:ext uri="{28A0092B-C50C-407E-A947-70E740481C1C}">
                                <a14:useLocalDpi xmlns:a14="http://schemas.microsoft.com/office/drawing/2010/main" val="0"/>
                              </a:ext>
                            </a:extLst>
                          </a:blip>
                          <a:stretch>
                            <a:fillRect/>
                          </a:stretch>
                        </pic:blipFill>
                        <pic:spPr>
                          <a:xfrm>
                            <a:off x="0" y="0"/>
                            <a:ext cx="2058678" cy="2058678"/>
                          </a:xfrm>
                          <a:prstGeom prst="rect">
                            <a:avLst/>
                          </a:prstGeom>
                        </pic:spPr>
                      </pic:pic>
                    </a:graphicData>
                  </a:graphic>
                </wp:inline>
              </w:drawing>
            </w:r>
          </w:p>
          <w:p w14:paraId="71EC8F9D" w14:textId="77777777" w:rsidR="007864A7" w:rsidRDefault="007864A7" w:rsidP="007F7317">
            <w:r w:rsidRPr="003A69A7">
              <w:t>Or use your imagination!</w:t>
            </w:r>
          </w:p>
          <w:p w14:paraId="1B4E6290" w14:textId="77777777" w:rsidR="007864A7" w:rsidRDefault="007864A7" w:rsidP="007F7317"/>
        </w:tc>
      </w:tr>
    </w:tbl>
    <w:p w14:paraId="7C4CBA30" w14:textId="77777777" w:rsidR="007864A7" w:rsidRDefault="007864A7" w:rsidP="007864A7"/>
    <w:p w14:paraId="268FB09C" w14:textId="77777777" w:rsidR="007864A7" w:rsidRDefault="007864A7" w:rsidP="007864A7"/>
    <w:p w14:paraId="620C4160" w14:textId="77777777" w:rsidR="000A5A1B" w:rsidRPr="00C82EEF" w:rsidRDefault="000A5A1B" w:rsidP="0040673E">
      <w:pPr>
        <w:pStyle w:val="NoSpacing"/>
      </w:pPr>
    </w:p>
    <w:sectPr w:rsidR="000A5A1B" w:rsidRPr="00C82EEF" w:rsidSect="0020576C">
      <w:footerReference w:type="default" r:id="rId82"/>
      <w:headerReference w:type="first" r:id="rId83"/>
      <w:footerReference w:type="first" r:id="rId84"/>
      <w:pgSz w:w="11906" w:h="16838"/>
      <w:pgMar w:top="426" w:right="707" w:bottom="1134" w:left="709" w:header="284" w:footer="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8AEF9" w14:textId="77777777" w:rsidR="00757C12" w:rsidRDefault="00757C12" w:rsidP="00C31287">
      <w:pPr>
        <w:spacing w:after="0" w:line="240" w:lineRule="auto"/>
      </w:pPr>
      <w:r>
        <w:separator/>
      </w:r>
    </w:p>
  </w:endnote>
  <w:endnote w:type="continuationSeparator" w:id="0">
    <w:p w14:paraId="4F19B3EA" w14:textId="77777777" w:rsidR="00757C12" w:rsidRDefault="00757C12" w:rsidP="00C3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710164"/>
      <w:docPartObj>
        <w:docPartGallery w:val="Page Numbers (Bottom of Page)"/>
        <w:docPartUnique/>
      </w:docPartObj>
    </w:sdtPr>
    <w:sdtEndPr/>
    <w:sdtContent>
      <w:sdt>
        <w:sdtPr>
          <w:id w:val="1728636285"/>
          <w:docPartObj>
            <w:docPartGallery w:val="Page Numbers (Top of Page)"/>
            <w:docPartUnique/>
          </w:docPartObj>
        </w:sdtPr>
        <w:sdtEndPr/>
        <w:sdtContent>
          <w:p w14:paraId="697DE8C5" w14:textId="77777777" w:rsidR="00A87D7C" w:rsidRDefault="00A87D7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3D1FA58" w14:textId="77777777" w:rsidR="00A87D7C" w:rsidRDefault="00A87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766AF" w14:textId="121E0E69" w:rsidR="00A87D7C" w:rsidRDefault="00810FE1" w:rsidP="00A87D7C">
    <w:pPr>
      <w:pStyle w:val="Footer"/>
      <w:tabs>
        <w:tab w:val="clear" w:pos="4513"/>
        <w:tab w:val="clear" w:pos="9026"/>
      </w:tabs>
      <w:jc w:val="center"/>
    </w:pPr>
    <w:sdt>
      <w:sdtPr>
        <w:id w:val="609168257"/>
        <w:docPartObj>
          <w:docPartGallery w:val="Page Numbers (Top of Page)"/>
          <w:docPartUnique/>
        </w:docPartObj>
      </w:sdtPr>
      <w:sdtEndPr/>
      <w:sdtContent>
        <w:r w:rsidR="00A87D7C">
          <w:t xml:space="preserve">Page </w:t>
        </w:r>
        <w:r w:rsidR="00A87D7C">
          <w:rPr>
            <w:b/>
            <w:bCs/>
            <w:sz w:val="24"/>
            <w:szCs w:val="24"/>
          </w:rPr>
          <w:fldChar w:fldCharType="begin"/>
        </w:r>
        <w:r w:rsidR="00A87D7C">
          <w:rPr>
            <w:b/>
            <w:bCs/>
          </w:rPr>
          <w:instrText xml:space="preserve"> PAGE </w:instrText>
        </w:r>
        <w:r w:rsidR="00A87D7C">
          <w:rPr>
            <w:b/>
            <w:bCs/>
            <w:sz w:val="24"/>
            <w:szCs w:val="24"/>
          </w:rPr>
          <w:fldChar w:fldCharType="separate"/>
        </w:r>
        <w:r w:rsidR="00A87D7C">
          <w:rPr>
            <w:b/>
            <w:bCs/>
            <w:sz w:val="24"/>
            <w:szCs w:val="24"/>
          </w:rPr>
          <w:t>2</w:t>
        </w:r>
        <w:r w:rsidR="00A87D7C">
          <w:rPr>
            <w:b/>
            <w:bCs/>
            <w:sz w:val="24"/>
            <w:szCs w:val="24"/>
          </w:rPr>
          <w:fldChar w:fldCharType="end"/>
        </w:r>
        <w:r w:rsidR="00A87D7C">
          <w:t xml:space="preserve"> of </w:t>
        </w:r>
        <w:r w:rsidR="00A87D7C">
          <w:rPr>
            <w:b/>
            <w:bCs/>
            <w:sz w:val="24"/>
            <w:szCs w:val="24"/>
          </w:rPr>
          <w:fldChar w:fldCharType="begin"/>
        </w:r>
        <w:r w:rsidR="00A87D7C">
          <w:rPr>
            <w:b/>
            <w:bCs/>
          </w:rPr>
          <w:instrText xml:space="preserve"> NUMPAGES  </w:instrText>
        </w:r>
        <w:r w:rsidR="00A87D7C">
          <w:rPr>
            <w:b/>
            <w:bCs/>
            <w:sz w:val="24"/>
            <w:szCs w:val="24"/>
          </w:rPr>
          <w:fldChar w:fldCharType="separate"/>
        </w:r>
        <w:r w:rsidR="00A87D7C">
          <w:rPr>
            <w:b/>
            <w:bCs/>
            <w:sz w:val="24"/>
            <w:szCs w:val="24"/>
          </w:rPr>
          <w:t>8</w:t>
        </w:r>
        <w:r w:rsidR="00A87D7C">
          <w:rPr>
            <w:b/>
            <w:bCs/>
            <w:sz w:val="24"/>
            <w:szCs w:val="24"/>
          </w:rPr>
          <w:fldChar w:fldCharType="end"/>
        </w:r>
      </w:sdtContent>
    </w:sdt>
  </w:p>
  <w:p w14:paraId="4072954B" w14:textId="283B1EDE" w:rsidR="00A87D7C" w:rsidRDefault="00A87D7C" w:rsidP="00A87D7C">
    <w:pPr>
      <w:pStyle w:val="Footer"/>
      <w:tabs>
        <w:tab w:val="clear" w:pos="4513"/>
        <w:tab w:val="clear" w:pos="9026"/>
        <w:tab w:val="left" w:pos="46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EF226" w14:textId="77777777" w:rsidR="00757C12" w:rsidRDefault="00757C12" w:rsidP="00C31287">
      <w:pPr>
        <w:spacing w:after="0" w:line="240" w:lineRule="auto"/>
      </w:pPr>
      <w:r>
        <w:separator/>
      </w:r>
    </w:p>
  </w:footnote>
  <w:footnote w:type="continuationSeparator" w:id="0">
    <w:p w14:paraId="0E986191" w14:textId="77777777" w:rsidR="00757C12" w:rsidRDefault="00757C12" w:rsidP="00C31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961"/>
      <w:gridCol w:w="3119"/>
    </w:tblGrid>
    <w:tr w:rsidR="00107110" w14:paraId="09542E79" w14:textId="77777777" w:rsidTr="79CEEA62">
      <w:tc>
        <w:tcPr>
          <w:tcW w:w="2552" w:type="dxa"/>
        </w:tcPr>
        <w:p w14:paraId="22B7FA31" w14:textId="77777777" w:rsidR="00107110" w:rsidRPr="008F780B" w:rsidRDefault="00107110" w:rsidP="00304A2A">
          <w:pPr>
            <w:pStyle w:val="Header"/>
            <w:rPr>
              <w:color w:val="6D24FF"/>
            </w:rPr>
          </w:pPr>
          <w:r>
            <w:rPr>
              <w:noProof/>
            </w:rPr>
            <w:drawing>
              <wp:inline distT="0" distB="0" distL="0" distR="0" wp14:anchorId="7D878A3B" wp14:editId="6C32BF52">
                <wp:extent cx="1332000" cy="1260000"/>
                <wp:effectExtent l="0" t="0" r="1905" b="0"/>
                <wp:docPr id="123028550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pic:nvPicPr>
                      <pic:blipFill>
                        <a:blip r:embed="rId1">
                          <a:extLst>
                            <a:ext uri="{28A0092B-C50C-407E-A947-70E740481C1C}">
                              <a14:useLocalDpi xmlns:a14="http://schemas.microsoft.com/office/drawing/2010/main" val="0"/>
                            </a:ext>
                          </a:extLst>
                        </a:blip>
                        <a:stretch>
                          <a:fillRect/>
                        </a:stretch>
                      </pic:blipFill>
                      <pic:spPr>
                        <a:xfrm>
                          <a:off x="0" y="0"/>
                          <a:ext cx="1332000" cy="1260000"/>
                        </a:xfrm>
                        <a:prstGeom prst="rect">
                          <a:avLst/>
                        </a:prstGeom>
                      </pic:spPr>
                    </pic:pic>
                  </a:graphicData>
                </a:graphic>
              </wp:inline>
            </w:drawing>
          </w:r>
        </w:p>
      </w:tc>
      <w:tc>
        <w:tcPr>
          <w:tcW w:w="4961" w:type="dxa"/>
        </w:tcPr>
        <w:p w14:paraId="7C7F326D" w14:textId="77777777" w:rsidR="00107110" w:rsidRDefault="00107110" w:rsidP="00107110">
          <w:pPr>
            <w:tabs>
              <w:tab w:val="left" w:pos="8910"/>
            </w:tabs>
            <w:jc w:val="center"/>
            <w:rPr>
              <w:b/>
              <w:bCs/>
              <w:sz w:val="40"/>
              <w:szCs w:val="40"/>
            </w:rPr>
          </w:pPr>
        </w:p>
        <w:p w14:paraId="425CAE1F" w14:textId="77777777" w:rsidR="00107110" w:rsidRDefault="00107110" w:rsidP="00107110">
          <w:pPr>
            <w:tabs>
              <w:tab w:val="left" w:pos="8910"/>
            </w:tabs>
            <w:jc w:val="center"/>
            <w:rPr>
              <w:b/>
              <w:bCs/>
              <w:sz w:val="40"/>
              <w:szCs w:val="40"/>
            </w:rPr>
          </w:pPr>
        </w:p>
        <w:p w14:paraId="22E41E30" w14:textId="298C3EE7" w:rsidR="00456370" w:rsidRDefault="00063AE6" w:rsidP="00456370">
          <w:pPr>
            <w:tabs>
              <w:tab w:val="left" w:pos="8910"/>
            </w:tabs>
            <w:jc w:val="center"/>
            <w:rPr>
              <w:b/>
              <w:bCs/>
              <w:sz w:val="40"/>
              <w:szCs w:val="40"/>
            </w:rPr>
          </w:pPr>
          <w:r>
            <w:rPr>
              <w:b/>
              <w:bCs/>
              <w:sz w:val="40"/>
              <w:szCs w:val="40"/>
            </w:rPr>
            <w:t>5</w:t>
          </w:r>
          <w:r w:rsidRPr="00063AE6">
            <w:rPr>
              <w:b/>
              <w:bCs/>
              <w:sz w:val="40"/>
              <w:szCs w:val="40"/>
              <w:vertAlign w:val="superscript"/>
            </w:rPr>
            <w:t>th</w:t>
          </w:r>
          <w:r>
            <w:rPr>
              <w:b/>
              <w:bCs/>
              <w:sz w:val="40"/>
              <w:szCs w:val="40"/>
            </w:rPr>
            <w:t xml:space="preserve"> </w:t>
          </w:r>
          <w:r w:rsidR="00664AD7">
            <w:rPr>
              <w:b/>
              <w:bCs/>
              <w:sz w:val="40"/>
              <w:szCs w:val="40"/>
            </w:rPr>
            <w:t xml:space="preserve">Frome </w:t>
          </w:r>
          <w:r w:rsidR="00456370">
            <w:rPr>
              <w:b/>
              <w:bCs/>
              <w:sz w:val="40"/>
              <w:szCs w:val="40"/>
            </w:rPr>
            <w:t xml:space="preserve">Virtual </w:t>
          </w:r>
          <w:r w:rsidR="00664AD7">
            <w:rPr>
              <w:b/>
              <w:bCs/>
              <w:sz w:val="40"/>
              <w:szCs w:val="40"/>
            </w:rPr>
            <w:t>Camp</w:t>
          </w:r>
        </w:p>
        <w:p w14:paraId="0455F13F" w14:textId="7AF5C600" w:rsidR="007E1E4D" w:rsidRPr="007E1E4D" w:rsidRDefault="007E1E4D" w:rsidP="00456370">
          <w:pPr>
            <w:tabs>
              <w:tab w:val="left" w:pos="8910"/>
            </w:tabs>
            <w:jc w:val="center"/>
            <w:rPr>
              <w:b/>
              <w:bCs/>
              <w:sz w:val="28"/>
              <w:szCs w:val="28"/>
            </w:rPr>
          </w:pPr>
          <w:r w:rsidRPr="007E1E4D">
            <w:rPr>
              <w:b/>
              <w:bCs/>
              <w:sz w:val="28"/>
              <w:szCs w:val="28"/>
            </w:rPr>
            <w:t>Easter 2020</w:t>
          </w:r>
        </w:p>
        <w:p w14:paraId="198BAD58" w14:textId="77777777" w:rsidR="00107110" w:rsidRDefault="00107110" w:rsidP="00304A2A">
          <w:pPr>
            <w:pStyle w:val="Footer"/>
            <w:jc w:val="right"/>
            <w:rPr>
              <w:sz w:val="18"/>
              <w:szCs w:val="18"/>
            </w:rPr>
          </w:pPr>
        </w:p>
      </w:tc>
      <w:tc>
        <w:tcPr>
          <w:tcW w:w="3119" w:type="dxa"/>
        </w:tcPr>
        <w:p w14:paraId="0705F376" w14:textId="25DFE61D" w:rsidR="00107110" w:rsidRDefault="00107110" w:rsidP="00304A2A">
          <w:pPr>
            <w:pStyle w:val="Footer"/>
            <w:jc w:val="right"/>
            <w:rPr>
              <w:sz w:val="18"/>
              <w:szCs w:val="18"/>
            </w:rPr>
          </w:pPr>
        </w:p>
        <w:p w14:paraId="0A599830" w14:textId="77777777" w:rsidR="00107110" w:rsidRPr="00646DF7" w:rsidRDefault="00107110" w:rsidP="00304A2A">
          <w:pPr>
            <w:pStyle w:val="Footer"/>
            <w:jc w:val="right"/>
            <w:rPr>
              <w:sz w:val="18"/>
              <w:szCs w:val="18"/>
            </w:rPr>
          </w:pPr>
          <w:r w:rsidRPr="00646DF7">
            <w:rPr>
              <w:sz w:val="18"/>
              <w:szCs w:val="18"/>
            </w:rPr>
            <w:t>www</w:t>
          </w:r>
          <w:r w:rsidRPr="008F780B">
            <w:rPr>
              <w:color w:val="6D24FF"/>
              <w:sz w:val="18"/>
              <w:szCs w:val="18"/>
            </w:rPr>
            <w:t>.</w:t>
          </w:r>
          <w:r w:rsidRPr="008F780B">
            <w:rPr>
              <w:color w:val="6D24FF"/>
              <w:sz w:val="28"/>
              <w:szCs w:val="28"/>
            </w:rPr>
            <w:t>5thFromeScouts</w:t>
          </w:r>
          <w:r w:rsidRPr="00646DF7">
            <w:rPr>
              <w:sz w:val="28"/>
              <w:szCs w:val="28"/>
            </w:rPr>
            <w:t>.</w:t>
          </w:r>
          <w:r w:rsidRPr="00646DF7">
            <w:rPr>
              <w:sz w:val="18"/>
              <w:szCs w:val="18"/>
            </w:rPr>
            <w:t>org.uk</w:t>
          </w:r>
        </w:p>
        <w:p w14:paraId="2A302442" w14:textId="77777777" w:rsidR="00107110" w:rsidRPr="00646DF7" w:rsidRDefault="00107110" w:rsidP="00304A2A">
          <w:pPr>
            <w:pStyle w:val="Footer"/>
            <w:jc w:val="right"/>
            <w:rPr>
              <w:sz w:val="18"/>
              <w:szCs w:val="18"/>
            </w:rPr>
          </w:pPr>
          <w:r w:rsidRPr="00646DF7">
            <w:rPr>
              <w:sz w:val="18"/>
              <w:szCs w:val="18"/>
            </w:rPr>
            <w:t>hello@5thFromeScouts.org.uk</w:t>
          </w:r>
        </w:p>
        <w:p w14:paraId="13EBC202" w14:textId="77777777" w:rsidR="00107110" w:rsidRPr="00646DF7" w:rsidRDefault="00107110" w:rsidP="00304A2A">
          <w:pPr>
            <w:pStyle w:val="Footer"/>
            <w:jc w:val="right"/>
            <w:rPr>
              <w:sz w:val="18"/>
              <w:szCs w:val="18"/>
            </w:rPr>
          </w:pPr>
        </w:p>
        <w:p w14:paraId="567E8BE2" w14:textId="77777777" w:rsidR="00107110" w:rsidRPr="00646DF7" w:rsidRDefault="00107110" w:rsidP="00304A2A">
          <w:pPr>
            <w:pStyle w:val="Footer"/>
            <w:jc w:val="right"/>
            <w:rPr>
              <w:b/>
              <w:bCs/>
              <w:i/>
              <w:iCs/>
              <w:sz w:val="18"/>
              <w:szCs w:val="18"/>
            </w:rPr>
          </w:pPr>
          <w:r w:rsidRPr="00646DF7">
            <w:rPr>
              <w:b/>
              <w:bCs/>
              <w:i/>
              <w:iCs/>
              <w:sz w:val="18"/>
              <w:szCs w:val="18"/>
            </w:rPr>
            <w:t xml:space="preserve">Find us on social media </w:t>
          </w:r>
        </w:p>
        <w:p w14:paraId="4FC9500A" w14:textId="77777777" w:rsidR="00107110" w:rsidRPr="008F780B" w:rsidRDefault="00107110" w:rsidP="00304A2A">
          <w:pPr>
            <w:pStyle w:val="Footer"/>
            <w:jc w:val="right"/>
            <w:rPr>
              <w:color w:val="6D24FF"/>
              <w:sz w:val="24"/>
              <w:szCs w:val="24"/>
            </w:rPr>
          </w:pPr>
          <w:r w:rsidRPr="008F780B">
            <w:rPr>
              <w:color w:val="6D24FF"/>
              <w:sz w:val="24"/>
              <w:szCs w:val="24"/>
            </w:rPr>
            <w:t>@5thFromeScouts</w:t>
          </w:r>
        </w:p>
        <w:p w14:paraId="791081E5" w14:textId="77777777" w:rsidR="00107110" w:rsidRDefault="00107110" w:rsidP="00304A2A">
          <w:pPr>
            <w:pStyle w:val="Footer"/>
            <w:jc w:val="right"/>
          </w:pPr>
          <w:r>
            <w:rPr>
              <w:noProof/>
            </w:rPr>
            <w:drawing>
              <wp:inline distT="0" distB="0" distL="0" distR="0" wp14:anchorId="459C5BED" wp14:editId="4BCCCD74">
                <wp:extent cx="972312" cy="286512"/>
                <wp:effectExtent l="0" t="0" r="0" b="0"/>
                <wp:docPr id="123028550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ic:nvPicPr>
                      <pic:blipFill>
                        <a:blip r:embed="rId2">
                          <a:extLst>
                            <a:ext uri="{28A0092B-C50C-407E-A947-70E740481C1C}">
                              <a14:useLocalDpi xmlns:a14="http://schemas.microsoft.com/office/drawing/2010/main" val="0"/>
                            </a:ext>
                          </a:extLst>
                        </a:blip>
                        <a:stretch>
                          <a:fillRect/>
                        </a:stretch>
                      </pic:blipFill>
                      <pic:spPr>
                        <a:xfrm>
                          <a:off x="0" y="0"/>
                          <a:ext cx="972312" cy="286512"/>
                        </a:xfrm>
                        <a:prstGeom prst="rect">
                          <a:avLst/>
                        </a:prstGeom>
                      </pic:spPr>
                    </pic:pic>
                  </a:graphicData>
                </a:graphic>
              </wp:inline>
            </w:drawing>
          </w:r>
        </w:p>
      </w:tc>
    </w:tr>
  </w:tbl>
  <w:p w14:paraId="5653AF0F" w14:textId="12E400AC" w:rsidR="00304A2A" w:rsidRDefault="00304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020CE"/>
    <w:multiLevelType w:val="hybridMultilevel"/>
    <w:tmpl w:val="4E4C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B792F"/>
    <w:multiLevelType w:val="hybridMultilevel"/>
    <w:tmpl w:val="C786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12109"/>
    <w:multiLevelType w:val="hybridMultilevel"/>
    <w:tmpl w:val="2FA8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C0C1E"/>
    <w:multiLevelType w:val="hybridMultilevel"/>
    <w:tmpl w:val="3BD4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83466"/>
    <w:multiLevelType w:val="hybridMultilevel"/>
    <w:tmpl w:val="E87A4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77217D"/>
    <w:multiLevelType w:val="multilevel"/>
    <w:tmpl w:val="85FA5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566C73"/>
    <w:multiLevelType w:val="hybridMultilevel"/>
    <w:tmpl w:val="77207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B132E"/>
    <w:multiLevelType w:val="hybridMultilevel"/>
    <w:tmpl w:val="ED76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5F7473"/>
    <w:multiLevelType w:val="hybridMultilevel"/>
    <w:tmpl w:val="E0AE1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38358B"/>
    <w:multiLevelType w:val="hybridMultilevel"/>
    <w:tmpl w:val="B2FAD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C222A6"/>
    <w:multiLevelType w:val="multilevel"/>
    <w:tmpl w:val="85FA5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9"/>
  </w:num>
  <w:num w:numId="6">
    <w:abstractNumId w:val="7"/>
  </w:num>
  <w:num w:numId="7">
    <w:abstractNumId w:val="10"/>
  </w:num>
  <w:num w:numId="8">
    <w:abstractNumId w:val="5"/>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287"/>
    <w:rsid w:val="000137A4"/>
    <w:rsid w:val="000357B9"/>
    <w:rsid w:val="00063941"/>
    <w:rsid w:val="00063AE6"/>
    <w:rsid w:val="00093B44"/>
    <w:rsid w:val="000A5A1B"/>
    <w:rsid w:val="000B2829"/>
    <w:rsid w:val="000B4AE6"/>
    <w:rsid w:val="000B74A0"/>
    <w:rsid w:val="000C6B89"/>
    <w:rsid w:val="001021FE"/>
    <w:rsid w:val="00105131"/>
    <w:rsid w:val="00107110"/>
    <w:rsid w:val="00150363"/>
    <w:rsid w:val="001515AA"/>
    <w:rsid w:val="0018514B"/>
    <w:rsid w:val="00193404"/>
    <w:rsid w:val="00194C30"/>
    <w:rsid w:val="001966F3"/>
    <w:rsid w:val="001B2D91"/>
    <w:rsid w:val="001B363D"/>
    <w:rsid w:val="001B43BD"/>
    <w:rsid w:val="001B7CBE"/>
    <w:rsid w:val="001D4F49"/>
    <w:rsid w:val="001D73FD"/>
    <w:rsid w:val="00202C44"/>
    <w:rsid w:val="0020576C"/>
    <w:rsid w:val="00216A7F"/>
    <w:rsid w:val="00230225"/>
    <w:rsid w:val="00253EB4"/>
    <w:rsid w:val="00253FFF"/>
    <w:rsid w:val="002D0B07"/>
    <w:rsid w:val="002F3C62"/>
    <w:rsid w:val="00304A2A"/>
    <w:rsid w:val="00310B10"/>
    <w:rsid w:val="0032243F"/>
    <w:rsid w:val="00355FF7"/>
    <w:rsid w:val="003A5CF9"/>
    <w:rsid w:val="00400DB8"/>
    <w:rsid w:val="0040673E"/>
    <w:rsid w:val="00442EF9"/>
    <w:rsid w:val="0045089D"/>
    <w:rsid w:val="00452489"/>
    <w:rsid w:val="00456370"/>
    <w:rsid w:val="0046268B"/>
    <w:rsid w:val="0047335B"/>
    <w:rsid w:val="00476F84"/>
    <w:rsid w:val="00491BBB"/>
    <w:rsid w:val="004A374B"/>
    <w:rsid w:val="00547998"/>
    <w:rsid w:val="00550680"/>
    <w:rsid w:val="0056148C"/>
    <w:rsid w:val="005A52C8"/>
    <w:rsid w:val="005C1959"/>
    <w:rsid w:val="005C63F2"/>
    <w:rsid w:val="005C6BEE"/>
    <w:rsid w:val="005F56E2"/>
    <w:rsid w:val="00637978"/>
    <w:rsid w:val="00646DF7"/>
    <w:rsid w:val="006535D6"/>
    <w:rsid w:val="00664AD7"/>
    <w:rsid w:val="00690B07"/>
    <w:rsid w:val="006C036F"/>
    <w:rsid w:val="006E456F"/>
    <w:rsid w:val="006F501B"/>
    <w:rsid w:val="00734033"/>
    <w:rsid w:val="00735029"/>
    <w:rsid w:val="007441FF"/>
    <w:rsid w:val="00757C12"/>
    <w:rsid w:val="007656A8"/>
    <w:rsid w:val="00767AD4"/>
    <w:rsid w:val="00772DD7"/>
    <w:rsid w:val="007864A7"/>
    <w:rsid w:val="007A73A8"/>
    <w:rsid w:val="007C60EE"/>
    <w:rsid w:val="007E1E4D"/>
    <w:rsid w:val="007F2AD0"/>
    <w:rsid w:val="008032EF"/>
    <w:rsid w:val="0080741D"/>
    <w:rsid w:val="00810FE1"/>
    <w:rsid w:val="00814D0F"/>
    <w:rsid w:val="00832F1C"/>
    <w:rsid w:val="0084601E"/>
    <w:rsid w:val="0089292F"/>
    <w:rsid w:val="008B0CF4"/>
    <w:rsid w:val="008F780B"/>
    <w:rsid w:val="0090461C"/>
    <w:rsid w:val="00922FCA"/>
    <w:rsid w:val="00946AFE"/>
    <w:rsid w:val="0095096E"/>
    <w:rsid w:val="00951D33"/>
    <w:rsid w:val="00963376"/>
    <w:rsid w:val="00972C42"/>
    <w:rsid w:val="009924C9"/>
    <w:rsid w:val="009944CC"/>
    <w:rsid w:val="009A3984"/>
    <w:rsid w:val="009A4F09"/>
    <w:rsid w:val="009B26CC"/>
    <w:rsid w:val="009B5384"/>
    <w:rsid w:val="009C16C6"/>
    <w:rsid w:val="009C5B90"/>
    <w:rsid w:val="009D0EAA"/>
    <w:rsid w:val="009E2256"/>
    <w:rsid w:val="00A00354"/>
    <w:rsid w:val="00A87D7C"/>
    <w:rsid w:val="00AE10F4"/>
    <w:rsid w:val="00AE3126"/>
    <w:rsid w:val="00AE5E3F"/>
    <w:rsid w:val="00B11324"/>
    <w:rsid w:val="00B14AB8"/>
    <w:rsid w:val="00B50CB3"/>
    <w:rsid w:val="00B531F9"/>
    <w:rsid w:val="00B81459"/>
    <w:rsid w:val="00BD7FB6"/>
    <w:rsid w:val="00C01DB9"/>
    <w:rsid w:val="00C11EE8"/>
    <w:rsid w:val="00C31287"/>
    <w:rsid w:val="00C371CF"/>
    <w:rsid w:val="00C82EEF"/>
    <w:rsid w:val="00CD0E51"/>
    <w:rsid w:val="00CD1B62"/>
    <w:rsid w:val="00CD521E"/>
    <w:rsid w:val="00CE32CF"/>
    <w:rsid w:val="00D10608"/>
    <w:rsid w:val="00D1640E"/>
    <w:rsid w:val="00D16811"/>
    <w:rsid w:val="00D24C9B"/>
    <w:rsid w:val="00D32CDF"/>
    <w:rsid w:val="00D32D30"/>
    <w:rsid w:val="00D46D88"/>
    <w:rsid w:val="00D64845"/>
    <w:rsid w:val="00D65D3A"/>
    <w:rsid w:val="00D66D8C"/>
    <w:rsid w:val="00D673F8"/>
    <w:rsid w:val="00DA1C1E"/>
    <w:rsid w:val="00DA2E8E"/>
    <w:rsid w:val="00DA5A74"/>
    <w:rsid w:val="00DD7DFE"/>
    <w:rsid w:val="00E14E69"/>
    <w:rsid w:val="00E2320C"/>
    <w:rsid w:val="00E3592C"/>
    <w:rsid w:val="00E4115C"/>
    <w:rsid w:val="00E412FB"/>
    <w:rsid w:val="00E51F8B"/>
    <w:rsid w:val="00E64046"/>
    <w:rsid w:val="00E71589"/>
    <w:rsid w:val="00EA559A"/>
    <w:rsid w:val="00EA7C21"/>
    <w:rsid w:val="00EB2D57"/>
    <w:rsid w:val="00EE1E6B"/>
    <w:rsid w:val="00F14214"/>
    <w:rsid w:val="00F355C7"/>
    <w:rsid w:val="00F3604A"/>
    <w:rsid w:val="00F4579E"/>
    <w:rsid w:val="00F52545"/>
    <w:rsid w:val="00F6199D"/>
    <w:rsid w:val="00F72A4F"/>
    <w:rsid w:val="00F930B4"/>
    <w:rsid w:val="00FA3BF2"/>
    <w:rsid w:val="00FC5832"/>
    <w:rsid w:val="00FC69AC"/>
    <w:rsid w:val="00FE6B67"/>
    <w:rsid w:val="00FF1C9A"/>
    <w:rsid w:val="79CEE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660BB6"/>
  <w15:chartTrackingRefBased/>
  <w15:docId w15:val="{D859204E-21A4-47F6-9B64-E65BE65A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287"/>
  </w:style>
  <w:style w:type="paragraph" w:styleId="Footer">
    <w:name w:val="footer"/>
    <w:basedOn w:val="Normal"/>
    <w:link w:val="FooterChar"/>
    <w:uiPriority w:val="99"/>
    <w:unhideWhenUsed/>
    <w:rsid w:val="00C31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287"/>
  </w:style>
  <w:style w:type="character" w:styleId="Hyperlink">
    <w:name w:val="Hyperlink"/>
    <w:basedOn w:val="DefaultParagraphFont"/>
    <w:uiPriority w:val="99"/>
    <w:unhideWhenUsed/>
    <w:rsid w:val="00C31287"/>
    <w:rPr>
      <w:color w:val="0563C1" w:themeColor="hyperlink"/>
      <w:u w:val="single"/>
    </w:rPr>
  </w:style>
  <w:style w:type="character" w:styleId="UnresolvedMention">
    <w:name w:val="Unresolved Mention"/>
    <w:basedOn w:val="DefaultParagraphFont"/>
    <w:uiPriority w:val="99"/>
    <w:semiHidden/>
    <w:unhideWhenUsed/>
    <w:rsid w:val="00C31287"/>
    <w:rPr>
      <w:color w:val="605E5C"/>
      <w:shd w:val="clear" w:color="auto" w:fill="E1DFDD"/>
    </w:rPr>
  </w:style>
  <w:style w:type="table" w:styleId="TableGrid">
    <w:name w:val="Table Grid"/>
    <w:basedOn w:val="TableNormal"/>
    <w:uiPriority w:val="39"/>
    <w:rsid w:val="00646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6B67"/>
    <w:pPr>
      <w:spacing w:after="0" w:line="240" w:lineRule="auto"/>
    </w:pPr>
  </w:style>
  <w:style w:type="paragraph" w:styleId="ListParagraph">
    <w:name w:val="List Paragraph"/>
    <w:basedOn w:val="Normal"/>
    <w:uiPriority w:val="34"/>
    <w:qFormat/>
    <w:rsid w:val="00DA5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04web.zoom.us/download" TargetMode="External"/><Relationship Id="rId18" Type="http://schemas.openxmlformats.org/officeDocument/2006/relationships/hyperlink" Target="mailto:hello@5thFromeScouts.org.uk" TargetMode="External"/><Relationship Id="rId26" Type="http://schemas.openxmlformats.org/officeDocument/2006/relationships/hyperlink" Target="https://www.dropbox.com/s/bd48maj0d7nc6rx/Covid19TimeCapsule_Page5.jpg?dl=0" TargetMode="External"/><Relationship Id="rId39" Type="http://schemas.openxmlformats.org/officeDocument/2006/relationships/hyperlink" Target="https://www.dropbox.com/s/ojsj21sic2s80s3/ThankYouKeyWorkers.pdf?dl=0" TargetMode="External"/><Relationship Id="rId21" Type="http://schemas.openxmlformats.org/officeDocument/2006/relationships/hyperlink" Target="https://www.dropbox.com/s/b5ljg0pgectio9w/Covid19TimeCapsule.pdf?dl=0" TargetMode="External"/><Relationship Id="rId34" Type="http://schemas.openxmlformats.org/officeDocument/2006/relationships/hyperlink" Target="https://www.dropbox.com/s/qd8b2xcj34d2f7b/ThankYouKeyWorkersScouts.jpg?dl=0" TargetMode="External"/><Relationship Id="rId42" Type="http://schemas.openxmlformats.org/officeDocument/2006/relationships/hyperlink" Target="https://youtu.be/pUmHClrRPxc" TargetMode="External"/><Relationship Id="rId47" Type="http://schemas.openxmlformats.org/officeDocument/2006/relationships/hyperlink" Target="https://www.youtube.com/watch?v=J8OHP9OriMA" TargetMode="External"/><Relationship Id="rId50" Type="http://schemas.openxmlformats.org/officeDocument/2006/relationships/hyperlink" Target="https://youtu.be/rgUvhnA3y8c" TargetMode="External"/><Relationship Id="rId55" Type="http://schemas.openxmlformats.org/officeDocument/2006/relationships/hyperlink" Target="https://www.montereybayaquarium.org/animals/live-cams" TargetMode="External"/><Relationship Id="rId63" Type="http://schemas.openxmlformats.org/officeDocument/2006/relationships/hyperlink" Target="https://www.dropbox.com/s/3sqwr760miimcrq/BottleUp_PDF_A4.pdf?dl=0" TargetMode="External"/><Relationship Id="rId68" Type="http://schemas.openxmlformats.org/officeDocument/2006/relationships/hyperlink" Target="https://www.dropbox.com/s/yn90vaeorg905u4/BadgeTemplate_Doc.docx?dl=0" TargetMode="External"/><Relationship Id="rId76" Type="http://schemas.openxmlformats.org/officeDocument/2006/relationships/hyperlink" Target="https://www.dropbox.com/s/t4m9ownef18oway/QuizCubsOrBeaver.pdf?dl=0" TargetMode="External"/><Relationship Id="rId84" Type="http://schemas.openxmlformats.org/officeDocument/2006/relationships/footer" Target="footer2.xml"/><Relationship Id="rId7" Type="http://schemas.openxmlformats.org/officeDocument/2006/relationships/hyperlink" Target="https://us02web.zoom.us/meeting/register/u5EvduGqqz8inU0cXOcK0lvb7-ZOffMsEA" TargetMode="External"/><Relationship Id="rId71" Type="http://schemas.openxmlformats.org/officeDocument/2006/relationships/hyperlink" Target="https://www.dropbox.com/s/cgftfials4mzblw/ScoutKnots.pdf?dl=0" TargetMode="External"/><Relationship Id="rId2" Type="http://schemas.openxmlformats.org/officeDocument/2006/relationships/styles" Target="styles.xml"/><Relationship Id="rId16" Type="http://schemas.openxmlformats.org/officeDocument/2006/relationships/hyperlink" Target="javascript:;" TargetMode="External"/><Relationship Id="rId29" Type="http://schemas.openxmlformats.org/officeDocument/2006/relationships/hyperlink" Target="https://www.dropbox.com/s/1zg2kfbhy7p02zp/Covid19TimeCapsule_Page8.jpg?dl=0" TargetMode="External"/><Relationship Id="rId11" Type="http://schemas.openxmlformats.org/officeDocument/2006/relationships/hyperlink" Target="mailto:hello@5thFromeScouts.org.uk" TargetMode="External"/><Relationship Id="rId24" Type="http://schemas.openxmlformats.org/officeDocument/2006/relationships/hyperlink" Target="https://www.dropbox.com/s/xq9nqyoczx3nos7/Covid19TimeCapsule_Page3.jpg?dl=0" TargetMode="External"/><Relationship Id="rId32" Type="http://schemas.openxmlformats.org/officeDocument/2006/relationships/hyperlink" Target="https://www.dropbox.com/s/k6p39ie615h0mko/Covid19TimeCapsule_Page11.jpg?dl=0" TargetMode="External"/><Relationship Id="rId37" Type="http://schemas.openxmlformats.org/officeDocument/2006/relationships/hyperlink" Target="https://www.dropbox.com/s/k8ukdytt6bv1en5/NHSHeart.pdf?dl=0" TargetMode="External"/><Relationship Id="rId40" Type="http://schemas.openxmlformats.org/officeDocument/2006/relationships/hyperlink" Target="https://www.dropbox.com/s/syz1ihhk65mqozj/ThankYouKeyWorkers.jpg?dl=0" TargetMode="External"/><Relationship Id="rId45" Type="http://schemas.openxmlformats.org/officeDocument/2006/relationships/hyperlink" Target="https://www.houstonzoo.org/explore/webcams/" TargetMode="External"/><Relationship Id="rId53" Type="http://schemas.openxmlformats.org/officeDocument/2006/relationships/hyperlink" Target="https://www.legoland.dk/en/accommodation/hotel-legoland/virtual-tour/" TargetMode="External"/><Relationship Id="rId58" Type="http://schemas.openxmlformats.org/officeDocument/2006/relationships/hyperlink" Target="https://britishmuseum.withgoogle.com/" TargetMode="External"/><Relationship Id="rId66" Type="http://schemas.openxmlformats.org/officeDocument/2006/relationships/image" Target="media/image2.png"/><Relationship Id="rId74" Type="http://schemas.openxmlformats.org/officeDocument/2006/relationships/image" Target="media/image4.png"/><Relationship Id="rId79" Type="http://schemas.openxmlformats.org/officeDocument/2006/relationships/hyperlink" Target="https://5thfromescouts.org.uk/Sections/Cubs/Badges" TargetMode="External"/><Relationship Id="rId5" Type="http://schemas.openxmlformats.org/officeDocument/2006/relationships/footnotes" Target="footnotes.xml"/><Relationship Id="rId61" Type="http://schemas.openxmlformats.org/officeDocument/2006/relationships/hyperlink" Target="https://spacecenter.org/app/" TargetMode="External"/><Relationship Id="rId82" Type="http://schemas.openxmlformats.org/officeDocument/2006/relationships/footer" Target="footer1.xml"/><Relationship Id="rId19" Type="http://schemas.openxmlformats.org/officeDocument/2006/relationships/hyperlink" Target="https://www.facebook.com/5thFromeScouts/" TargetMode="External"/><Relationship Id="rId4" Type="http://schemas.openxmlformats.org/officeDocument/2006/relationships/webSettings" Target="webSettings.xml"/><Relationship Id="rId9" Type="http://schemas.openxmlformats.org/officeDocument/2006/relationships/hyperlink" Target="https://www.facebook.com/events/2676942482588448/" TargetMode="External"/><Relationship Id="rId14" Type="http://schemas.openxmlformats.org/officeDocument/2006/relationships/hyperlink" Target="https://zoom.us/join" TargetMode="External"/><Relationship Id="rId22" Type="http://schemas.openxmlformats.org/officeDocument/2006/relationships/hyperlink" Target="https://www.dropbox.com/s/80z9gy9scw7nvyx/Covid19TimeCapsule_Page1.jpg?dl=0" TargetMode="External"/><Relationship Id="rId27" Type="http://schemas.openxmlformats.org/officeDocument/2006/relationships/hyperlink" Target="https://www.dropbox.com/s/obk3i29q5nyz5sk/Covid19TimeCapsule_Page6.jpg?dl=0" TargetMode="External"/><Relationship Id="rId30" Type="http://schemas.openxmlformats.org/officeDocument/2006/relationships/hyperlink" Target="https://www.dropbox.com/s/nbwis2fnq4b63uw/Covid19TimeCapsule_Page9.jpg?dl=0" TargetMode="External"/><Relationship Id="rId35" Type="http://schemas.openxmlformats.org/officeDocument/2006/relationships/hyperlink" Target="https://www.dropbox.com/s/1zml24e6m6k4j6e/NHSRainbow.pdf?dl=0" TargetMode="External"/><Relationship Id="rId43" Type="http://schemas.openxmlformats.org/officeDocument/2006/relationships/hyperlink" Target="https://aqua.org/media/virtualtours/baltimore/index.html" TargetMode="External"/><Relationship Id="rId48" Type="http://schemas.openxmlformats.org/officeDocument/2006/relationships/hyperlink" Target="https://youtu.be/09bowEw0td8" TargetMode="External"/><Relationship Id="rId56" Type="http://schemas.openxmlformats.org/officeDocument/2006/relationships/hyperlink" Target="https://www.louvre.fr/en/visites-en-ligne" TargetMode="External"/><Relationship Id="rId64" Type="http://schemas.openxmlformats.org/officeDocument/2006/relationships/image" Target="media/image1.jpg"/><Relationship Id="rId69" Type="http://schemas.openxmlformats.org/officeDocument/2006/relationships/hyperlink" Target="https://www.dropbox.com/s/wlcsu61o3vimguz/BadgeTemplate_Jpg.jpg?dl=0" TargetMode="External"/><Relationship Id="rId77" Type="http://schemas.openxmlformats.org/officeDocument/2006/relationships/hyperlink" Target="https://www.dropbox.com/s/fv3henh532oe3up/QuizScout.pdf?dl=0" TargetMode="External"/><Relationship Id="rId8" Type="http://schemas.openxmlformats.org/officeDocument/2006/relationships/hyperlink" Target="https://www.facebook.com/5thFromeScouts/" TargetMode="External"/><Relationship Id="rId51" Type="http://schemas.openxmlformats.org/officeDocument/2006/relationships/hyperlink" Target="https://www.visitorlando.com/en/things-to-do/virtual-tours/seaworld-orlando" TargetMode="External"/><Relationship Id="rId72" Type="http://schemas.openxmlformats.org/officeDocument/2006/relationships/hyperlink" Target="https://www.origamiway.com/origami-animals.shtml" TargetMode="External"/><Relationship Id="rId80" Type="http://schemas.openxmlformats.org/officeDocument/2006/relationships/hyperlink" Target="https://5thfromescouts.org.uk/Sections/Scouts/Badges"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us02web.zoom.us/meeting/register/u5EvduGqqz8inU0cXOcK0lvb7-ZOffMsEA" TargetMode="External"/><Relationship Id="rId17" Type="http://schemas.openxmlformats.org/officeDocument/2006/relationships/hyperlink" Target="https://www.facebook.com/5thFromeScouts/" TargetMode="External"/><Relationship Id="rId25" Type="http://schemas.openxmlformats.org/officeDocument/2006/relationships/hyperlink" Target="https://www.dropbox.com/s/f64n8vcj9be0cc3/Covid19TimeCapsule_Page4.jpg?dl=0" TargetMode="External"/><Relationship Id="rId33" Type="http://schemas.openxmlformats.org/officeDocument/2006/relationships/hyperlink" Target="https://www.dropbox.com/s/hn4qspgjvy80mc2/ThankYouKeyWorkersScouts.pdf?dl=0" TargetMode="External"/><Relationship Id="rId38" Type="http://schemas.openxmlformats.org/officeDocument/2006/relationships/hyperlink" Target="https://www.dropbox.com/s/dqhd6rthe2va5s7/NHSHeart.jpg?dl=0" TargetMode="External"/><Relationship Id="rId46" Type="http://schemas.openxmlformats.org/officeDocument/2006/relationships/hyperlink" Target="https://disneyparks.disney.go.com/blog/2018/03/disney-parks-launches-first-ever-360-degree-panoramas-on-google-street-view/" TargetMode="External"/><Relationship Id="rId59" Type="http://schemas.openxmlformats.org/officeDocument/2006/relationships/hyperlink" Target="https://oh.larc.nasa.gov/oh/" TargetMode="External"/><Relationship Id="rId67" Type="http://schemas.openxmlformats.org/officeDocument/2006/relationships/hyperlink" Target="https://www.dropbox.com/s/hurn1kpczctq50j/BadgeTemplate_PDF.pdf?dl=0" TargetMode="External"/><Relationship Id="rId20" Type="http://schemas.openxmlformats.org/officeDocument/2006/relationships/hyperlink" Target="mailto:hello@5thFromeScouts.org.uk" TargetMode="External"/><Relationship Id="rId41" Type="http://schemas.openxmlformats.org/officeDocument/2006/relationships/hyperlink" Target="https://maps.google.com/" TargetMode="External"/><Relationship Id="rId54" Type="http://schemas.openxmlformats.org/officeDocument/2006/relationships/hyperlink" Target="https://zooatlanta.org/panda-cam/" TargetMode="External"/><Relationship Id="rId62" Type="http://schemas.openxmlformats.org/officeDocument/2006/relationships/hyperlink" Target="https://www.dropbox.com/s/mk9c367wgz2haaf/BottleUp_Jpg_A4.jpg?dl=0" TargetMode="External"/><Relationship Id="rId70" Type="http://schemas.openxmlformats.org/officeDocument/2006/relationships/image" Target="media/image3.jpg"/><Relationship Id="rId75" Type="http://schemas.openxmlformats.org/officeDocument/2006/relationships/hyperlink" Target="https://youtu.be/X_M468S86HI"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s02web.zoom.us/meeting/register/u5EvduGqqz8inU0cXOcK0lvb7-ZOffMsEA" TargetMode="External"/><Relationship Id="rId23" Type="http://schemas.openxmlformats.org/officeDocument/2006/relationships/hyperlink" Target="https://www.dropbox.com/s/3zrdbu5phdsx6xh/Covid19TimeCapsule_Page2.jpg?dl=0" TargetMode="External"/><Relationship Id="rId28" Type="http://schemas.openxmlformats.org/officeDocument/2006/relationships/hyperlink" Target="https://www.dropbox.com/s/fuez7133e12hd2t/Covid19TimeCapsule_Page7.jpg?dl=0" TargetMode="External"/><Relationship Id="rId36" Type="http://schemas.openxmlformats.org/officeDocument/2006/relationships/hyperlink" Target="https://www.dropbox.com/s/f87bpgufz413jy4/NHSRainbow.jpg?dl=0" TargetMode="External"/><Relationship Id="rId49" Type="http://schemas.openxmlformats.org/officeDocument/2006/relationships/hyperlink" Target="https://www.youtube.com/watch?time_continue=1&amp;v=QtThX4j3BCM&amp;feature=emb_logo" TargetMode="External"/><Relationship Id="rId57" Type="http://schemas.openxmlformats.org/officeDocument/2006/relationships/hyperlink" Target="https://naturalhistory2.si.edu/vt3/NMNH/" TargetMode="External"/><Relationship Id="rId10" Type="http://schemas.openxmlformats.org/officeDocument/2006/relationships/hyperlink" Target="https://www.facebook.com/5thFromeScouts/" TargetMode="External"/><Relationship Id="rId31" Type="http://schemas.openxmlformats.org/officeDocument/2006/relationships/hyperlink" Target="https://www.dropbox.com/s/bbrpanz1ek62905/Covid19TimeCapsule_Page10.jpg?dl=0" TargetMode="External"/><Relationship Id="rId44" Type="http://schemas.openxmlformats.org/officeDocument/2006/relationships/hyperlink" Target="https://kids.sandiegozoo.org/videos" TargetMode="External"/><Relationship Id="rId52" Type="http://schemas.openxmlformats.org/officeDocument/2006/relationships/hyperlink" Target="https://www.facebook.com/NationalMarineAquarium/videos/?ref=page_internal" TargetMode="External"/><Relationship Id="rId60" Type="http://schemas.openxmlformats.org/officeDocument/2006/relationships/hyperlink" Target="https://www.nasa.gov/glennvirtualtours" TargetMode="External"/><Relationship Id="rId65" Type="http://schemas.openxmlformats.org/officeDocument/2006/relationships/hyperlink" Target="https://www.youtube.com/watch?v=xf0qa0c3Vrw" TargetMode="External"/><Relationship Id="rId73" Type="http://schemas.openxmlformats.org/officeDocument/2006/relationships/hyperlink" Target="http://www.origami-instructions.com/origami-animals-instructions.html" TargetMode="External"/><Relationship Id="rId78" Type="http://schemas.openxmlformats.org/officeDocument/2006/relationships/hyperlink" Target="https://5thfromescouts.org.uk/Sections/Beavers/Badges" TargetMode="External"/><Relationship Id="rId81" Type="http://schemas.openxmlformats.org/officeDocument/2006/relationships/image" Target="media/image5.jpg"/><Relationship Id="rId86"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8</Pages>
  <Words>2582</Words>
  <Characters>14720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Marsh</dc:creator>
  <cp:keywords/>
  <dc:description/>
  <cp:lastModifiedBy>Paul Marsh</cp:lastModifiedBy>
  <cp:revision>101</cp:revision>
  <dcterms:created xsi:type="dcterms:W3CDTF">2020-01-23T16:52:00Z</dcterms:created>
  <dcterms:modified xsi:type="dcterms:W3CDTF">2020-04-09T12:39:00Z</dcterms:modified>
</cp:coreProperties>
</file>